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868BE" w14:textId="77777777" w:rsidR="002069A4" w:rsidRDefault="002069A4">
      <w:pPr>
        <w:pStyle w:val="Corpotesto"/>
        <w:rPr>
          <w:rFonts w:ascii="Times New Roman"/>
        </w:rPr>
      </w:pPr>
    </w:p>
    <w:p w14:paraId="2356F939" w14:textId="77777777" w:rsidR="002069A4" w:rsidRDefault="002069A4">
      <w:pPr>
        <w:pStyle w:val="Corpotesto"/>
        <w:rPr>
          <w:rFonts w:ascii="Times New Roman"/>
        </w:rPr>
      </w:pPr>
    </w:p>
    <w:p w14:paraId="5AA3BC06" w14:textId="77777777" w:rsidR="002069A4" w:rsidRDefault="002069A4">
      <w:pPr>
        <w:pStyle w:val="Corpotesto"/>
        <w:spacing w:before="3"/>
        <w:rPr>
          <w:rFonts w:ascii="Times New Roman"/>
          <w:sz w:val="25"/>
        </w:rPr>
      </w:pPr>
    </w:p>
    <w:p w14:paraId="5671147C" w14:textId="6B3BB911" w:rsidR="002069A4" w:rsidRDefault="003A278A">
      <w:pPr>
        <w:spacing w:before="81"/>
        <w:ind w:left="3"/>
        <w:jc w:val="center"/>
        <w:rPr>
          <w:rFonts w:ascii="Times New Roman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FA43CF" wp14:editId="7F0483A8">
                <wp:simplePos x="0" y="0"/>
                <wp:positionH relativeFrom="page">
                  <wp:posOffset>4030980</wp:posOffset>
                </wp:positionH>
                <wp:positionV relativeFrom="paragraph">
                  <wp:posOffset>-478790</wp:posOffset>
                </wp:positionV>
                <wp:extent cx="3098165" cy="402590"/>
                <wp:effectExtent l="0" t="0" r="0" b="0"/>
                <wp:wrapNone/>
                <wp:docPr id="15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63A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CD0991" w14:textId="77777777" w:rsidR="002069A4" w:rsidRDefault="00E36EEA">
                            <w:pPr>
                              <w:spacing w:before="68"/>
                              <w:ind w:left="449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 SECONDARIA DI SECONDO 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A43CF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left:0;text-align:left;margin-left:317.4pt;margin-top:-37.7pt;width:243.9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" filled="f" strokecolor="#8063a1" strokeweight="2pt">
                <v:textbox inset="0,0,0,0">
                  <w:txbxContent>
                    <w:p w14:paraId="2BCD0991" w14:textId="77777777" w:rsidR="002069A4" w:rsidRDefault="00E36EEA">
                      <w:pPr>
                        <w:spacing w:before="68"/>
                        <w:ind w:left="449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 SECONDARIA DI SECONDO GRADO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6EEA">
        <w:rPr>
          <w:rFonts w:ascii="Times New Roman"/>
          <w:sz w:val="44"/>
        </w:rPr>
        <w:t>[</w:t>
      </w:r>
      <w:r w:rsidR="00E36EEA">
        <w:rPr>
          <w:rFonts w:ascii="Times New Roman"/>
          <w:sz w:val="35"/>
        </w:rPr>
        <w:t>INTESTAZIONE DELLA SCUOLA</w:t>
      </w:r>
      <w:r w:rsidR="00E36EEA">
        <w:rPr>
          <w:rFonts w:ascii="Times New Roman"/>
          <w:sz w:val="44"/>
        </w:rPr>
        <w:t>]</w:t>
      </w:r>
    </w:p>
    <w:p w14:paraId="4B2BBEE0" w14:textId="77777777" w:rsidR="002069A4" w:rsidRDefault="00E36EEA">
      <w:pPr>
        <w:spacing w:before="202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14:paraId="68466B71" w14:textId="77777777" w:rsidR="002069A4" w:rsidRDefault="00E36EEA">
      <w:pPr>
        <w:spacing w:before="193"/>
        <w:ind w:left="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 66 e s.m.i.)</w:t>
      </w:r>
    </w:p>
    <w:p w14:paraId="7094C69C" w14:textId="77777777" w:rsidR="002069A4" w:rsidRDefault="00E36EEA">
      <w:pPr>
        <w:tabs>
          <w:tab w:val="left" w:pos="4010"/>
        </w:tabs>
        <w:spacing w:before="19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pacing w:val="3"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1694327B" w14:textId="77777777" w:rsidR="002069A4" w:rsidRDefault="00E36EEA">
      <w:pPr>
        <w:tabs>
          <w:tab w:val="left" w:pos="7303"/>
        </w:tabs>
        <w:spacing w:before="182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E614A10" w14:textId="77777777" w:rsidR="002069A4" w:rsidRDefault="00E36EEA">
      <w:pPr>
        <w:pStyle w:val="Titolo3"/>
        <w:tabs>
          <w:tab w:val="left" w:pos="4017"/>
        </w:tabs>
        <w:spacing w:before="191"/>
      </w:pPr>
      <w:r>
        <w:t>codice sostitutivo</w:t>
      </w:r>
      <w:r>
        <w:rPr>
          <w:spacing w:val="-1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631631" w14:textId="77777777" w:rsidR="002069A4" w:rsidRDefault="00E36EEA">
      <w:pPr>
        <w:tabs>
          <w:tab w:val="left" w:pos="3394"/>
          <w:tab w:val="left" w:pos="3758"/>
          <w:tab w:val="left" w:pos="7835"/>
        </w:tabs>
        <w:spacing w:before="176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5570920" w14:textId="77777777" w:rsidR="002069A4" w:rsidRDefault="00E36EEA">
      <w:pPr>
        <w:pStyle w:val="Titolo3"/>
        <w:spacing w:before="18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14:paraId="3705FAB9" w14:textId="77777777" w:rsidR="002069A4" w:rsidRDefault="00E36EEA">
      <w:pPr>
        <w:tabs>
          <w:tab w:val="left" w:pos="4341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B706CD6" w14:textId="77777777" w:rsidR="002069A4" w:rsidRDefault="00E36EEA">
      <w:pPr>
        <w:pStyle w:val="Titolo3"/>
        <w:tabs>
          <w:tab w:val="left" w:pos="2941"/>
          <w:tab w:val="left" w:pos="4532"/>
          <w:tab w:val="left" w:pos="4764"/>
        </w:tabs>
        <w:spacing w:before="35"/>
      </w:pPr>
      <w:r>
        <w:rPr>
          <w:noProof/>
        </w:rPr>
        <w:drawing>
          <wp:anchor distT="0" distB="0" distL="0" distR="0" simplePos="0" relativeHeight="249839616" behindDoc="1" locked="0" layoutInCell="1" allowOverlap="1" wp14:anchorId="27080F87" wp14:editId="7B4871C6">
            <wp:simplePos x="0" y="0"/>
            <wp:positionH relativeFrom="page">
              <wp:posOffset>2100326</wp:posOffset>
            </wp:positionH>
            <wp:positionV relativeFrom="paragraph">
              <wp:posOffset>65780</wp:posOffset>
            </wp:positionV>
            <wp:extent cx="68580" cy="85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9840640" behindDoc="1" locked="0" layoutInCell="1" allowOverlap="1" wp14:anchorId="2541C0ED" wp14:editId="669311A5">
            <wp:simplePos x="0" y="0"/>
            <wp:positionH relativeFrom="page">
              <wp:posOffset>3257422</wp:posOffset>
            </wp:positionH>
            <wp:positionV relativeFrom="paragraph">
              <wp:posOffset>65780</wp:posOffset>
            </wp:positionV>
            <wp:extent cx="68579" cy="8534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14:paraId="230C4195" w14:textId="77777777" w:rsidR="002069A4" w:rsidRDefault="00E36EEA">
      <w:pPr>
        <w:tabs>
          <w:tab w:val="left" w:pos="6690"/>
        </w:tabs>
        <w:spacing w:before="178" w:line="379" w:lineRule="auto"/>
        <w:ind w:left="147" w:right="4234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83CC414" w14:textId="77777777" w:rsidR="002069A4" w:rsidRDefault="00E36EEA">
      <w:pPr>
        <w:pStyle w:val="Titolo3"/>
        <w:tabs>
          <w:tab w:val="left" w:pos="856"/>
        </w:tabs>
        <w:spacing w:before="20"/>
      </w:pPr>
      <w:r>
        <w:rPr>
          <w:rFonts w:ascii="Webdings" w:hAnsi="Webdings"/>
          <w:sz w:val="24"/>
        </w:rPr>
        <w:t></w:t>
      </w:r>
      <w:r>
        <w:rPr>
          <w:sz w:val="24"/>
        </w:rPr>
        <w:tab/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</w:t>
      </w:r>
      <w:r>
        <w:rPr>
          <w:spacing w:val="-6"/>
        </w:rPr>
        <w:t xml:space="preserve"> </w:t>
      </w:r>
      <w:r>
        <w:t>DISPONIBILE</w:t>
      </w:r>
    </w:p>
    <w:p w14:paraId="3E3AE9AA" w14:textId="77777777" w:rsidR="002069A4" w:rsidRDefault="00E36EEA">
      <w:pPr>
        <w:tabs>
          <w:tab w:val="left" w:pos="7932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 FUNZIONALE REDATTA IN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522F3A6" w14:textId="77777777" w:rsidR="002069A4" w:rsidRDefault="00E36EEA">
      <w:pPr>
        <w:tabs>
          <w:tab w:val="left" w:pos="9797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 IN VIGORE APPROVATO IN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EA1FCA" w14:textId="398213E9" w:rsidR="002069A4" w:rsidRDefault="003A278A">
      <w:pPr>
        <w:tabs>
          <w:tab w:val="left" w:pos="3124"/>
          <w:tab w:val="left" w:pos="6485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841664" behindDoc="1" locked="0" layoutInCell="1" allowOverlap="1" wp14:anchorId="3318E712" wp14:editId="61E8C2B2">
                <wp:simplePos x="0" y="0"/>
                <wp:positionH relativeFrom="page">
                  <wp:posOffset>6443980</wp:posOffset>
                </wp:positionH>
                <wp:positionV relativeFrom="paragraph">
                  <wp:posOffset>624840</wp:posOffset>
                </wp:positionV>
                <wp:extent cx="382905" cy="360045"/>
                <wp:effectExtent l="0" t="0" r="0" b="0"/>
                <wp:wrapNone/>
                <wp:docPr id="155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1267 984"/>
                            <a:gd name="T3" fmla="*/ 1267 h 567"/>
                            <a:gd name="T4" fmla="+- 0 10159 10148"/>
                            <a:gd name="T5" fmla="*/ T4 w 603"/>
                            <a:gd name="T6" fmla="+- 0 1192 984"/>
                            <a:gd name="T7" fmla="*/ 1192 h 567"/>
                            <a:gd name="T8" fmla="+- 0 10189 10148"/>
                            <a:gd name="T9" fmla="*/ T8 w 603"/>
                            <a:gd name="T10" fmla="+- 0 1124 984"/>
                            <a:gd name="T11" fmla="*/ 1124 h 567"/>
                            <a:gd name="T12" fmla="+- 0 10236 10148"/>
                            <a:gd name="T13" fmla="*/ T12 w 603"/>
                            <a:gd name="T14" fmla="+- 0 1067 984"/>
                            <a:gd name="T15" fmla="*/ 1067 h 567"/>
                            <a:gd name="T16" fmla="+- 0 10297 10148"/>
                            <a:gd name="T17" fmla="*/ T16 w 603"/>
                            <a:gd name="T18" fmla="+- 0 1023 984"/>
                            <a:gd name="T19" fmla="*/ 1023 h 567"/>
                            <a:gd name="T20" fmla="+- 0 10369 10148"/>
                            <a:gd name="T21" fmla="*/ T20 w 603"/>
                            <a:gd name="T22" fmla="+- 0 994 984"/>
                            <a:gd name="T23" fmla="*/ 994 h 567"/>
                            <a:gd name="T24" fmla="+- 0 10449 10148"/>
                            <a:gd name="T25" fmla="*/ T24 w 603"/>
                            <a:gd name="T26" fmla="+- 0 984 984"/>
                            <a:gd name="T27" fmla="*/ 984 h 567"/>
                            <a:gd name="T28" fmla="+- 0 10530 10148"/>
                            <a:gd name="T29" fmla="*/ T28 w 603"/>
                            <a:gd name="T30" fmla="+- 0 994 984"/>
                            <a:gd name="T31" fmla="*/ 994 h 567"/>
                            <a:gd name="T32" fmla="+- 0 10602 10148"/>
                            <a:gd name="T33" fmla="*/ T32 w 603"/>
                            <a:gd name="T34" fmla="+- 0 1023 984"/>
                            <a:gd name="T35" fmla="*/ 1023 h 567"/>
                            <a:gd name="T36" fmla="+- 0 10663 10148"/>
                            <a:gd name="T37" fmla="*/ T36 w 603"/>
                            <a:gd name="T38" fmla="+- 0 1067 984"/>
                            <a:gd name="T39" fmla="*/ 1067 h 567"/>
                            <a:gd name="T40" fmla="+- 0 10710 10148"/>
                            <a:gd name="T41" fmla="*/ T40 w 603"/>
                            <a:gd name="T42" fmla="+- 0 1124 984"/>
                            <a:gd name="T43" fmla="*/ 1124 h 567"/>
                            <a:gd name="T44" fmla="+- 0 10740 10148"/>
                            <a:gd name="T45" fmla="*/ T44 w 603"/>
                            <a:gd name="T46" fmla="+- 0 1192 984"/>
                            <a:gd name="T47" fmla="*/ 1192 h 567"/>
                            <a:gd name="T48" fmla="+- 0 10751 10148"/>
                            <a:gd name="T49" fmla="*/ T48 w 603"/>
                            <a:gd name="T50" fmla="+- 0 1267 984"/>
                            <a:gd name="T51" fmla="*/ 1267 h 567"/>
                            <a:gd name="T52" fmla="+- 0 10740 10148"/>
                            <a:gd name="T53" fmla="*/ T52 w 603"/>
                            <a:gd name="T54" fmla="+- 0 1343 984"/>
                            <a:gd name="T55" fmla="*/ 1343 h 567"/>
                            <a:gd name="T56" fmla="+- 0 10710 10148"/>
                            <a:gd name="T57" fmla="*/ T56 w 603"/>
                            <a:gd name="T58" fmla="+- 0 1410 984"/>
                            <a:gd name="T59" fmla="*/ 1410 h 567"/>
                            <a:gd name="T60" fmla="+- 0 10663 10148"/>
                            <a:gd name="T61" fmla="*/ T60 w 603"/>
                            <a:gd name="T62" fmla="+- 0 1468 984"/>
                            <a:gd name="T63" fmla="*/ 1468 h 567"/>
                            <a:gd name="T64" fmla="+- 0 10602 10148"/>
                            <a:gd name="T65" fmla="*/ T64 w 603"/>
                            <a:gd name="T66" fmla="+- 0 1512 984"/>
                            <a:gd name="T67" fmla="*/ 1512 h 567"/>
                            <a:gd name="T68" fmla="+- 0 10530 10148"/>
                            <a:gd name="T69" fmla="*/ T68 w 603"/>
                            <a:gd name="T70" fmla="+- 0 1541 984"/>
                            <a:gd name="T71" fmla="*/ 1541 h 567"/>
                            <a:gd name="T72" fmla="+- 0 10449 10148"/>
                            <a:gd name="T73" fmla="*/ T72 w 603"/>
                            <a:gd name="T74" fmla="+- 0 1551 984"/>
                            <a:gd name="T75" fmla="*/ 1551 h 567"/>
                            <a:gd name="T76" fmla="+- 0 10369 10148"/>
                            <a:gd name="T77" fmla="*/ T76 w 603"/>
                            <a:gd name="T78" fmla="+- 0 1541 984"/>
                            <a:gd name="T79" fmla="*/ 1541 h 567"/>
                            <a:gd name="T80" fmla="+- 0 10297 10148"/>
                            <a:gd name="T81" fmla="*/ T80 w 603"/>
                            <a:gd name="T82" fmla="+- 0 1512 984"/>
                            <a:gd name="T83" fmla="*/ 1512 h 567"/>
                            <a:gd name="T84" fmla="+- 0 10236 10148"/>
                            <a:gd name="T85" fmla="*/ T84 w 603"/>
                            <a:gd name="T86" fmla="+- 0 1468 984"/>
                            <a:gd name="T87" fmla="*/ 1468 h 567"/>
                            <a:gd name="T88" fmla="+- 0 10189 10148"/>
                            <a:gd name="T89" fmla="*/ T88 w 603"/>
                            <a:gd name="T90" fmla="+- 0 1410 984"/>
                            <a:gd name="T91" fmla="*/ 1410 h 567"/>
                            <a:gd name="T92" fmla="+- 0 10159 10148"/>
                            <a:gd name="T93" fmla="*/ T92 w 603"/>
                            <a:gd name="T94" fmla="+- 0 1343 984"/>
                            <a:gd name="T95" fmla="*/ 1343 h 567"/>
                            <a:gd name="T96" fmla="+- 0 10148 10148"/>
                            <a:gd name="T97" fmla="*/ T96 w 603"/>
                            <a:gd name="T98" fmla="+- 0 1267 984"/>
                            <a:gd name="T99" fmla="*/ 126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D78E5" id="Freeform 153" o:spid="_x0000_s1026" style="position:absolute;margin-left:507.4pt;margin-top:49.2pt;width:30.15pt;height:28.35pt;z-index:-2534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804545;6985,756920;26035,713740;55880,677545;94615,649605;140335,631190;191135,624840;242570,631190;288290,649605;327025,677545;356870,713740;375920,756920;382905,804545;375920,852805;356870,895350;327025,932180;288290,960120;242570,978535;191135,984885;140335,978535;94615,960120;55880,932180;26035,895350;6985,852805;0,8045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842688" behindDoc="1" locked="0" layoutInCell="1" allowOverlap="1" wp14:anchorId="5D65683E" wp14:editId="6A62D6A8">
                <wp:simplePos x="0" y="0"/>
                <wp:positionH relativeFrom="page">
                  <wp:posOffset>6443980</wp:posOffset>
                </wp:positionH>
                <wp:positionV relativeFrom="paragraph">
                  <wp:posOffset>1308735</wp:posOffset>
                </wp:positionV>
                <wp:extent cx="382905" cy="360045"/>
                <wp:effectExtent l="0" t="0" r="0" b="0"/>
                <wp:wrapNone/>
                <wp:docPr id="154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2345 2061"/>
                            <a:gd name="T3" fmla="*/ 2345 h 567"/>
                            <a:gd name="T4" fmla="+- 0 10159 10148"/>
                            <a:gd name="T5" fmla="*/ T4 w 603"/>
                            <a:gd name="T6" fmla="+- 0 2270 2061"/>
                            <a:gd name="T7" fmla="*/ 2270 h 567"/>
                            <a:gd name="T8" fmla="+- 0 10189 10148"/>
                            <a:gd name="T9" fmla="*/ T8 w 603"/>
                            <a:gd name="T10" fmla="+- 0 2202 2061"/>
                            <a:gd name="T11" fmla="*/ 2202 h 567"/>
                            <a:gd name="T12" fmla="+- 0 10236 10148"/>
                            <a:gd name="T13" fmla="*/ T12 w 603"/>
                            <a:gd name="T14" fmla="+- 0 2144 2061"/>
                            <a:gd name="T15" fmla="*/ 2144 h 567"/>
                            <a:gd name="T16" fmla="+- 0 10297 10148"/>
                            <a:gd name="T17" fmla="*/ T16 w 603"/>
                            <a:gd name="T18" fmla="+- 0 2100 2061"/>
                            <a:gd name="T19" fmla="*/ 2100 h 567"/>
                            <a:gd name="T20" fmla="+- 0 10369 10148"/>
                            <a:gd name="T21" fmla="*/ T20 w 603"/>
                            <a:gd name="T22" fmla="+- 0 2072 2061"/>
                            <a:gd name="T23" fmla="*/ 2072 h 567"/>
                            <a:gd name="T24" fmla="+- 0 10449 10148"/>
                            <a:gd name="T25" fmla="*/ T24 w 603"/>
                            <a:gd name="T26" fmla="+- 0 2061 2061"/>
                            <a:gd name="T27" fmla="*/ 2061 h 567"/>
                            <a:gd name="T28" fmla="+- 0 10530 10148"/>
                            <a:gd name="T29" fmla="*/ T28 w 603"/>
                            <a:gd name="T30" fmla="+- 0 2072 2061"/>
                            <a:gd name="T31" fmla="*/ 2072 h 567"/>
                            <a:gd name="T32" fmla="+- 0 10602 10148"/>
                            <a:gd name="T33" fmla="*/ T32 w 603"/>
                            <a:gd name="T34" fmla="+- 0 2100 2061"/>
                            <a:gd name="T35" fmla="*/ 2100 h 567"/>
                            <a:gd name="T36" fmla="+- 0 10663 10148"/>
                            <a:gd name="T37" fmla="*/ T36 w 603"/>
                            <a:gd name="T38" fmla="+- 0 2144 2061"/>
                            <a:gd name="T39" fmla="*/ 2144 h 567"/>
                            <a:gd name="T40" fmla="+- 0 10710 10148"/>
                            <a:gd name="T41" fmla="*/ T40 w 603"/>
                            <a:gd name="T42" fmla="+- 0 2202 2061"/>
                            <a:gd name="T43" fmla="*/ 2202 h 567"/>
                            <a:gd name="T44" fmla="+- 0 10740 10148"/>
                            <a:gd name="T45" fmla="*/ T44 w 603"/>
                            <a:gd name="T46" fmla="+- 0 2270 2061"/>
                            <a:gd name="T47" fmla="*/ 2270 h 567"/>
                            <a:gd name="T48" fmla="+- 0 10751 10148"/>
                            <a:gd name="T49" fmla="*/ T48 w 603"/>
                            <a:gd name="T50" fmla="+- 0 2345 2061"/>
                            <a:gd name="T51" fmla="*/ 2345 h 567"/>
                            <a:gd name="T52" fmla="+- 0 10740 10148"/>
                            <a:gd name="T53" fmla="*/ T52 w 603"/>
                            <a:gd name="T54" fmla="+- 0 2420 2061"/>
                            <a:gd name="T55" fmla="*/ 2420 h 567"/>
                            <a:gd name="T56" fmla="+- 0 10710 10148"/>
                            <a:gd name="T57" fmla="*/ T56 w 603"/>
                            <a:gd name="T58" fmla="+- 0 2488 2061"/>
                            <a:gd name="T59" fmla="*/ 2488 h 567"/>
                            <a:gd name="T60" fmla="+- 0 10663 10148"/>
                            <a:gd name="T61" fmla="*/ T60 w 603"/>
                            <a:gd name="T62" fmla="+- 0 2545 2061"/>
                            <a:gd name="T63" fmla="*/ 2545 h 567"/>
                            <a:gd name="T64" fmla="+- 0 10602 10148"/>
                            <a:gd name="T65" fmla="*/ T64 w 603"/>
                            <a:gd name="T66" fmla="+- 0 2590 2061"/>
                            <a:gd name="T67" fmla="*/ 2590 h 567"/>
                            <a:gd name="T68" fmla="+- 0 10530 10148"/>
                            <a:gd name="T69" fmla="*/ T68 w 603"/>
                            <a:gd name="T70" fmla="+- 0 2618 2061"/>
                            <a:gd name="T71" fmla="*/ 2618 h 567"/>
                            <a:gd name="T72" fmla="+- 0 10449 10148"/>
                            <a:gd name="T73" fmla="*/ T72 w 603"/>
                            <a:gd name="T74" fmla="+- 0 2628 2061"/>
                            <a:gd name="T75" fmla="*/ 2628 h 567"/>
                            <a:gd name="T76" fmla="+- 0 10369 10148"/>
                            <a:gd name="T77" fmla="*/ T76 w 603"/>
                            <a:gd name="T78" fmla="+- 0 2618 2061"/>
                            <a:gd name="T79" fmla="*/ 2618 h 567"/>
                            <a:gd name="T80" fmla="+- 0 10297 10148"/>
                            <a:gd name="T81" fmla="*/ T80 w 603"/>
                            <a:gd name="T82" fmla="+- 0 2590 2061"/>
                            <a:gd name="T83" fmla="*/ 2590 h 567"/>
                            <a:gd name="T84" fmla="+- 0 10236 10148"/>
                            <a:gd name="T85" fmla="*/ T84 w 603"/>
                            <a:gd name="T86" fmla="+- 0 2545 2061"/>
                            <a:gd name="T87" fmla="*/ 2545 h 567"/>
                            <a:gd name="T88" fmla="+- 0 10189 10148"/>
                            <a:gd name="T89" fmla="*/ T88 w 603"/>
                            <a:gd name="T90" fmla="+- 0 2488 2061"/>
                            <a:gd name="T91" fmla="*/ 2488 h 567"/>
                            <a:gd name="T92" fmla="+- 0 10159 10148"/>
                            <a:gd name="T93" fmla="*/ T92 w 603"/>
                            <a:gd name="T94" fmla="+- 0 2420 2061"/>
                            <a:gd name="T95" fmla="*/ 2420 h 567"/>
                            <a:gd name="T96" fmla="+- 0 10148 10148"/>
                            <a:gd name="T97" fmla="*/ T96 w 603"/>
                            <a:gd name="T98" fmla="+- 0 2345 2061"/>
                            <a:gd name="T99" fmla="*/ 234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9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1"/>
                              </a:lnTo>
                              <a:lnTo>
                                <a:pt x="301" y="0"/>
                              </a:lnTo>
                              <a:lnTo>
                                <a:pt x="382" y="11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9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572A8" id="Freeform 152" o:spid="_x0000_s1026" style="position:absolute;margin-left:507.4pt;margin-top:103.05pt;width:30.15pt;height:28.35pt;z-index:-2534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" path="m,284l11,209,41,141,88,83,149,39,221,11,301,r81,11l454,39r61,44l562,141r30,68l603,284r-11,75l562,427r-47,57l454,529r-72,28l301,567,221,557,149,529,88,484,41,427,11,359,,284xe" filled="f">
                <v:path arrowok="t" o:connecttype="custom" o:connectlocs="0,1489075;6985,1441450;26035,1398270;55880,1361440;94615,1333500;140335,1315720;191135,1308735;242570,1315720;288290,1333500;327025,1361440;356870,1398270;375920,1441450;382905,1489075;375920,1536700;356870,1579880;327025,1616075;288290,1644650;242570,1662430;191135,1668780;140335,1662430;94615,1644650;55880,1616075;26035,1579880;6985,1536700;0,1489075" o:connectangles="0,0,0,0,0,0,0,0,0,0,0,0,0,0,0,0,0,0,0,0,0,0,0,0,0"/>
                <w10:wrap anchorx="page"/>
              </v:shape>
            </w:pict>
          </mc:Fallback>
        </mc:AlternateContent>
      </w:r>
      <w:r w:rsidR="00E36EEA">
        <w:rPr>
          <w:rFonts w:ascii="Times New Roman" w:hAnsi="Times New Roman"/>
          <w:sz w:val="28"/>
        </w:rPr>
        <w:t>P</w:t>
      </w:r>
      <w:r w:rsidR="00E36EEA">
        <w:rPr>
          <w:rFonts w:ascii="Times New Roman" w:hAnsi="Times New Roman"/>
        </w:rPr>
        <w:t>ROGETTO</w:t>
      </w:r>
      <w:r w:rsidR="00E36EEA">
        <w:rPr>
          <w:rFonts w:ascii="Times New Roman" w:hAnsi="Times New Roman"/>
          <w:spacing w:val="-2"/>
        </w:rPr>
        <w:t xml:space="preserve"> </w:t>
      </w:r>
      <w:r w:rsidR="00E36EEA">
        <w:rPr>
          <w:rFonts w:ascii="Times New Roman" w:hAnsi="Times New Roman"/>
          <w:sz w:val="28"/>
        </w:rPr>
        <w:t>I</w:t>
      </w:r>
      <w:r w:rsidR="00E36EEA">
        <w:rPr>
          <w:rFonts w:ascii="Times New Roman" w:hAnsi="Times New Roman"/>
        </w:rPr>
        <w:t>NDIVIDUALE</w:t>
      </w:r>
      <w:r w:rsidR="00E36EEA">
        <w:rPr>
          <w:rFonts w:ascii="Times New Roman" w:hAnsi="Times New Roman"/>
        </w:rPr>
        <w:tab/>
      </w:r>
      <w:r w:rsidR="00E36EEA">
        <w:rPr>
          <w:rFonts w:ascii="Webdings" w:hAnsi="Webdings"/>
          <w:sz w:val="24"/>
        </w:rPr>
        <w:t></w:t>
      </w:r>
      <w:r w:rsidR="00E36EEA">
        <w:rPr>
          <w:rFonts w:ascii="Times New Roman" w:hAnsi="Times New Roman"/>
          <w:sz w:val="24"/>
        </w:rPr>
        <w:t xml:space="preserve"> redatto in</w:t>
      </w:r>
      <w:r w:rsidR="00E36EEA">
        <w:rPr>
          <w:rFonts w:ascii="Times New Roman" w:hAnsi="Times New Roman"/>
          <w:spacing w:val="13"/>
          <w:sz w:val="24"/>
        </w:rPr>
        <w:t xml:space="preserve"> </w:t>
      </w:r>
      <w:r w:rsidR="00E36EEA">
        <w:rPr>
          <w:rFonts w:ascii="Times New Roman" w:hAnsi="Times New Roman"/>
          <w:sz w:val="24"/>
        </w:rPr>
        <w:t>data</w:t>
      </w:r>
      <w:r w:rsidR="00E36EEA">
        <w:rPr>
          <w:rFonts w:ascii="Times New Roman" w:hAnsi="Times New Roman"/>
          <w:spacing w:val="-1"/>
          <w:sz w:val="24"/>
        </w:rPr>
        <w:t xml:space="preserve"> </w:t>
      </w:r>
      <w:r w:rsidR="00E36EEA">
        <w:rPr>
          <w:rFonts w:ascii="Times New Roman" w:hAnsi="Times New Roman"/>
          <w:sz w:val="24"/>
        </w:rPr>
        <w:t>_</w:t>
      </w:r>
      <w:r w:rsidR="00E36EEA">
        <w:rPr>
          <w:rFonts w:ascii="Times New Roman" w:hAnsi="Times New Roman"/>
          <w:sz w:val="24"/>
          <w:u w:val="single"/>
        </w:rPr>
        <w:t xml:space="preserve"> </w:t>
      </w:r>
      <w:r w:rsidR="00E36EEA">
        <w:rPr>
          <w:rFonts w:ascii="Times New Roman" w:hAnsi="Times New Roman"/>
          <w:sz w:val="24"/>
          <w:u w:val="single"/>
        </w:rPr>
        <w:tab/>
      </w:r>
      <w:r w:rsidR="00E36EEA">
        <w:rPr>
          <w:rFonts w:ascii="Webdings" w:hAnsi="Webdings"/>
          <w:sz w:val="24"/>
        </w:rPr>
        <w:t></w:t>
      </w:r>
      <w:r w:rsidR="00E36EEA">
        <w:rPr>
          <w:rFonts w:ascii="Times New Roman" w:hAnsi="Times New Roman"/>
          <w:sz w:val="24"/>
        </w:rPr>
        <w:t xml:space="preserve"> non</w:t>
      </w:r>
      <w:r w:rsidR="00E36EEA">
        <w:rPr>
          <w:rFonts w:ascii="Times New Roman" w:hAnsi="Times New Roman"/>
          <w:spacing w:val="14"/>
          <w:sz w:val="24"/>
        </w:rPr>
        <w:t xml:space="preserve"> </w:t>
      </w:r>
      <w:r w:rsidR="00E36EEA">
        <w:rPr>
          <w:rFonts w:ascii="Times New Roman" w:hAnsi="Times New Roman"/>
          <w:sz w:val="24"/>
        </w:rPr>
        <w:t>redatto</w:t>
      </w:r>
    </w:p>
    <w:p w14:paraId="28D26539" w14:textId="77777777" w:rsidR="002069A4" w:rsidRDefault="002069A4">
      <w:pPr>
        <w:pStyle w:val="Corpotesto"/>
        <w:spacing w:before="10"/>
        <w:rPr>
          <w:rFonts w:ascii="Times New Roman"/>
          <w:sz w:val="1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2069A4" w14:paraId="788F8A2F" w14:textId="77777777">
        <w:trPr>
          <w:trHeight w:val="1067"/>
        </w:trPr>
        <w:tc>
          <w:tcPr>
            <w:tcW w:w="3200" w:type="dxa"/>
          </w:tcPr>
          <w:p w14:paraId="2A81F135" w14:textId="77777777" w:rsidR="002069A4" w:rsidRDefault="00E36EEA">
            <w:pPr>
              <w:pStyle w:val="TableParagraph"/>
              <w:spacing w:line="315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560F4C41" w14:textId="77777777" w:rsidR="002069A4" w:rsidRDefault="00E36EEA">
            <w:pPr>
              <w:pStyle w:val="TableParagraph"/>
              <w:tabs>
                <w:tab w:val="left" w:pos="2375"/>
              </w:tabs>
              <w:spacing w:line="249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3ED36D3" w14:textId="77777777" w:rsidR="002069A4" w:rsidRDefault="002069A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E5D14FE" w14:textId="77777777" w:rsidR="002069A4" w:rsidRDefault="00E36EE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3FB3408" w14:textId="77777777" w:rsidR="002069A4" w:rsidRDefault="00E36EEA">
            <w:pPr>
              <w:pStyle w:val="TableParagraph"/>
              <w:spacing w:line="249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4707F5FD" w14:textId="77777777" w:rsidR="002069A4" w:rsidRDefault="002069A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1774D802" w14:textId="77777777" w:rsidR="002069A4" w:rsidRDefault="00E36EEA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069A4" w14:paraId="707BB18A" w14:textId="77777777">
        <w:trPr>
          <w:trHeight w:val="1180"/>
        </w:trPr>
        <w:tc>
          <w:tcPr>
            <w:tcW w:w="3200" w:type="dxa"/>
          </w:tcPr>
          <w:p w14:paraId="35B51586" w14:textId="77777777" w:rsidR="002069A4" w:rsidRDefault="00E36EEA">
            <w:pPr>
              <w:pStyle w:val="TableParagraph"/>
              <w:spacing w:line="315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14:paraId="7F07979C" w14:textId="77777777" w:rsidR="002069A4" w:rsidRDefault="00E36EEA">
            <w:pPr>
              <w:pStyle w:val="TableParagraph"/>
              <w:spacing w:before="79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14:paraId="61502505" w14:textId="77777777" w:rsidR="002069A4" w:rsidRDefault="00E36EEA">
            <w:pPr>
              <w:pStyle w:val="TableParagraph"/>
              <w:tabs>
                <w:tab w:val="left" w:pos="2375"/>
              </w:tabs>
              <w:spacing w:line="249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AA919A4" w14:textId="77777777" w:rsidR="002069A4" w:rsidRDefault="002069A4">
            <w:pPr>
              <w:pStyle w:val="TableParagraph"/>
              <w:rPr>
                <w:rFonts w:ascii="Times New Roman"/>
                <w:sz w:val="24"/>
              </w:rPr>
            </w:pPr>
          </w:p>
          <w:p w14:paraId="244986D7" w14:textId="77777777" w:rsidR="002069A4" w:rsidRDefault="002069A4">
            <w:pPr>
              <w:pStyle w:val="TableParagraph"/>
              <w:spacing w:before="2"/>
              <w:rPr>
                <w:rFonts w:ascii="Times New Roman"/>
              </w:rPr>
            </w:pPr>
          </w:p>
          <w:p w14:paraId="33C6ACEA" w14:textId="77777777" w:rsidR="002069A4" w:rsidRDefault="00E36EEA">
            <w:pPr>
              <w:pStyle w:val="TableParagraph"/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 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14:paraId="67E4596F" w14:textId="77777777" w:rsidR="002069A4" w:rsidRDefault="00E36EEA">
            <w:pPr>
              <w:pStyle w:val="TableParagraph"/>
              <w:spacing w:line="249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3E47DBA7" w14:textId="77777777" w:rsidR="002069A4" w:rsidRDefault="002069A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5C277D2" w14:textId="77777777" w:rsidR="002069A4" w:rsidRDefault="00E36EEA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069A4" w14:paraId="3AAA7FCB" w14:textId="77777777">
        <w:trPr>
          <w:trHeight w:val="1067"/>
        </w:trPr>
        <w:tc>
          <w:tcPr>
            <w:tcW w:w="3200" w:type="dxa"/>
          </w:tcPr>
          <w:p w14:paraId="5456FDCF" w14:textId="77777777" w:rsidR="002069A4" w:rsidRDefault="00E36EEA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14:paraId="2853BFA6" w14:textId="77777777" w:rsidR="002069A4" w:rsidRDefault="00E36EEA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FEC07CA" w14:textId="77777777" w:rsidR="002069A4" w:rsidRDefault="002069A4">
            <w:pPr>
              <w:pStyle w:val="TableParagraph"/>
              <w:rPr>
                <w:rFonts w:ascii="Times New Roman"/>
                <w:sz w:val="24"/>
              </w:rPr>
            </w:pPr>
          </w:p>
          <w:p w14:paraId="0CF3AAF9" w14:textId="77777777" w:rsidR="002069A4" w:rsidRDefault="00E36EEA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AF2DD15" w14:textId="77777777" w:rsidR="002069A4" w:rsidRDefault="00E36EEA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52186B89" w14:textId="77777777" w:rsidR="002069A4" w:rsidRDefault="002069A4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0DE238D2" w14:textId="77777777" w:rsidR="002069A4" w:rsidRDefault="00E36EEA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069A4" w14:paraId="48D40662" w14:textId="77777777">
        <w:trPr>
          <w:trHeight w:val="1164"/>
        </w:trPr>
        <w:tc>
          <w:tcPr>
            <w:tcW w:w="3200" w:type="dxa"/>
          </w:tcPr>
          <w:p w14:paraId="39F56EBB" w14:textId="77777777" w:rsidR="002069A4" w:rsidRDefault="00E36EEA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14:paraId="17A5C990" w14:textId="77777777" w:rsidR="002069A4" w:rsidRDefault="00E36EEA">
            <w:pPr>
              <w:pStyle w:val="TableParagraph"/>
              <w:spacing w:before="26" w:line="302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4E3253AE" w14:textId="77777777" w:rsidR="002069A4" w:rsidRDefault="00E36EEA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BC12727" w14:textId="77777777" w:rsidR="002069A4" w:rsidRDefault="002069A4">
            <w:pPr>
              <w:pStyle w:val="TableParagraph"/>
              <w:rPr>
                <w:rFonts w:ascii="Times New Roman"/>
                <w:sz w:val="24"/>
              </w:rPr>
            </w:pPr>
          </w:p>
          <w:p w14:paraId="3C08076B" w14:textId="77777777" w:rsidR="002069A4" w:rsidRDefault="00E36EEA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B115E47" w14:textId="77777777" w:rsidR="002069A4" w:rsidRDefault="00E36EEA">
            <w:pPr>
              <w:pStyle w:val="TableParagraph"/>
              <w:spacing w:line="247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DE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</w:t>
            </w:r>
            <w:r>
              <w:rPr>
                <w:rFonts w:ascii="Times New Roman"/>
                <w:spacing w:val="1"/>
                <w:sz w:val="18"/>
              </w:rPr>
              <w:t>I</w:t>
            </w:r>
            <w:r>
              <w:rPr>
                <w:rFonts w:ascii="Times New Roman"/>
                <w:spacing w:val="-3"/>
                <w:sz w:val="18"/>
              </w:rPr>
              <w:t>G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>N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pacing w:val="1"/>
                <w:sz w:val="18"/>
              </w:rPr>
              <w:t>O</w:t>
            </w:r>
            <w:r>
              <w:rPr>
                <w:rFonts w:ascii="Times New Roman"/>
                <w:sz w:val="18"/>
              </w:rPr>
              <w:t>L</w:t>
            </w:r>
            <w:r>
              <w:rPr>
                <w:rFonts w:ascii="Times New Roman"/>
                <w:spacing w:val="-3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S</w:t>
            </w:r>
            <w:r>
              <w:rPr>
                <w:rFonts w:ascii="Times New Roman"/>
                <w:spacing w:val="-2"/>
                <w:sz w:val="18"/>
              </w:rPr>
              <w:t>T</w:t>
            </w:r>
            <w:r>
              <w:rPr>
                <w:rFonts w:ascii="Times New Roman"/>
                <w:sz w:val="18"/>
              </w:rPr>
              <w:t>IC</w:t>
            </w:r>
            <w:r>
              <w:rPr>
                <w:rFonts w:ascii="Times New Roman"/>
                <w:spacing w:val="-1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14:paraId="045A8B6F" w14:textId="77777777" w:rsidR="002069A4" w:rsidRDefault="002069A4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20A3D94C" w14:textId="77777777" w:rsidR="002069A4" w:rsidRDefault="00E36EEA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0905CC46" w14:textId="77777777" w:rsidR="002069A4" w:rsidRDefault="002069A4">
      <w:pPr>
        <w:rPr>
          <w:rFonts w:ascii="Times New Roman" w:hAnsi="Times New Roman"/>
        </w:rPr>
        <w:sectPr w:rsidR="002069A4">
          <w:footerReference w:type="default" r:id="rId8"/>
          <w:type w:val="continuous"/>
          <w:pgSz w:w="11910" w:h="16840"/>
          <w:pgMar w:top="280" w:right="420" w:bottom="800" w:left="560" w:header="720" w:footer="602" w:gutter="0"/>
          <w:pgNumType w:start="1"/>
          <w:cols w:space="720"/>
        </w:sectPr>
      </w:pPr>
    </w:p>
    <w:p w14:paraId="3E7A57C5" w14:textId="77777777" w:rsidR="002069A4" w:rsidRDefault="002069A4">
      <w:pPr>
        <w:pStyle w:val="Corpotesto"/>
        <w:spacing w:before="8"/>
        <w:rPr>
          <w:rFonts w:ascii="Times New Roman"/>
          <w:sz w:val="22"/>
        </w:rPr>
      </w:pPr>
    </w:p>
    <w:p w14:paraId="7685FF33" w14:textId="1963E69E" w:rsidR="002069A4" w:rsidRDefault="003A278A">
      <w:pPr>
        <w:pStyle w:val="Titolo1"/>
        <w:spacing w:before="0"/>
        <w:ind w:lef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843712" behindDoc="1" locked="0" layoutInCell="1" allowOverlap="1" wp14:anchorId="165CF009" wp14:editId="457AF709">
                <wp:simplePos x="0" y="0"/>
                <wp:positionH relativeFrom="page">
                  <wp:posOffset>6443980</wp:posOffset>
                </wp:positionH>
                <wp:positionV relativeFrom="paragraph">
                  <wp:posOffset>-1423670</wp:posOffset>
                </wp:positionV>
                <wp:extent cx="382905" cy="360045"/>
                <wp:effectExtent l="0" t="0" r="0" b="0"/>
                <wp:wrapNone/>
                <wp:docPr id="153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1958 -2242"/>
                            <a:gd name="T3" fmla="*/ -1958 h 567"/>
                            <a:gd name="T4" fmla="+- 0 10159 10148"/>
                            <a:gd name="T5" fmla="*/ T4 w 603"/>
                            <a:gd name="T6" fmla="+- 0 -2033 -2242"/>
                            <a:gd name="T7" fmla="*/ -2033 h 567"/>
                            <a:gd name="T8" fmla="+- 0 10189 10148"/>
                            <a:gd name="T9" fmla="*/ T8 w 603"/>
                            <a:gd name="T10" fmla="+- 0 -2101 -2242"/>
                            <a:gd name="T11" fmla="*/ -2101 h 567"/>
                            <a:gd name="T12" fmla="+- 0 10236 10148"/>
                            <a:gd name="T13" fmla="*/ T12 w 603"/>
                            <a:gd name="T14" fmla="+- 0 -2159 -2242"/>
                            <a:gd name="T15" fmla="*/ -2159 h 567"/>
                            <a:gd name="T16" fmla="+- 0 10297 10148"/>
                            <a:gd name="T17" fmla="*/ T16 w 603"/>
                            <a:gd name="T18" fmla="+- 0 -2203 -2242"/>
                            <a:gd name="T19" fmla="*/ -2203 h 567"/>
                            <a:gd name="T20" fmla="+- 0 10369 10148"/>
                            <a:gd name="T21" fmla="*/ T20 w 603"/>
                            <a:gd name="T22" fmla="+- 0 -2232 -2242"/>
                            <a:gd name="T23" fmla="*/ -2232 h 567"/>
                            <a:gd name="T24" fmla="+- 0 10449 10148"/>
                            <a:gd name="T25" fmla="*/ T24 w 603"/>
                            <a:gd name="T26" fmla="+- 0 -2242 -2242"/>
                            <a:gd name="T27" fmla="*/ -2242 h 567"/>
                            <a:gd name="T28" fmla="+- 0 10530 10148"/>
                            <a:gd name="T29" fmla="*/ T28 w 603"/>
                            <a:gd name="T30" fmla="+- 0 -2232 -2242"/>
                            <a:gd name="T31" fmla="*/ -2232 h 567"/>
                            <a:gd name="T32" fmla="+- 0 10602 10148"/>
                            <a:gd name="T33" fmla="*/ T32 w 603"/>
                            <a:gd name="T34" fmla="+- 0 -2203 -2242"/>
                            <a:gd name="T35" fmla="*/ -2203 h 567"/>
                            <a:gd name="T36" fmla="+- 0 10663 10148"/>
                            <a:gd name="T37" fmla="*/ T36 w 603"/>
                            <a:gd name="T38" fmla="+- 0 -2159 -2242"/>
                            <a:gd name="T39" fmla="*/ -2159 h 567"/>
                            <a:gd name="T40" fmla="+- 0 10710 10148"/>
                            <a:gd name="T41" fmla="*/ T40 w 603"/>
                            <a:gd name="T42" fmla="+- 0 -2101 -2242"/>
                            <a:gd name="T43" fmla="*/ -2101 h 567"/>
                            <a:gd name="T44" fmla="+- 0 10740 10148"/>
                            <a:gd name="T45" fmla="*/ T44 w 603"/>
                            <a:gd name="T46" fmla="+- 0 -2033 -2242"/>
                            <a:gd name="T47" fmla="*/ -2033 h 567"/>
                            <a:gd name="T48" fmla="+- 0 10751 10148"/>
                            <a:gd name="T49" fmla="*/ T48 w 603"/>
                            <a:gd name="T50" fmla="+- 0 -1958 -2242"/>
                            <a:gd name="T51" fmla="*/ -1958 h 567"/>
                            <a:gd name="T52" fmla="+- 0 10740 10148"/>
                            <a:gd name="T53" fmla="*/ T52 w 603"/>
                            <a:gd name="T54" fmla="+- 0 -1883 -2242"/>
                            <a:gd name="T55" fmla="*/ -1883 h 567"/>
                            <a:gd name="T56" fmla="+- 0 10710 10148"/>
                            <a:gd name="T57" fmla="*/ T56 w 603"/>
                            <a:gd name="T58" fmla="+- 0 -1815 -2242"/>
                            <a:gd name="T59" fmla="*/ -1815 h 567"/>
                            <a:gd name="T60" fmla="+- 0 10663 10148"/>
                            <a:gd name="T61" fmla="*/ T60 w 603"/>
                            <a:gd name="T62" fmla="+- 0 -1758 -2242"/>
                            <a:gd name="T63" fmla="*/ -1758 h 567"/>
                            <a:gd name="T64" fmla="+- 0 10602 10148"/>
                            <a:gd name="T65" fmla="*/ T64 w 603"/>
                            <a:gd name="T66" fmla="+- 0 -1713 -2242"/>
                            <a:gd name="T67" fmla="*/ -1713 h 567"/>
                            <a:gd name="T68" fmla="+- 0 10530 10148"/>
                            <a:gd name="T69" fmla="*/ T68 w 603"/>
                            <a:gd name="T70" fmla="+- 0 -1685 -2242"/>
                            <a:gd name="T71" fmla="*/ -1685 h 567"/>
                            <a:gd name="T72" fmla="+- 0 10449 10148"/>
                            <a:gd name="T73" fmla="*/ T72 w 603"/>
                            <a:gd name="T74" fmla="+- 0 -1675 -2242"/>
                            <a:gd name="T75" fmla="*/ -1675 h 567"/>
                            <a:gd name="T76" fmla="+- 0 10369 10148"/>
                            <a:gd name="T77" fmla="*/ T76 w 603"/>
                            <a:gd name="T78" fmla="+- 0 -1685 -2242"/>
                            <a:gd name="T79" fmla="*/ -1685 h 567"/>
                            <a:gd name="T80" fmla="+- 0 10297 10148"/>
                            <a:gd name="T81" fmla="*/ T80 w 603"/>
                            <a:gd name="T82" fmla="+- 0 -1713 -2242"/>
                            <a:gd name="T83" fmla="*/ -1713 h 567"/>
                            <a:gd name="T84" fmla="+- 0 10236 10148"/>
                            <a:gd name="T85" fmla="*/ T84 w 603"/>
                            <a:gd name="T86" fmla="+- 0 -1758 -2242"/>
                            <a:gd name="T87" fmla="*/ -1758 h 567"/>
                            <a:gd name="T88" fmla="+- 0 10189 10148"/>
                            <a:gd name="T89" fmla="*/ T88 w 603"/>
                            <a:gd name="T90" fmla="+- 0 -1815 -2242"/>
                            <a:gd name="T91" fmla="*/ -1815 h 567"/>
                            <a:gd name="T92" fmla="+- 0 10159 10148"/>
                            <a:gd name="T93" fmla="*/ T92 w 603"/>
                            <a:gd name="T94" fmla="+- 0 -1883 -2242"/>
                            <a:gd name="T95" fmla="*/ -1883 h 567"/>
                            <a:gd name="T96" fmla="+- 0 10148 10148"/>
                            <a:gd name="T97" fmla="*/ T96 w 603"/>
                            <a:gd name="T98" fmla="+- 0 -1958 -2242"/>
                            <a:gd name="T99" fmla="*/ -195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9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9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555F4" id="Freeform 151" o:spid="_x0000_s1026" style="position:absolute;margin-left:507.4pt;margin-top:-112.1pt;width:30.15pt;height:28.35pt;z-index:-2534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" path="m,284l11,209,41,141,88,83,149,39,221,10,301,r81,10l454,39r61,44l562,141r30,68l603,284r-11,75l562,427r-47,57l454,529r-72,28l301,567,221,557,149,529,88,484,41,427,11,359,,284xe" filled="f">
                <v:path arrowok="t" o:connecttype="custom" o:connectlocs="0,-1243330;6985,-1290955;26035,-1334135;55880,-1370965;94615,-1398905;140335,-1417320;191135,-1423670;242570,-1417320;288290,-1398905;327025,-1370965;356870,-1334135;375920,-1290955;382905,-1243330;375920,-1195705;356870,-1152525;327025,-1116330;288290,-1087755;242570,-1069975;191135,-1063625;140335,-1069975;94615,-1087755;55880,-1116330;26035,-1152525;6985,-1195705;0,-124333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844736" behindDoc="1" locked="0" layoutInCell="1" allowOverlap="1" wp14:anchorId="06715720" wp14:editId="2D1D350D">
                <wp:simplePos x="0" y="0"/>
                <wp:positionH relativeFrom="page">
                  <wp:posOffset>6443980</wp:posOffset>
                </wp:positionH>
                <wp:positionV relativeFrom="paragraph">
                  <wp:posOffset>-739140</wp:posOffset>
                </wp:positionV>
                <wp:extent cx="382905" cy="360045"/>
                <wp:effectExtent l="0" t="0" r="0" b="0"/>
                <wp:wrapNone/>
                <wp:docPr id="152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880 -1164"/>
                            <a:gd name="T3" fmla="*/ -880 h 567"/>
                            <a:gd name="T4" fmla="+- 0 10159 10148"/>
                            <a:gd name="T5" fmla="*/ T4 w 603"/>
                            <a:gd name="T6" fmla="+- 0 -956 -1164"/>
                            <a:gd name="T7" fmla="*/ -956 h 567"/>
                            <a:gd name="T8" fmla="+- 0 10189 10148"/>
                            <a:gd name="T9" fmla="*/ T8 w 603"/>
                            <a:gd name="T10" fmla="+- 0 -1024 -1164"/>
                            <a:gd name="T11" fmla="*/ -1024 h 567"/>
                            <a:gd name="T12" fmla="+- 0 10236 10148"/>
                            <a:gd name="T13" fmla="*/ T12 w 603"/>
                            <a:gd name="T14" fmla="+- 0 -1081 -1164"/>
                            <a:gd name="T15" fmla="*/ -1081 h 567"/>
                            <a:gd name="T16" fmla="+- 0 10297 10148"/>
                            <a:gd name="T17" fmla="*/ T16 w 603"/>
                            <a:gd name="T18" fmla="+- 0 -1125 -1164"/>
                            <a:gd name="T19" fmla="*/ -1125 h 567"/>
                            <a:gd name="T20" fmla="+- 0 10369 10148"/>
                            <a:gd name="T21" fmla="*/ T20 w 603"/>
                            <a:gd name="T22" fmla="+- 0 -1154 -1164"/>
                            <a:gd name="T23" fmla="*/ -1154 h 567"/>
                            <a:gd name="T24" fmla="+- 0 10449 10148"/>
                            <a:gd name="T25" fmla="*/ T24 w 603"/>
                            <a:gd name="T26" fmla="+- 0 -1164 -1164"/>
                            <a:gd name="T27" fmla="*/ -1164 h 567"/>
                            <a:gd name="T28" fmla="+- 0 10530 10148"/>
                            <a:gd name="T29" fmla="*/ T28 w 603"/>
                            <a:gd name="T30" fmla="+- 0 -1154 -1164"/>
                            <a:gd name="T31" fmla="*/ -1154 h 567"/>
                            <a:gd name="T32" fmla="+- 0 10602 10148"/>
                            <a:gd name="T33" fmla="*/ T32 w 603"/>
                            <a:gd name="T34" fmla="+- 0 -1125 -1164"/>
                            <a:gd name="T35" fmla="*/ -1125 h 567"/>
                            <a:gd name="T36" fmla="+- 0 10663 10148"/>
                            <a:gd name="T37" fmla="*/ T36 w 603"/>
                            <a:gd name="T38" fmla="+- 0 -1081 -1164"/>
                            <a:gd name="T39" fmla="*/ -1081 h 567"/>
                            <a:gd name="T40" fmla="+- 0 10710 10148"/>
                            <a:gd name="T41" fmla="*/ T40 w 603"/>
                            <a:gd name="T42" fmla="+- 0 -1024 -1164"/>
                            <a:gd name="T43" fmla="*/ -1024 h 567"/>
                            <a:gd name="T44" fmla="+- 0 10740 10148"/>
                            <a:gd name="T45" fmla="*/ T44 w 603"/>
                            <a:gd name="T46" fmla="+- 0 -956 -1164"/>
                            <a:gd name="T47" fmla="*/ -956 h 567"/>
                            <a:gd name="T48" fmla="+- 0 10751 10148"/>
                            <a:gd name="T49" fmla="*/ T48 w 603"/>
                            <a:gd name="T50" fmla="+- 0 -880 -1164"/>
                            <a:gd name="T51" fmla="*/ -880 h 567"/>
                            <a:gd name="T52" fmla="+- 0 10740 10148"/>
                            <a:gd name="T53" fmla="*/ T52 w 603"/>
                            <a:gd name="T54" fmla="+- 0 -805 -1164"/>
                            <a:gd name="T55" fmla="*/ -805 h 567"/>
                            <a:gd name="T56" fmla="+- 0 10710 10148"/>
                            <a:gd name="T57" fmla="*/ T56 w 603"/>
                            <a:gd name="T58" fmla="+- 0 -737 -1164"/>
                            <a:gd name="T59" fmla="*/ -737 h 567"/>
                            <a:gd name="T60" fmla="+- 0 10663 10148"/>
                            <a:gd name="T61" fmla="*/ T60 w 603"/>
                            <a:gd name="T62" fmla="+- 0 -680 -1164"/>
                            <a:gd name="T63" fmla="*/ -680 h 567"/>
                            <a:gd name="T64" fmla="+- 0 10602 10148"/>
                            <a:gd name="T65" fmla="*/ T64 w 603"/>
                            <a:gd name="T66" fmla="+- 0 -636 -1164"/>
                            <a:gd name="T67" fmla="*/ -636 h 567"/>
                            <a:gd name="T68" fmla="+- 0 10530 10148"/>
                            <a:gd name="T69" fmla="*/ T68 w 603"/>
                            <a:gd name="T70" fmla="+- 0 -607 -1164"/>
                            <a:gd name="T71" fmla="*/ -607 h 567"/>
                            <a:gd name="T72" fmla="+- 0 10449 10148"/>
                            <a:gd name="T73" fmla="*/ T72 w 603"/>
                            <a:gd name="T74" fmla="+- 0 -597 -1164"/>
                            <a:gd name="T75" fmla="*/ -597 h 567"/>
                            <a:gd name="T76" fmla="+- 0 10369 10148"/>
                            <a:gd name="T77" fmla="*/ T76 w 603"/>
                            <a:gd name="T78" fmla="+- 0 -607 -1164"/>
                            <a:gd name="T79" fmla="*/ -607 h 567"/>
                            <a:gd name="T80" fmla="+- 0 10297 10148"/>
                            <a:gd name="T81" fmla="*/ T80 w 603"/>
                            <a:gd name="T82" fmla="+- 0 -636 -1164"/>
                            <a:gd name="T83" fmla="*/ -636 h 567"/>
                            <a:gd name="T84" fmla="+- 0 10236 10148"/>
                            <a:gd name="T85" fmla="*/ T84 w 603"/>
                            <a:gd name="T86" fmla="+- 0 -680 -1164"/>
                            <a:gd name="T87" fmla="*/ -680 h 567"/>
                            <a:gd name="T88" fmla="+- 0 10189 10148"/>
                            <a:gd name="T89" fmla="*/ T88 w 603"/>
                            <a:gd name="T90" fmla="+- 0 -737 -1164"/>
                            <a:gd name="T91" fmla="*/ -737 h 567"/>
                            <a:gd name="T92" fmla="+- 0 10159 10148"/>
                            <a:gd name="T93" fmla="*/ T92 w 603"/>
                            <a:gd name="T94" fmla="+- 0 -805 -1164"/>
                            <a:gd name="T95" fmla="*/ -805 h 567"/>
                            <a:gd name="T96" fmla="+- 0 10148 10148"/>
                            <a:gd name="T97" fmla="*/ T96 w 603"/>
                            <a:gd name="T98" fmla="+- 0 -880 -1164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80E69" id="Freeform 150" o:spid="_x0000_s1026" style="position:absolute;margin-left:507.4pt;margin-top:-58.2pt;width:30.15pt;height:28.35pt;z-index:-2534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558800;6985,-607060;26035,-650240;55880,-686435;94615,-714375;140335,-732790;191135,-739140;242570,-732790;288290,-714375;327025,-686435;356870,-650240;375920,-607060;382905,-558800;375920,-511175;356870,-467995;327025,-431800;288290,-403860;242570,-385445;191135,-379095;140335,-385445;94615,-403860;55880,-431800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E36EEA">
        <w:t>Composizione del GLO - Gruppo di Lavoro Operativo per l’inclusione</w:t>
      </w:r>
    </w:p>
    <w:p w14:paraId="0D9C312E" w14:textId="77777777" w:rsidR="002069A4" w:rsidRDefault="00E36EEA">
      <w:pPr>
        <w:spacing w:line="181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 xml:space="preserve">(1) </w:t>
      </w:r>
      <w:r>
        <w:rPr>
          <w:rFonts w:ascii="Times New Roman"/>
          <w:sz w:val="16"/>
        </w:rPr>
        <w:t>o suo delegato</w:t>
      </w:r>
    </w:p>
    <w:p w14:paraId="3C1769AF" w14:textId="77777777" w:rsidR="002069A4" w:rsidRDefault="002069A4">
      <w:pPr>
        <w:spacing w:line="181" w:lineRule="exact"/>
        <w:rPr>
          <w:rFonts w:ascii="Times New Roman"/>
          <w:sz w:val="16"/>
        </w:rPr>
        <w:sectPr w:rsidR="002069A4">
          <w:type w:val="continuous"/>
          <w:pgSz w:w="11910" w:h="16840"/>
          <w:pgMar w:top="280" w:right="420" w:bottom="800" w:left="560" w:header="720" w:footer="720" w:gutter="0"/>
          <w:cols w:num="2" w:space="720" w:equalWidth="0">
            <w:col w:w="8406" w:space="1100"/>
            <w:col w:w="1424"/>
          </w:cols>
        </w:sectPr>
      </w:pPr>
    </w:p>
    <w:p w14:paraId="693E2C59" w14:textId="77777777" w:rsidR="002069A4" w:rsidRDefault="002069A4">
      <w:pPr>
        <w:pStyle w:val="Corpotesto"/>
        <w:spacing w:before="9"/>
        <w:rPr>
          <w:rFonts w:ascii="Times New Roman"/>
          <w:sz w:val="3"/>
        </w:rPr>
      </w:pPr>
    </w:p>
    <w:p w14:paraId="11384101" w14:textId="1ED6E472" w:rsidR="002069A4" w:rsidRDefault="003A278A">
      <w:pPr>
        <w:pStyle w:val="Corpotesto"/>
        <w:spacing w:line="20" w:lineRule="exact"/>
        <w:ind w:left="18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5280F89" wp14:editId="36E2334D">
                <wp:extent cx="6746875" cy="6350"/>
                <wp:effectExtent l="13335" t="3810" r="12065" b="8890"/>
                <wp:docPr id="150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51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12E0A" id="Group 148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">
                <v:line id="Line 149" o:spid="_x0000_s1027" style="position:absolute;visibility:visible;mso-wrap-style:square" from="0,5" to="106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C7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CWbQC7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362281B4" w14:textId="77777777" w:rsidR="002069A4" w:rsidRDefault="002069A4">
      <w:pPr>
        <w:pStyle w:val="Corpotesto"/>
        <w:spacing w:before="1"/>
        <w:rPr>
          <w:rFonts w:ascii="Times New Roman"/>
          <w:sz w:val="7"/>
        </w:rPr>
      </w:pPr>
    </w:p>
    <w:p w14:paraId="64D6B506" w14:textId="77777777" w:rsidR="002069A4" w:rsidRDefault="00E36EEA">
      <w:pPr>
        <w:spacing w:before="6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 15, commi 10 e 11 della L. 104/1992 (come modif. dal D.Lgs 96/2019)</w:t>
      </w:r>
    </w:p>
    <w:p w14:paraId="1BEB90D5" w14:textId="77777777" w:rsidR="002069A4" w:rsidRDefault="002069A4">
      <w:pPr>
        <w:pStyle w:val="Corpotesto"/>
        <w:spacing w:before="5"/>
        <w:rPr>
          <w:rFonts w:ascii="Calibri"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4"/>
      </w:tblGrid>
      <w:tr w:rsidR="002069A4" w14:paraId="2997C37C" w14:textId="77777777">
        <w:trPr>
          <w:trHeight w:val="421"/>
        </w:trPr>
        <w:tc>
          <w:tcPr>
            <w:tcW w:w="5106" w:type="dxa"/>
          </w:tcPr>
          <w:p w14:paraId="371FF334" w14:textId="77777777" w:rsidR="002069A4" w:rsidRDefault="00E36EE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>ome e Cognome</w:t>
            </w:r>
          </w:p>
        </w:tc>
        <w:tc>
          <w:tcPr>
            <w:tcW w:w="5104" w:type="dxa"/>
          </w:tcPr>
          <w:p w14:paraId="5FC1D1BA" w14:textId="77777777" w:rsidR="002069A4" w:rsidRDefault="00E36EE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</w:tr>
      <w:tr w:rsidR="002069A4" w14:paraId="345A1253" w14:textId="77777777">
        <w:trPr>
          <w:trHeight w:val="419"/>
        </w:trPr>
        <w:tc>
          <w:tcPr>
            <w:tcW w:w="5106" w:type="dxa"/>
          </w:tcPr>
          <w:p w14:paraId="3E3329A3" w14:textId="77777777" w:rsidR="002069A4" w:rsidRDefault="00E36E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04" w:type="dxa"/>
          </w:tcPr>
          <w:p w14:paraId="4BD137E4" w14:textId="77777777" w:rsidR="002069A4" w:rsidRDefault="002069A4">
            <w:pPr>
              <w:pStyle w:val="TableParagraph"/>
              <w:rPr>
                <w:rFonts w:ascii="Times New Roman"/>
              </w:rPr>
            </w:pPr>
          </w:p>
        </w:tc>
      </w:tr>
    </w:tbl>
    <w:p w14:paraId="7E7DD496" w14:textId="77777777" w:rsidR="002069A4" w:rsidRDefault="002069A4">
      <w:pPr>
        <w:rPr>
          <w:rFonts w:ascii="Times New Roman"/>
        </w:rPr>
        <w:sectPr w:rsidR="002069A4">
          <w:type w:val="continuous"/>
          <w:pgSz w:w="11910" w:h="16840"/>
          <w:pgMar w:top="280" w:right="42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4"/>
      </w:tblGrid>
      <w:tr w:rsidR="002069A4" w14:paraId="590310EC" w14:textId="77777777">
        <w:trPr>
          <w:trHeight w:val="419"/>
        </w:trPr>
        <w:tc>
          <w:tcPr>
            <w:tcW w:w="5106" w:type="dxa"/>
          </w:tcPr>
          <w:p w14:paraId="3C5187E9" w14:textId="77777777" w:rsidR="002069A4" w:rsidRDefault="00E36EE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104" w:type="dxa"/>
          </w:tcPr>
          <w:p w14:paraId="1ED7D495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9A4" w14:paraId="3338CC06" w14:textId="77777777">
        <w:trPr>
          <w:trHeight w:val="422"/>
        </w:trPr>
        <w:tc>
          <w:tcPr>
            <w:tcW w:w="5106" w:type="dxa"/>
          </w:tcPr>
          <w:p w14:paraId="65AD21CC" w14:textId="77777777" w:rsidR="002069A4" w:rsidRDefault="00E36EE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104" w:type="dxa"/>
          </w:tcPr>
          <w:p w14:paraId="3DF676D0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9A4" w14:paraId="04D5655A" w14:textId="77777777">
        <w:trPr>
          <w:trHeight w:val="419"/>
        </w:trPr>
        <w:tc>
          <w:tcPr>
            <w:tcW w:w="5106" w:type="dxa"/>
          </w:tcPr>
          <w:p w14:paraId="24F7E071" w14:textId="77777777" w:rsidR="002069A4" w:rsidRDefault="00E36EE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104" w:type="dxa"/>
          </w:tcPr>
          <w:p w14:paraId="546A15DB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9A4" w14:paraId="1C5DBD1E" w14:textId="77777777">
        <w:trPr>
          <w:trHeight w:val="419"/>
        </w:trPr>
        <w:tc>
          <w:tcPr>
            <w:tcW w:w="5106" w:type="dxa"/>
          </w:tcPr>
          <w:p w14:paraId="099DEBAA" w14:textId="77777777" w:rsidR="002069A4" w:rsidRDefault="00E36EE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104" w:type="dxa"/>
          </w:tcPr>
          <w:p w14:paraId="0A66948E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9A4" w14:paraId="05B651A5" w14:textId="77777777">
        <w:trPr>
          <w:trHeight w:val="421"/>
        </w:trPr>
        <w:tc>
          <w:tcPr>
            <w:tcW w:w="5106" w:type="dxa"/>
          </w:tcPr>
          <w:p w14:paraId="532CDDD9" w14:textId="77777777" w:rsidR="002069A4" w:rsidRDefault="00E36E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104" w:type="dxa"/>
          </w:tcPr>
          <w:p w14:paraId="7B479F47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9A4" w14:paraId="7BF90092" w14:textId="77777777">
        <w:trPr>
          <w:trHeight w:val="419"/>
        </w:trPr>
        <w:tc>
          <w:tcPr>
            <w:tcW w:w="5106" w:type="dxa"/>
          </w:tcPr>
          <w:p w14:paraId="3E66DB51" w14:textId="77777777" w:rsidR="002069A4" w:rsidRDefault="00E36EE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104" w:type="dxa"/>
          </w:tcPr>
          <w:p w14:paraId="0AF88AFF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9A4" w14:paraId="2F7FE0F1" w14:textId="77777777">
        <w:trPr>
          <w:trHeight w:val="421"/>
        </w:trPr>
        <w:tc>
          <w:tcPr>
            <w:tcW w:w="5106" w:type="dxa"/>
          </w:tcPr>
          <w:p w14:paraId="1A97DA20" w14:textId="77777777" w:rsidR="002069A4" w:rsidRDefault="00E36EEA">
            <w:pPr>
              <w:pStyle w:val="TableParagraph"/>
              <w:spacing w:line="23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104" w:type="dxa"/>
          </w:tcPr>
          <w:p w14:paraId="4E97C57B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E54E8C" w14:textId="77777777" w:rsidR="002069A4" w:rsidRDefault="002069A4">
      <w:pPr>
        <w:pStyle w:val="Corpotesto"/>
        <w:rPr>
          <w:rFonts w:ascii="Calibri"/>
        </w:rPr>
      </w:pPr>
    </w:p>
    <w:p w14:paraId="13033843" w14:textId="77777777" w:rsidR="002069A4" w:rsidRDefault="002069A4">
      <w:pPr>
        <w:pStyle w:val="Corpotesto"/>
        <w:spacing w:before="6"/>
        <w:rPr>
          <w:rFonts w:ascii="Calibri"/>
        </w:rPr>
      </w:pPr>
    </w:p>
    <w:p w14:paraId="7D922F4A" w14:textId="77777777" w:rsidR="002069A4" w:rsidRDefault="00E36EEA">
      <w:pPr>
        <w:pStyle w:val="Titolo4"/>
        <w:spacing w:before="1" w:after="21"/>
      </w:pPr>
      <w:r>
        <w:t>Eventuali modifiche o integrazioni alla composizione del GLO, successive alla prima convocazione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2069A4" w14:paraId="675D89FA" w14:textId="77777777">
        <w:trPr>
          <w:trHeight w:val="575"/>
        </w:trPr>
        <w:tc>
          <w:tcPr>
            <w:tcW w:w="994" w:type="dxa"/>
          </w:tcPr>
          <w:p w14:paraId="6C2D18A0" w14:textId="77777777" w:rsidR="002069A4" w:rsidRDefault="00E36E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19169DF3" w14:textId="77777777" w:rsidR="002069A4" w:rsidRDefault="00E36EE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120" w:type="dxa"/>
          </w:tcPr>
          <w:p w14:paraId="13B63571" w14:textId="77777777" w:rsidR="002069A4" w:rsidRDefault="00E36EEA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59" w:type="dxa"/>
          </w:tcPr>
          <w:p w14:paraId="502CF270" w14:textId="77777777" w:rsidR="002069A4" w:rsidRDefault="00E36EEA">
            <w:pPr>
              <w:pStyle w:val="TableParagraph"/>
              <w:spacing w:line="259" w:lineRule="auto"/>
              <w:ind w:left="108" w:right="238"/>
              <w:rPr>
                <w:sz w:val="16"/>
              </w:rPr>
            </w:pPr>
            <w:r>
              <w:rPr>
                <w:sz w:val="16"/>
              </w:rPr>
              <w:t>Variazione (nuovo membro, sostituzione, decadenza…)</w:t>
            </w:r>
          </w:p>
        </w:tc>
      </w:tr>
      <w:tr w:rsidR="002069A4" w14:paraId="6F574F2A" w14:textId="77777777">
        <w:trPr>
          <w:trHeight w:val="422"/>
        </w:trPr>
        <w:tc>
          <w:tcPr>
            <w:tcW w:w="994" w:type="dxa"/>
          </w:tcPr>
          <w:p w14:paraId="0A832D1E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5667D96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27ECCB58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241BF5E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9A4" w14:paraId="4E089133" w14:textId="77777777">
        <w:trPr>
          <w:trHeight w:val="419"/>
        </w:trPr>
        <w:tc>
          <w:tcPr>
            <w:tcW w:w="994" w:type="dxa"/>
          </w:tcPr>
          <w:p w14:paraId="0384EC2E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D65662C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560D6812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5B5E5C52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B74272" w14:textId="77777777" w:rsidR="002069A4" w:rsidRDefault="002069A4">
      <w:pPr>
        <w:pStyle w:val="Corpotesto"/>
        <w:spacing w:before="5"/>
        <w:rPr>
          <w:b/>
          <w:sz w:val="19"/>
        </w:rPr>
      </w:pPr>
    </w:p>
    <w:p w14:paraId="467CDEFD" w14:textId="77777777" w:rsidR="002069A4" w:rsidRDefault="00E36EEA">
      <w:pPr>
        <w:pStyle w:val="Paragrafoelenco"/>
        <w:numPr>
          <w:ilvl w:val="0"/>
          <w:numId w:val="8"/>
        </w:numPr>
        <w:tabs>
          <w:tab w:val="left" w:pos="516"/>
        </w:tabs>
        <w:spacing w:before="0"/>
        <w:ind w:hanging="36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14:paraId="3F836601" w14:textId="64A1DF90" w:rsidR="002069A4" w:rsidRDefault="003A278A">
      <w:pPr>
        <w:pStyle w:val="Corpotesto"/>
        <w:spacing w:before="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C33EAB3" wp14:editId="32B4FEDB">
                <wp:simplePos x="0" y="0"/>
                <wp:positionH relativeFrom="page">
                  <wp:posOffset>629285</wp:posOffset>
                </wp:positionH>
                <wp:positionV relativeFrom="paragraph">
                  <wp:posOffset>123190</wp:posOffset>
                </wp:positionV>
                <wp:extent cx="6483350" cy="1114425"/>
                <wp:effectExtent l="0" t="0" r="0" b="0"/>
                <wp:wrapTopAndBottom/>
                <wp:docPr id="14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B6D539" w14:textId="77777777" w:rsidR="002069A4" w:rsidRDefault="00E36EEA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 familiare / descrizione dello Studente o della Studentessa</w:t>
                            </w:r>
                          </w:p>
                          <w:p w14:paraId="0B1EB12B" w14:textId="77777777" w:rsidR="002069A4" w:rsidRDefault="00E36EEA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 cura dei genitori o esercenti la responsabilità genitoriale ovvero di altri componenti del</w:t>
                            </w:r>
                            <w:r>
                              <w:rPr>
                                <w:spacing w:val="-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</w:t>
                            </w:r>
                          </w:p>
                          <w:p w14:paraId="337F80B5" w14:textId="77777777" w:rsidR="002069A4" w:rsidRDefault="00E36EEA">
                            <w:pPr>
                              <w:spacing w:before="181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</w:t>
                            </w:r>
                          </w:p>
                          <w:p w14:paraId="3D798189" w14:textId="77777777" w:rsidR="002069A4" w:rsidRDefault="00E36EEA">
                            <w:pPr>
                              <w:spacing w:before="182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3EAB3" id="Text Box 147" o:spid="_x0000_s1027" type="#_x0000_t202" style="position:absolute;margin-left:49.55pt;margin-top:9.7pt;width:510.5pt;height:87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" filled="f" strokeweight=".48pt">
                <v:textbox inset="0,0,0,0">
                  <w:txbxContent>
                    <w:p w14:paraId="12B6D539" w14:textId="77777777" w:rsidR="002069A4" w:rsidRDefault="00E36EEA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 familiare / descrizione dello Studente o della Studentessa</w:t>
                      </w:r>
                    </w:p>
                    <w:p w14:paraId="0B1EB12B" w14:textId="77777777" w:rsidR="002069A4" w:rsidRDefault="00E36EEA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 cura dei genitori o esercenti la responsabilità genitoriale ovvero di altri componenti del</w:t>
                      </w:r>
                      <w:r>
                        <w:rPr>
                          <w:spacing w:val="-4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………………………………………</w:t>
                      </w:r>
                    </w:p>
                    <w:p w14:paraId="337F80B5" w14:textId="77777777" w:rsidR="002069A4" w:rsidRDefault="00E36EEA">
                      <w:pPr>
                        <w:spacing w:before="181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</w:rPr>
                        <w:t>………………………………</w:t>
                      </w:r>
                    </w:p>
                    <w:p w14:paraId="3D798189" w14:textId="77777777" w:rsidR="002069A4" w:rsidRDefault="00E36EEA">
                      <w:pPr>
                        <w:spacing w:before="182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ED02E4" w14:textId="77777777" w:rsidR="002069A4" w:rsidRDefault="002069A4">
      <w:pPr>
        <w:pStyle w:val="Corpotesto"/>
        <w:rPr>
          <w:b/>
        </w:rPr>
      </w:pPr>
    </w:p>
    <w:p w14:paraId="5594A617" w14:textId="5E1B87C0" w:rsidR="002069A4" w:rsidRDefault="003A278A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EBFE184" wp14:editId="52D8B16D">
                <wp:simplePos x="0" y="0"/>
                <wp:positionH relativeFrom="page">
                  <wp:posOffset>629285</wp:posOffset>
                </wp:positionH>
                <wp:positionV relativeFrom="paragraph">
                  <wp:posOffset>117475</wp:posOffset>
                </wp:positionV>
                <wp:extent cx="6483350" cy="457835"/>
                <wp:effectExtent l="0" t="0" r="0" b="0"/>
                <wp:wrapTopAndBottom/>
                <wp:docPr id="14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578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8A15A1" w14:textId="77777777" w:rsidR="002069A4" w:rsidRDefault="00E36EEA">
                            <w:pPr>
                              <w:spacing w:line="254" w:lineRule="auto"/>
                              <w:ind w:left="105" w:right="13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 sé dello Studente o della Studentessa, attraverso interviste o colloqui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..………………………………………………………………………………………………………………………………………………………..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FE184" id="Text Box 146" o:spid="_x0000_s1028" type="#_x0000_t202" style="position:absolute;margin-left:49.55pt;margin-top:9.25pt;width:510.5pt;height:36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" filled="f" strokeweight=".48pt">
                <v:textbox inset="0,0,0,0">
                  <w:txbxContent>
                    <w:p w14:paraId="228A15A1" w14:textId="77777777" w:rsidR="002069A4" w:rsidRDefault="00E36EEA">
                      <w:pPr>
                        <w:spacing w:line="254" w:lineRule="auto"/>
                        <w:ind w:left="105" w:right="13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 sé dello Studente o della Studentessa, attraverso interviste o colloqui</w:t>
                      </w:r>
                      <w:r>
                        <w:rPr>
                          <w:rFonts w:ascii="Calibri" w:hAnsi="Calibri"/>
                          <w:b/>
                        </w:rPr>
                        <w:t>..………………………………………………………………………………………………………………………………………………………..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B4A236" w14:textId="77777777" w:rsidR="002069A4" w:rsidRDefault="002069A4">
      <w:pPr>
        <w:pStyle w:val="Corpotesto"/>
        <w:spacing w:before="5"/>
        <w:rPr>
          <w:b/>
          <w:sz w:val="26"/>
        </w:rPr>
      </w:pPr>
    </w:p>
    <w:p w14:paraId="26BFD400" w14:textId="596BECE2" w:rsidR="002069A4" w:rsidRDefault="003A278A">
      <w:pPr>
        <w:pStyle w:val="Paragrafoelenco"/>
        <w:numPr>
          <w:ilvl w:val="0"/>
          <w:numId w:val="8"/>
        </w:numPr>
        <w:tabs>
          <w:tab w:val="left" w:pos="446"/>
        </w:tabs>
        <w:ind w:left="445" w:hanging="299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23B74F8" wp14:editId="0F340336">
                <wp:simplePos x="0" y="0"/>
                <wp:positionH relativeFrom="page">
                  <wp:posOffset>431165</wp:posOffset>
                </wp:positionH>
                <wp:positionV relativeFrom="paragraph">
                  <wp:posOffset>278765</wp:posOffset>
                </wp:positionV>
                <wp:extent cx="6789420" cy="0"/>
                <wp:effectExtent l="0" t="0" r="0" b="0"/>
                <wp:wrapTopAndBottom/>
                <wp:docPr id="147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84079" id="Line 145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21.95pt" to="568.5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" strokeweight=".16936mm">
                <w10:wrap type="topAndBottom" anchorx="page"/>
              </v:line>
            </w:pict>
          </mc:Fallback>
        </mc:AlternateContent>
      </w:r>
      <w:r w:rsidR="00E36EEA">
        <w:rPr>
          <w:b/>
          <w:sz w:val="24"/>
        </w:rPr>
        <w:t>Elementi generali desunti dal Profilo di</w:t>
      </w:r>
      <w:r w:rsidR="00E36EEA">
        <w:rPr>
          <w:b/>
          <w:spacing w:val="-9"/>
          <w:sz w:val="24"/>
        </w:rPr>
        <w:t xml:space="preserve"> </w:t>
      </w:r>
      <w:r w:rsidR="00E36EEA">
        <w:rPr>
          <w:b/>
          <w:sz w:val="24"/>
        </w:rPr>
        <w:t>Funzionamento</w:t>
      </w:r>
    </w:p>
    <w:p w14:paraId="2834CA6F" w14:textId="77777777" w:rsidR="002069A4" w:rsidRDefault="002069A4">
      <w:pPr>
        <w:pStyle w:val="Corpotesto"/>
        <w:spacing w:before="9"/>
        <w:rPr>
          <w:b/>
          <w:sz w:val="9"/>
        </w:rPr>
      </w:pPr>
    </w:p>
    <w:p w14:paraId="0C46D447" w14:textId="251ACEE6" w:rsidR="002069A4" w:rsidRDefault="003A278A">
      <w:pPr>
        <w:spacing w:before="52"/>
        <w:ind w:left="856"/>
        <w:rPr>
          <w:rFonts w:ascii="Calibri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E033D36" wp14:editId="0FFAD71B">
                <wp:simplePos x="0" y="0"/>
                <wp:positionH relativeFrom="page">
                  <wp:posOffset>629285</wp:posOffset>
                </wp:positionH>
                <wp:positionV relativeFrom="paragraph">
                  <wp:posOffset>300355</wp:posOffset>
                </wp:positionV>
                <wp:extent cx="6483350" cy="856615"/>
                <wp:effectExtent l="0" t="0" r="0" b="0"/>
                <wp:wrapTopAndBottom/>
                <wp:docPr id="14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6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08C8C7" w14:textId="77777777" w:rsidR="002069A4" w:rsidRDefault="00E36EEA">
                            <w:pPr>
                              <w:ind w:left="139" w:right="909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 xml:space="preserve">Sintetica descrizione,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 in particolare le dimensioni sulle quali va previsto l'intervento e che andranno quindi analizzate nel presente 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33D36" id="Text Box 144" o:spid="_x0000_s1029" type="#_x0000_t202" style="position:absolute;left:0;text-align:left;margin-left:49.55pt;margin-top:23.65pt;width:510.5pt;height:67.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" filled="f" strokeweight=".48pt">
                <v:textbox inset="0,0,0,0">
                  <w:txbxContent>
                    <w:p w14:paraId="2E08C8C7" w14:textId="77777777" w:rsidR="002069A4" w:rsidRDefault="00E36EEA">
                      <w:pPr>
                        <w:ind w:left="139" w:right="909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 xml:space="preserve">Sintetica descrizione,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 in particolare le dimensioni sulle quali va previsto l'intervento e che andranno quindi analizzate nel presente 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028C4" wp14:editId="73548710">
                <wp:simplePos x="0" y="0"/>
                <wp:positionH relativeFrom="page">
                  <wp:posOffset>699770</wp:posOffset>
                </wp:positionH>
                <wp:positionV relativeFrom="paragraph">
                  <wp:posOffset>751205</wp:posOffset>
                </wp:positionV>
                <wp:extent cx="6316980" cy="0"/>
                <wp:effectExtent l="0" t="0" r="0" b="0"/>
                <wp:wrapNone/>
                <wp:docPr id="145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9A78B" id="Line 14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59.15pt" to="552.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38D37A" wp14:editId="00538D41">
                <wp:simplePos x="0" y="0"/>
                <wp:positionH relativeFrom="page">
                  <wp:posOffset>699770</wp:posOffset>
                </wp:positionH>
                <wp:positionV relativeFrom="paragraph">
                  <wp:posOffset>906780</wp:posOffset>
                </wp:positionV>
                <wp:extent cx="6316980" cy="0"/>
                <wp:effectExtent l="0" t="0" r="0" b="0"/>
                <wp:wrapNone/>
                <wp:docPr id="144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95D86" id="Line 14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71.4pt" to="552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15B4EE" wp14:editId="04B7845F">
                <wp:simplePos x="0" y="0"/>
                <wp:positionH relativeFrom="page">
                  <wp:posOffset>699770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143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956"/>
                            <a:gd name="T2" fmla="+- 0 6672 1102"/>
                            <a:gd name="T3" fmla="*/ T2 w 9956"/>
                            <a:gd name="T4" fmla="+- 0 6680 1102"/>
                            <a:gd name="T5" fmla="*/ T4 w 9956"/>
                            <a:gd name="T6" fmla="+- 0 11057 1102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0" y="0"/>
                              </a:lnTo>
                              <a:moveTo>
                                <a:pt x="5578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01932" id="AutoShape 141" o:spid="_x0000_s1026" style="position:absolute;margin-left:55.1pt;margin-top:83.65pt;width:497.8pt;height: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" path="m,l5570,t8,l9955,e" filled="f" strokeweight=".22817mm">
                <v:path arrowok="t" o:connecttype="custom" o:connectlocs="0,0;3536950,0;3542030,0;6321425,0" o:connectangles="0,0,0,0"/>
                <w10:wrap anchorx="page"/>
              </v:shape>
            </w:pict>
          </mc:Fallback>
        </mc:AlternateContent>
      </w:r>
      <w:r w:rsidR="00E36EEA">
        <w:rPr>
          <w:rFonts w:ascii="Calibri"/>
          <w:b/>
          <w:sz w:val="24"/>
        </w:rPr>
        <w:t>o dalla Diagnosi Funzionale, se non disponibile</w:t>
      </w:r>
    </w:p>
    <w:p w14:paraId="144A5401" w14:textId="77777777" w:rsidR="002069A4" w:rsidRDefault="002069A4">
      <w:pPr>
        <w:pStyle w:val="Corpotesto"/>
        <w:spacing w:before="8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069A4" w14:paraId="526507A8" w14:textId="77777777">
        <w:trPr>
          <w:trHeight w:val="974"/>
        </w:trPr>
        <w:tc>
          <w:tcPr>
            <w:tcW w:w="10209" w:type="dxa"/>
          </w:tcPr>
          <w:p w14:paraId="02856449" w14:textId="77777777" w:rsidR="002069A4" w:rsidRDefault="00E36EEA">
            <w:pPr>
              <w:pStyle w:val="TableParagraph"/>
              <w:spacing w:before="119"/>
              <w:ind w:left="143" w:right="32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 della Diagnosi Fun</w:t>
            </w:r>
            <w:r>
              <w:rPr>
                <w:rFonts w:ascii="Calibri" w:hAnsi="Calibri"/>
                <w:i/>
                <w:sz w:val="20"/>
              </w:rPr>
              <w:t>zionale e del Profilo Dinamico Funzionale se non è stato ancora redatto) sono individuate le dimensioni rispetto alle quali è necessario definire nel PEI specifici interventi. Le sezioni del PEI non coinvolte vengono omesse.</w:t>
            </w:r>
          </w:p>
        </w:tc>
      </w:tr>
      <w:tr w:rsidR="002069A4" w14:paraId="29479DC7" w14:textId="77777777">
        <w:trPr>
          <w:trHeight w:val="1312"/>
        </w:trPr>
        <w:tc>
          <w:tcPr>
            <w:tcW w:w="10209" w:type="dxa"/>
          </w:tcPr>
          <w:p w14:paraId="08E38849" w14:textId="77777777" w:rsidR="002069A4" w:rsidRDefault="00E36EEA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6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BF0113E" w14:textId="77777777" w:rsidR="002069A4" w:rsidRDefault="00E36EE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3D23E41" w14:textId="77777777" w:rsidR="002069A4" w:rsidRDefault="00E36EE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4C/5A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3AB2F70" w14:textId="77777777" w:rsidR="002069A4" w:rsidRDefault="00E36EEA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line="267" w:lineRule="exact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 Cognitiva, Ne</w:t>
            </w:r>
            <w:r>
              <w:rPr>
                <w:sz w:val="18"/>
              </w:rPr>
              <w:t>uropsicologica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4D/5A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3B7C96B6" w14:textId="77777777" w:rsidR="002069A4" w:rsidRDefault="002069A4">
      <w:pPr>
        <w:spacing w:line="267" w:lineRule="exact"/>
        <w:rPr>
          <w:rFonts w:ascii="Calibri" w:hAnsi="Calibri"/>
        </w:rPr>
        <w:sectPr w:rsidR="002069A4">
          <w:pgSz w:w="11910" w:h="16840"/>
          <w:pgMar w:top="1120" w:right="420" w:bottom="800" w:left="560" w:header="0" w:footer="602" w:gutter="0"/>
          <w:cols w:space="720"/>
        </w:sectPr>
      </w:pPr>
    </w:p>
    <w:p w14:paraId="35AE9F88" w14:textId="6E8BD8C9" w:rsidR="002069A4" w:rsidRDefault="003A278A">
      <w:pPr>
        <w:pStyle w:val="Paragrafoelenco"/>
        <w:numPr>
          <w:ilvl w:val="0"/>
          <w:numId w:val="8"/>
        </w:numPr>
        <w:tabs>
          <w:tab w:val="left" w:pos="446"/>
        </w:tabs>
        <w:spacing w:before="72"/>
        <w:ind w:left="445" w:hanging="29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CADE7C" wp14:editId="64962164">
                <wp:simplePos x="0" y="0"/>
                <wp:positionH relativeFrom="page">
                  <wp:posOffset>720725</wp:posOffset>
                </wp:positionH>
                <wp:positionV relativeFrom="paragraph">
                  <wp:posOffset>802640</wp:posOffset>
                </wp:positionV>
                <wp:extent cx="6163310" cy="0"/>
                <wp:effectExtent l="0" t="0" r="0" b="0"/>
                <wp:wrapNone/>
                <wp:docPr id="142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B44D0" id="Line 14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63.2pt" to="542.0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C61495" wp14:editId="1DA78D07">
                <wp:simplePos x="0" y="0"/>
                <wp:positionH relativeFrom="page">
                  <wp:posOffset>720725</wp:posOffset>
                </wp:positionH>
                <wp:positionV relativeFrom="paragraph">
                  <wp:posOffset>954405</wp:posOffset>
                </wp:positionV>
                <wp:extent cx="6191250" cy="0"/>
                <wp:effectExtent l="0" t="0" r="0" b="0"/>
                <wp:wrapNone/>
                <wp:docPr id="14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06279" id="Line 13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75.15pt" to="544.2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" strokeweight=".22817mm">
                <w10:wrap anchorx="page"/>
              </v:line>
            </w:pict>
          </mc:Fallback>
        </mc:AlternateContent>
      </w:r>
      <w:r w:rsidR="00E36EEA">
        <w:rPr>
          <w:b/>
          <w:sz w:val="24"/>
        </w:rPr>
        <w:t xml:space="preserve">Raccordo con il Progetto Individuale </w:t>
      </w:r>
      <w:r w:rsidR="00E36EEA">
        <w:rPr>
          <w:sz w:val="20"/>
        </w:rPr>
        <w:t>di cui all’art. 14 della Legge</w:t>
      </w:r>
      <w:r w:rsidR="00E36EEA">
        <w:rPr>
          <w:spacing w:val="-5"/>
          <w:sz w:val="20"/>
        </w:rPr>
        <w:t xml:space="preserve"> </w:t>
      </w:r>
      <w:r w:rsidR="00E36EEA">
        <w:rPr>
          <w:sz w:val="20"/>
        </w:rPr>
        <w:t>328/2000</w:t>
      </w:r>
    </w:p>
    <w:p w14:paraId="072AEEF7" w14:textId="04C8D932" w:rsidR="002069A4" w:rsidRDefault="003A278A">
      <w:pPr>
        <w:pStyle w:val="Corpotesto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C109AA8" wp14:editId="6B4302A1">
                <wp:simplePos x="0" y="0"/>
                <wp:positionH relativeFrom="page">
                  <wp:posOffset>629285</wp:posOffset>
                </wp:positionH>
                <wp:positionV relativeFrom="paragraph">
                  <wp:posOffset>122555</wp:posOffset>
                </wp:positionV>
                <wp:extent cx="6483350" cy="1468120"/>
                <wp:effectExtent l="0" t="0" r="0" b="0"/>
                <wp:wrapTopAndBottom/>
                <wp:docPr id="14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748AB" w14:textId="77777777" w:rsidR="002069A4" w:rsidRDefault="00E36EE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8"/>
                                <w:tab w:val="left" w:pos="9780"/>
                              </w:tabs>
                              <w:spacing w:line="230" w:lineRule="auto"/>
                              <w:ind w:right="389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Sintesi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contenuti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sue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modalità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coordinamento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interazione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presente PEI,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il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208B8018" w14:textId="77777777" w:rsidR="002069A4" w:rsidRDefault="002069A4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22BDE67F" w14:textId="77777777" w:rsidR="002069A4" w:rsidRDefault="002069A4">
                            <w:pPr>
                              <w:pStyle w:val="Corpotesto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14:paraId="6A405E71" w14:textId="77777777" w:rsidR="002069A4" w:rsidRDefault="00E36EEA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14</w:t>
                            </w:r>
                            <w:r>
                              <w:rPr>
                                <w:i/>
                                <w:spacing w:val="-3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n.</w:t>
                            </w:r>
                            <w:r>
                              <w:rPr>
                                <w:i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328</w:t>
                            </w:r>
                            <w:r>
                              <w:rPr>
                                <w:i/>
                                <w:sz w:val="21"/>
                              </w:rPr>
                              <w:t>/00</w:t>
                            </w:r>
                            <w:r>
                              <w:rPr>
                                <w:i/>
                                <w:spacing w:val="-2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(se il</w:t>
                            </w:r>
                            <w:r>
                              <w:rPr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09AA8" id="Text Box 138" o:spid="_x0000_s1030" type="#_x0000_t202" style="position:absolute;margin-left:49.55pt;margin-top:9.65pt;width:510.5pt;height:115.6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" filled="f" strokeweight=".48pt">
                <v:textbox inset="0,0,0,0">
                  <w:txbxContent>
                    <w:p w14:paraId="255748AB" w14:textId="77777777" w:rsidR="002069A4" w:rsidRDefault="00E36EE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68"/>
                          <w:tab w:val="left" w:pos="9780"/>
                        </w:tabs>
                        <w:spacing w:line="230" w:lineRule="auto"/>
                        <w:ind w:right="389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Sintesi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contenuti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sue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modalità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coordinamento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interazione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presente PEI,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tenendo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considerazioni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famiglia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il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già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  <w:r>
                        <w:rPr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14:paraId="208B8018" w14:textId="77777777" w:rsidR="002069A4" w:rsidRDefault="002069A4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22BDE67F" w14:textId="77777777" w:rsidR="002069A4" w:rsidRDefault="002069A4">
                      <w:pPr>
                        <w:pStyle w:val="Corpotesto"/>
                        <w:spacing w:before="9"/>
                        <w:rPr>
                          <w:sz w:val="25"/>
                        </w:rPr>
                      </w:pPr>
                    </w:p>
                    <w:p w14:paraId="6A405E71" w14:textId="77777777" w:rsidR="002069A4" w:rsidRDefault="00E36EE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Indicazioni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da</w:t>
                      </w:r>
                      <w:r>
                        <w:rPr>
                          <w:i/>
                          <w:spacing w:val="-3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considerare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nella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redazione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del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cui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all’articolo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14</w:t>
                      </w:r>
                      <w:r>
                        <w:rPr>
                          <w:i/>
                          <w:spacing w:val="-3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Legge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n.</w:t>
                      </w:r>
                      <w:r>
                        <w:rPr>
                          <w:i/>
                          <w:spacing w:val="-3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328</w:t>
                      </w:r>
                      <w:r>
                        <w:rPr>
                          <w:i/>
                          <w:sz w:val="21"/>
                        </w:rPr>
                        <w:t>/00</w:t>
                      </w:r>
                      <w:r>
                        <w:rPr>
                          <w:i/>
                          <w:spacing w:val="-2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(se il</w:t>
                      </w:r>
                      <w:r>
                        <w:rPr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progetto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individuale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è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stato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richiesto</w:t>
                      </w:r>
                      <w:r>
                        <w:rPr>
                          <w:i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deve</w:t>
                      </w:r>
                      <w:r>
                        <w:rPr>
                          <w:i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ancora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essere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1E22F2" w14:textId="77777777" w:rsidR="002069A4" w:rsidRDefault="002069A4">
      <w:pPr>
        <w:pStyle w:val="Corpotesto"/>
        <w:spacing w:before="11"/>
        <w:rPr>
          <w:sz w:val="18"/>
        </w:rPr>
      </w:pPr>
    </w:p>
    <w:p w14:paraId="402F4DA5" w14:textId="3FDC13F3" w:rsidR="002069A4" w:rsidRDefault="003A278A">
      <w:pPr>
        <w:pStyle w:val="Titolo1"/>
        <w:numPr>
          <w:ilvl w:val="0"/>
          <w:numId w:val="8"/>
        </w:numPr>
        <w:tabs>
          <w:tab w:val="left" w:pos="446"/>
        </w:tabs>
        <w:ind w:left="445" w:hanging="29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09E2B1" wp14:editId="1EAF22F0">
                <wp:simplePos x="0" y="0"/>
                <wp:positionH relativeFrom="page">
                  <wp:posOffset>720725</wp:posOffset>
                </wp:positionH>
                <wp:positionV relativeFrom="paragraph">
                  <wp:posOffset>-492760</wp:posOffset>
                </wp:positionV>
                <wp:extent cx="6191250" cy="0"/>
                <wp:effectExtent l="0" t="0" r="0" b="0"/>
                <wp:wrapNone/>
                <wp:docPr id="139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E6B97" id="Line 13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-38.8pt" to="544.25pt,-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" strokeweight=".228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4A7AF7" wp14:editId="52CC5917">
                <wp:simplePos x="0" y="0"/>
                <wp:positionH relativeFrom="page">
                  <wp:posOffset>720725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13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9E9B3" id="Line 13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-26.65pt" to="544.25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" strokeweight=".22817mm">
                <w10:wrap anchorx="page"/>
              </v:line>
            </w:pict>
          </mc:Fallback>
        </mc:AlternateContent>
      </w:r>
      <w:r w:rsidR="00E36EEA">
        <w:t>Osservazioni sullo studente/essa per progettare gli interventi di sostegno</w:t>
      </w:r>
      <w:r w:rsidR="00E36EEA">
        <w:rPr>
          <w:spacing w:val="-30"/>
        </w:rPr>
        <w:t xml:space="preserve"> </w:t>
      </w:r>
      <w:r w:rsidR="00E36EEA">
        <w:t>didattico</w:t>
      </w:r>
    </w:p>
    <w:p w14:paraId="71C28177" w14:textId="759FD76E" w:rsidR="002069A4" w:rsidRDefault="003A278A">
      <w:pPr>
        <w:spacing w:before="25"/>
        <w:ind w:left="14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65C2754" wp14:editId="739D53AC">
                <wp:simplePos x="0" y="0"/>
                <wp:positionH relativeFrom="page">
                  <wp:posOffset>431165</wp:posOffset>
                </wp:positionH>
                <wp:positionV relativeFrom="paragraph">
                  <wp:posOffset>164465</wp:posOffset>
                </wp:positionV>
                <wp:extent cx="6789420" cy="0"/>
                <wp:effectExtent l="0" t="0" r="0" b="0"/>
                <wp:wrapTopAndBottom/>
                <wp:docPr id="13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40FBA" id="Line 135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12.95pt" to="568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" strokeweight=".48pt">
                <w10:wrap type="topAndBottom" anchorx="page"/>
              </v:line>
            </w:pict>
          </mc:Fallback>
        </mc:AlternateContent>
      </w:r>
      <w:r w:rsidR="00E36EEA">
        <w:rPr>
          <w:b/>
          <w:sz w:val="16"/>
        </w:rPr>
        <w:t>Punti di forza sui quali costruire gli interventi educativi e didattici</w:t>
      </w:r>
    </w:p>
    <w:p w14:paraId="4DED99DB" w14:textId="77777777" w:rsidR="002069A4" w:rsidRDefault="002069A4">
      <w:pPr>
        <w:pStyle w:val="Corpotesto"/>
        <w:spacing w:before="4" w:after="1"/>
        <w:rPr>
          <w:b/>
          <w:sz w:val="2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069A4" w14:paraId="09351728" w14:textId="77777777">
        <w:trPr>
          <w:trHeight w:val="1080"/>
        </w:trPr>
        <w:tc>
          <w:tcPr>
            <w:tcW w:w="10209" w:type="dxa"/>
          </w:tcPr>
          <w:p w14:paraId="2F34487E" w14:textId="77777777" w:rsidR="002069A4" w:rsidRDefault="002069A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3CDCCC3" w14:textId="77777777" w:rsidR="002069A4" w:rsidRDefault="00E36EEA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2069A4" w14:paraId="4B80C7D3" w14:textId="77777777">
        <w:trPr>
          <w:trHeight w:val="962"/>
        </w:trPr>
        <w:tc>
          <w:tcPr>
            <w:tcW w:w="10209" w:type="dxa"/>
          </w:tcPr>
          <w:p w14:paraId="54C6037D" w14:textId="77777777" w:rsidR="002069A4" w:rsidRDefault="00E36EEA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2069A4" w14:paraId="65FF42E3" w14:textId="77777777">
        <w:trPr>
          <w:trHeight w:val="961"/>
        </w:trPr>
        <w:tc>
          <w:tcPr>
            <w:tcW w:w="10209" w:type="dxa"/>
          </w:tcPr>
          <w:p w14:paraId="267EB555" w14:textId="77777777" w:rsidR="002069A4" w:rsidRDefault="00E36EEA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2069A4" w14:paraId="38E446BD" w14:textId="77777777">
        <w:trPr>
          <w:trHeight w:val="962"/>
        </w:trPr>
        <w:tc>
          <w:tcPr>
            <w:tcW w:w="10209" w:type="dxa"/>
          </w:tcPr>
          <w:p w14:paraId="0CB5E379" w14:textId="77777777" w:rsidR="002069A4" w:rsidRDefault="00E36EEA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14:paraId="287A99D4" w14:textId="77777777" w:rsidR="002069A4" w:rsidRDefault="00E36EEA">
      <w:pPr>
        <w:tabs>
          <w:tab w:val="left" w:pos="2980"/>
          <w:tab w:val="left" w:pos="4896"/>
        </w:tabs>
        <w:spacing w:before="119" w:after="14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26C1357" w14:textId="1C425418" w:rsidR="002069A4" w:rsidRDefault="003A278A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385D93F0" wp14:editId="4C8EC5AD">
                <wp:extent cx="6489065" cy="814070"/>
                <wp:effectExtent l="9525" t="9525" r="6985" b="5080"/>
                <wp:docPr id="12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3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278" y="5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" y="1277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273" y="0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278" y="1277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413FBF" w14:textId="77777777" w:rsidR="002069A4" w:rsidRDefault="00E36EEA">
                              <w:pPr>
                                <w:spacing w:before="1" w:line="259" w:lineRule="auto"/>
                                <w:ind w:left="105" w:right="3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D93F0" id="Group 127" o:spid="_x0000_s1031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">
                <v:line id="Line 134" o:spid="_x0000_s1032" style="position:absolute;visibility:visible;mso-wrap-style:square" from="1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v:line id="Line 133" o:spid="_x0000_s1033" style="position:absolute;visibility:visible;mso-wrap-style:square" from="2278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Ub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BLsuUbwgAAANwAAAAPAAAA&#10;AAAAAAAAAAAAAAcCAABkcnMvZG93bnJldi54bWxQSwUGAAAAAAMAAwC3AAAA9gIAAAAA&#10;" strokeweight=".48pt"/>
                <v:line id="Line 132" o:spid="_x0000_s1034" style="position:absolute;visibility:visible;mso-wrap-style:square" from="10,1277" to="2268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Hts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C7YHtswgAAANwAAAAPAAAA&#10;AAAAAAAAAAAAAAcCAABkcnMvZG93bnJldi54bWxQSwUGAAAAAAMAAwC3AAAA9gIAAAAA&#10;" strokeweight=".48pt"/>
                <v:line id="Line 131" o:spid="_x0000_s1035" style="position:absolute;visibility:visible;mso-wrap-style:square" from="2273,0" to="2273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3wgAAANw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ULN73wgAAANwAAAAPAAAA&#10;AAAAAAAAAAAAAAcCAABkcnMvZG93bnJldi54bWxQSwUGAAAAAAMAAwC3AAAA9gIAAAAA&#10;" strokeweight=".48pt"/>
                <v:line id="Line 130" o:spid="_x0000_s1036" style="position:absolute;visibility:visible;mso-wrap-style:square" from="2278,1277" to="10209,1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aD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BbxUaDwgAAANwAAAAPAAAA&#10;AAAAAAAAAAAAAAcCAABkcnMvZG93bnJldi54bWxQSwUGAAAAAAMAAwC3AAAA9gIAAAAA&#10;" strokeweight=".48pt"/>
                <v:line id="Line 129" o:spid="_x0000_s1037" style="position:absolute;visibility:visible;mso-wrap-style:square" from="10214,0" to="10214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MY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A0ieMYwgAAANwAAAAPAAAA&#10;AAAAAAAAAAAAAAcCAABkcnMvZG93bnJldi54bWxQSwUGAAAAAAMAAwC3AAAA9gIAAAAA&#10;" strokeweight=".48pt"/>
                <v:shape id="Text Box 128" o:spid="_x0000_s1038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" filled="f" strokeweight=".48pt">
                  <v:textbox inset="0,0,0,0">
                    <w:txbxContent>
                      <w:p w14:paraId="76413FBF" w14:textId="77777777" w:rsidR="002069A4" w:rsidRDefault="00E36EEA">
                        <w:pPr>
                          <w:spacing w:before="1" w:line="259" w:lineRule="auto"/>
                          <w:ind w:left="105" w:right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2EA25D" w14:textId="77777777" w:rsidR="002069A4" w:rsidRDefault="002069A4">
      <w:pPr>
        <w:pStyle w:val="Corpotesto"/>
        <w:spacing w:before="8"/>
        <w:rPr>
          <w:sz w:val="17"/>
        </w:rPr>
      </w:pPr>
    </w:p>
    <w:p w14:paraId="23176E48" w14:textId="66894313" w:rsidR="002069A4" w:rsidRDefault="003A278A">
      <w:pPr>
        <w:pStyle w:val="Titolo1"/>
        <w:numPr>
          <w:ilvl w:val="0"/>
          <w:numId w:val="8"/>
        </w:numPr>
        <w:tabs>
          <w:tab w:val="left" w:pos="446"/>
        </w:tabs>
        <w:ind w:left="445" w:hanging="299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DAFC326" wp14:editId="14ED169D">
                <wp:simplePos x="0" y="0"/>
                <wp:positionH relativeFrom="page">
                  <wp:posOffset>431165</wp:posOffset>
                </wp:positionH>
                <wp:positionV relativeFrom="paragraph">
                  <wp:posOffset>280035</wp:posOffset>
                </wp:positionV>
                <wp:extent cx="6789420" cy="0"/>
                <wp:effectExtent l="0" t="0" r="0" b="0"/>
                <wp:wrapTopAndBottom/>
                <wp:docPr id="12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60D50" id="Line 126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22.05pt" to="568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" strokeweight=".16936mm">
                <w10:wrap type="topAndBottom" anchorx="page"/>
              </v:line>
            </w:pict>
          </mc:Fallback>
        </mc:AlternateContent>
      </w:r>
      <w:r w:rsidR="00E36EEA">
        <w:t>Interventi per lo/a studente/essa: obiettivi didattici, strumenti, strategie e</w:t>
      </w:r>
      <w:r w:rsidR="00E36EEA">
        <w:rPr>
          <w:spacing w:val="-34"/>
        </w:rPr>
        <w:t xml:space="preserve"> </w:t>
      </w:r>
      <w:r w:rsidR="00E36EEA">
        <w:t>modalità</w:t>
      </w:r>
    </w:p>
    <w:p w14:paraId="54EE75DF" w14:textId="77777777" w:rsidR="002069A4" w:rsidRDefault="00E36EEA">
      <w:pPr>
        <w:pStyle w:val="Paragrafoelenco"/>
        <w:numPr>
          <w:ilvl w:val="0"/>
          <w:numId w:val="6"/>
        </w:numPr>
        <w:tabs>
          <w:tab w:val="left" w:pos="434"/>
        </w:tabs>
        <w:spacing w:before="130" w:line="247" w:lineRule="auto"/>
        <w:ind w:right="548" w:firstLine="0"/>
        <w:rPr>
          <w:i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7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6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</w:t>
      </w:r>
      <w:r>
        <w:rPr>
          <w:i/>
          <w:sz w:val="17"/>
        </w:rPr>
        <w:t>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14:paraId="5B2CBFAB" w14:textId="77777777" w:rsidR="002069A4" w:rsidRDefault="002069A4">
      <w:pPr>
        <w:pStyle w:val="Corpotesto"/>
        <w:spacing w:before="11"/>
        <w:rPr>
          <w:i/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31"/>
      </w:tblGrid>
      <w:tr w:rsidR="002069A4" w14:paraId="4A58C513" w14:textId="77777777">
        <w:trPr>
          <w:trHeight w:val="628"/>
        </w:trPr>
        <w:tc>
          <w:tcPr>
            <w:tcW w:w="2979" w:type="dxa"/>
          </w:tcPr>
          <w:p w14:paraId="5EC1E893" w14:textId="77777777" w:rsidR="002069A4" w:rsidRDefault="00E36EEA">
            <w:pPr>
              <w:pStyle w:val="TableParagraph"/>
              <w:spacing w:line="259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31" w:type="dxa"/>
          </w:tcPr>
          <w:p w14:paraId="500426FE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9A4" w14:paraId="49A7D436" w14:textId="77777777">
        <w:trPr>
          <w:trHeight w:val="1576"/>
        </w:trPr>
        <w:tc>
          <w:tcPr>
            <w:tcW w:w="2979" w:type="dxa"/>
          </w:tcPr>
          <w:p w14:paraId="4A8D4BD5" w14:textId="77777777" w:rsidR="002069A4" w:rsidRDefault="00E36EEA">
            <w:pPr>
              <w:pStyle w:val="TableParagraph"/>
              <w:spacing w:line="259" w:lineRule="auto"/>
              <w:ind w:left="110" w:right="350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14:paraId="29A313BB" w14:textId="77777777" w:rsidR="002069A4" w:rsidRDefault="00E36EEA">
            <w:pPr>
              <w:pStyle w:val="TableParagraph"/>
              <w:spacing w:line="259" w:lineRule="auto"/>
              <w:ind w:left="110" w:right="480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231" w:type="dxa"/>
          </w:tcPr>
          <w:p w14:paraId="7038AF3E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9A4" w14:paraId="4120167B" w14:textId="77777777">
        <w:trPr>
          <w:trHeight w:val="866"/>
        </w:trPr>
        <w:tc>
          <w:tcPr>
            <w:tcW w:w="2979" w:type="dxa"/>
          </w:tcPr>
          <w:p w14:paraId="4684EAAB" w14:textId="77777777" w:rsidR="002069A4" w:rsidRDefault="00E36EEA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31" w:type="dxa"/>
          </w:tcPr>
          <w:p w14:paraId="742B6DCC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0B51C4" w14:textId="77777777" w:rsidR="002069A4" w:rsidRDefault="002069A4">
      <w:pPr>
        <w:rPr>
          <w:rFonts w:ascii="Times New Roman"/>
          <w:sz w:val="18"/>
        </w:rPr>
        <w:sectPr w:rsidR="002069A4">
          <w:pgSz w:w="11910" w:h="16840"/>
          <w:pgMar w:top="1040" w:right="420" w:bottom="800" w:left="560" w:header="0" w:footer="602" w:gutter="0"/>
          <w:cols w:space="720"/>
        </w:sectPr>
      </w:pPr>
    </w:p>
    <w:p w14:paraId="584C80F4" w14:textId="77777777" w:rsidR="002069A4" w:rsidRDefault="00E36EEA">
      <w:pPr>
        <w:pStyle w:val="Paragrafoelenco"/>
        <w:numPr>
          <w:ilvl w:val="0"/>
          <w:numId w:val="6"/>
        </w:numPr>
        <w:tabs>
          <w:tab w:val="left" w:pos="434"/>
        </w:tabs>
        <w:spacing w:before="90" w:after="6" w:line="249" w:lineRule="auto"/>
        <w:ind w:right="380" w:firstLine="0"/>
        <w:rPr>
          <w:i/>
        </w:rPr>
      </w:pPr>
      <w:r>
        <w:rPr>
          <w:b/>
        </w:rPr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z w:val="17"/>
        </w:rPr>
        <w:t>si faccia riferimento alla competenza linguistica, intesa come comprensione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orale,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produzione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relativo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uso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comunicativo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linguaggio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verbale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linguaggi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alternativi</w:t>
      </w:r>
      <w:r>
        <w:rPr>
          <w:i/>
          <w:spacing w:val="-32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integrativi;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 xml:space="preserve">si </w:t>
      </w:r>
      <w:r>
        <w:rPr>
          <w:i/>
          <w:spacing w:val="-5"/>
          <w:sz w:val="17"/>
        </w:rPr>
        <w:t>consideri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anche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comunicaziona</w:t>
      </w:r>
      <w:r>
        <w:rPr>
          <w:i/>
          <w:spacing w:val="-5"/>
          <w:sz w:val="17"/>
        </w:rPr>
        <w:t>le,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37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3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7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31"/>
      </w:tblGrid>
      <w:tr w:rsidR="002069A4" w14:paraId="6FE6FD71" w14:textId="77777777">
        <w:trPr>
          <w:trHeight w:val="631"/>
        </w:trPr>
        <w:tc>
          <w:tcPr>
            <w:tcW w:w="2979" w:type="dxa"/>
          </w:tcPr>
          <w:p w14:paraId="09FBE5B0" w14:textId="77777777" w:rsidR="002069A4" w:rsidRDefault="00E36EEA">
            <w:pPr>
              <w:pStyle w:val="TableParagraph"/>
              <w:spacing w:before="2" w:line="256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31" w:type="dxa"/>
          </w:tcPr>
          <w:p w14:paraId="1FA74AA2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64A7D45F" w14:textId="77777777">
        <w:trPr>
          <w:trHeight w:val="1182"/>
        </w:trPr>
        <w:tc>
          <w:tcPr>
            <w:tcW w:w="2979" w:type="dxa"/>
          </w:tcPr>
          <w:p w14:paraId="0B95DB07" w14:textId="77777777" w:rsidR="002069A4" w:rsidRDefault="00E36EEA">
            <w:pPr>
              <w:pStyle w:val="TableParagraph"/>
              <w:spacing w:line="259" w:lineRule="auto"/>
              <w:ind w:left="110" w:right="350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14:paraId="0F006281" w14:textId="77777777" w:rsidR="002069A4" w:rsidRDefault="00E36EEA">
            <w:pPr>
              <w:pStyle w:val="TableParagraph"/>
              <w:spacing w:line="259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 xml:space="preserve">STRUMENTI </w:t>
            </w:r>
            <w:r>
              <w:rPr>
                <w:spacing w:val="-5"/>
                <w:sz w:val="18"/>
              </w:rPr>
              <w:t xml:space="preserve">finalizzati </w:t>
            </w:r>
            <w:r>
              <w:rPr>
                <w:sz w:val="18"/>
              </w:rPr>
              <w:t xml:space="preserve">al </w:t>
            </w:r>
            <w:r>
              <w:rPr>
                <w:spacing w:val="-5"/>
                <w:sz w:val="18"/>
              </w:rPr>
              <w:t xml:space="preserve">raggiungimento </w:t>
            </w:r>
            <w:r>
              <w:rPr>
                <w:spacing w:val="-4"/>
                <w:sz w:val="18"/>
              </w:rPr>
              <w:t>degli obiettivi</w:t>
            </w:r>
          </w:p>
        </w:tc>
        <w:tc>
          <w:tcPr>
            <w:tcW w:w="7231" w:type="dxa"/>
          </w:tcPr>
          <w:p w14:paraId="1CCFA2DE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7CEEBC4E" w14:textId="77777777">
        <w:trPr>
          <w:trHeight w:val="863"/>
        </w:trPr>
        <w:tc>
          <w:tcPr>
            <w:tcW w:w="2979" w:type="dxa"/>
          </w:tcPr>
          <w:p w14:paraId="158B236C" w14:textId="77777777" w:rsidR="002069A4" w:rsidRDefault="00E36EEA">
            <w:pPr>
              <w:pStyle w:val="TableParagraph"/>
              <w:spacing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31" w:type="dxa"/>
          </w:tcPr>
          <w:p w14:paraId="15DA90B9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BAF7E4" w14:textId="77777777" w:rsidR="002069A4" w:rsidRDefault="00E36EEA">
      <w:pPr>
        <w:pStyle w:val="Paragrafoelenco"/>
        <w:numPr>
          <w:ilvl w:val="0"/>
          <w:numId w:val="6"/>
        </w:numPr>
        <w:tabs>
          <w:tab w:val="left" w:pos="429"/>
        </w:tabs>
        <w:spacing w:before="113" w:line="254" w:lineRule="auto"/>
        <w:ind w:right="281" w:firstLine="0"/>
        <w:rPr>
          <w:i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0"/>
        </w:rPr>
        <w:t xml:space="preserve"> </w:t>
      </w:r>
      <w:r>
        <w:rPr>
          <w:i/>
          <w:sz w:val="17"/>
        </w:rPr>
        <w:t>si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all’autonomia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all’autonomia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14:paraId="38C4D3E6" w14:textId="77777777" w:rsidR="002069A4" w:rsidRDefault="002069A4">
      <w:pPr>
        <w:pStyle w:val="Corpotesto"/>
        <w:spacing w:before="2" w:after="1"/>
        <w:rPr>
          <w:i/>
          <w:sz w:val="1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31"/>
      </w:tblGrid>
      <w:tr w:rsidR="002069A4" w14:paraId="0E769295" w14:textId="77777777">
        <w:trPr>
          <w:trHeight w:val="629"/>
        </w:trPr>
        <w:tc>
          <w:tcPr>
            <w:tcW w:w="2979" w:type="dxa"/>
          </w:tcPr>
          <w:p w14:paraId="7201F1F2" w14:textId="77777777" w:rsidR="002069A4" w:rsidRDefault="00E36EEA">
            <w:pPr>
              <w:pStyle w:val="TableParagraph"/>
              <w:spacing w:line="261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31" w:type="dxa"/>
          </w:tcPr>
          <w:p w14:paraId="4FABD77C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1759ACC6" w14:textId="77777777">
        <w:trPr>
          <w:trHeight w:val="1182"/>
        </w:trPr>
        <w:tc>
          <w:tcPr>
            <w:tcW w:w="2979" w:type="dxa"/>
          </w:tcPr>
          <w:p w14:paraId="75E20C22" w14:textId="77777777" w:rsidR="002069A4" w:rsidRDefault="00E36EEA">
            <w:pPr>
              <w:pStyle w:val="TableParagraph"/>
              <w:spacing w:line="259" w:lineRule="auto"/>
              <w:ind w:left="110" w:right="350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14:paraId="7BF8626B" w14:textId="77777777" w:rsidR="002069A4" w:rsidRDefault="00E36EEA">
            <w:pPr>
              <w:pStyle w:val="TableParagraph"/>
              <w:spacing w:before="1" w:line="256" w:lineRule="auto"/>
              <w:ind w:left="110" w:right="480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231" w:type="dxa"/>
          </w:tcPr>
          <w:p w14:paraId="02E49CA2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7B3084F9" w14:textId="77777777">
        <w:trPr>
          <w:trHeight w:val="863"/>
        </w:trPr>
        <w:tc>
          <w:tcPr>
            <w:tcW w:w="2979" w:type="dxa"/>
          </w:tcPr>
          <w:p w14:paraId="6645EB11" w14:textId="77777777" w:rsidR="002069A4" w:rsidRDefault="00E36EEA">
            <w:pPr>
              <w:pStyle w:val="TableParagraph"/>
              <w:spacing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31" w:type="dxa"/>
          </w:tcPr>
          <w:p w14:paraId="2357D26E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6A3B72" w14:textId="77777777" w:rsidR="002069A4" w:rsidRDefault="002069A4">
      <w:pPr>
        <w:pStyle w:val="Corpotesto"/>
        <w:spacing w:before="10"/>
        <w:rPr>
          <w:i/>
          <w:sz w:val="23"/>
        </w:rPr>
      </w:pPr>
    </w:p>
    <w:p w14:paraId="797748F8" w14:textId="77777777" w:rsidR="002069A4" w:rsidRDefault="00E36EEA">
      <w:pPr>
        <w:pStyle w:val="Paragrafoelenco"/>
        <w:numPr>
          <w:ilvl w:val="0"/>
          <w:numId w:val="6"/>
        </w:numPr>
        <w:tabs>
          <w:tab w:val="left" w:pos="475"/>
        </w:tabs>
        <w:spacing w:before="0" w:line="247" w:lineRule="auto"/>
        <w:ind w:right="410" w:firstLine="0"/>
        <w:rPr>
          <w:i/>
          <w:sz w:val="24"/>
        </w:rPr>
      </w:pPr>
      <w:r>
        <w:rPr>
          <w:b/>
          <w:sz w:val="24"/>
        </w:rPr>
        <w:t xml:space="preserve">Dimensione COGNITIVA, NEUROPSICOLOGICA E DELL’APPRENDIMENTO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i/>
          <w:spacing w:val="-5"/>
          <w:sz w:val="17"/>
        </w:rPr>
        <w:t>capacità mnesiche,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intellettive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organizzazione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spazio-temporale;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livello</w:t>
      </w:r>
      <w:r>
        <w:rPr>
          <w:i/>
          <w:spacing w:val="-36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36"/>
          <w:sz w:val="17"/>
        </w:rPr>
        <w:t xml:space="preserve"> </w:t>
      </w:r>
      <w:r>
        <w:rPr>
          <w:i/>
          <w:spacing w:val="-4"/>
          <w:sz w:val="17"/>
        </w:rPr>
        <w:t>sviluppo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raggiunto</w:t>
      </w:r>
      <w:r>
        <w:rPr>
          <w:i/>
          <w:spacing w:val="-36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ordine</w:t>
      </w:r>
      <w:r>
        <w:rPr>
          <w:i/>
          <w:spacing w:val="-36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strategie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utilizzate</w:t>
      </w:r>
      <w:r>
        <w:rPr>
          <w:i/>
          <w:spacing w:val="-35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4"/>
          <w:sz w:val="17"/>
        </w:rPr>
        <w:t>compiti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propri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per 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fascia</w:t>
      </w:r>
      <w:r>
        <w:rPr>
          <w:i/>
          <w:spacing w:val="-28"/>
          <w:sz w:val="17"/>
        </w:rPr>
        <w:t xml:space="preserve"> </w:t>
      </w:r>
      <w:r>
        <w:rPr>
          <w:i/>
          <w:spacing w:val="-4"/>
          <w:sz w:val="17"/>
        </w:rPr>
        <w:t>d’età,</w:t>
      </w:r>
      <w:r>
        <w:rPr>
          <w:i/>
          <w:spacing w:val="-28"/>
          <w:sz w:val="17"/>
        </w:rPr>
        <w:t xml:space="preserve"> </w:t>
      </w:r>
      <w:r>
        <w:rPr>
          <w:i/>
          <w:spacing w:val="-4"/>
          <w:sz w:val="17"/>
        </w:rPr>
        <w:t>agli</w:t>
      </w:r>
      <w:r>
        <w:rPr>
          <w:i/>
          <w:spacing w:val="-28"/>
          <w:sz w:val="17"/>
        </w:rPr>
        <w:t xml:space="preserve"> </w:t>
      </w:r>
      <w:r>
        <w:rPr>
          <w:i/>
          <w:spacing w:val="-4"/>
          <w:sz w:val="17"/>
        </w:rPr>
        <w:t>stili</w:t>
      </w:r>
      <w:r>
        <w:rPr>
          <w:i/>
          <w:spacing w:val="-28"/>
          <w:sz w:val="17"/>
        </w:rPr>
        <w:t xml:space="preserve"> </w:t>
      </w:r>
      <w:r>
        <w:rPr>
          <w:i/>
          <w:spacing w:val="-5"/>
          <w:sz w:val="17"/>
        </w:rPr>
        <w:t>cognitivi,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alla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capacità</w:t>
      </w:r>
      <w:r>
        <w:rPr>
          <w:i/>
          <w:spacing w:val="-28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integrare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diverse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per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8"/>
          <w:sz w:val="17"/>
        </w:rPr>
        <w:t xml:space="preserve"> </w:t>
      </w:r>
      <w:r>
        <w:rPr>
          <w:i/>
          <w:spacing w:val="-5"/>
          <w:sz w:val="17"/>
        </w:rPr>
        <w:t>risoluzione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compiti,</w:t>
      </w:r>
      <w:r>
        <w:rPr>
          <w:i/>
          <w:spacing w:val="-28"/>
          <w:sz w:val="17"/>
        </w:rPr>
        <w:t xml:space="preserve"> </w:t>
      </w:r>
      <w:r>
        <w:rPr>
          <w:i/>
          <w:spacing w:val="-4"/>
          <w:sz w:val="17"/>
        </w:rPr>
        <w:t>alle</w:t>
      </w:r>
      <w:r>
        <w:rPr>
          <w:i/>
          <w:spacing w:val="-28"/>
          <w:sz w:val="17"/>
        </w:rPr>
        <w:t xml:space="preserve"> </w:t>
      </w:r>
      <w:r>
        <w:rPr>
          <w:i/>
          <w:spacing w:val="-5"/>
          <w:sz w:val="17"/>
        </w:rPr>
        <w:t>competenze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lettura,</w:t>
      </w:r>
      <w:r>
        <w:rPr>
          <w:i/>
          <w:spacing w:val="-28"/>
          <w:sz w:val="17"/>
        </w:rPr>
        <w:t xml:space="preserve"> </w:t>
      </w:r>
      <w:r>
        <w:rPr>
          <w:i/>
          <w:spacing w:val="-5"/>
          <w:sz w:val="17"/>
        </w:rPr>
        <w:t>scrittura,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calco</w:t>
      </w:r>
      <w:r>
        <w:rPr>
          <w:i/>
          <w:spacing w:val="-5"/>
          <w:sz w:val="17"/>
        </w:rPr>
        <w:t xml:space="preserve">lo, decodifica </w:t>
      </w:r>
      <w:r>
        <w:rPr>
          <w:i/>
          <w:spacing w:val="-3"/>
          <w:sz w:val="17"/>
        </w:rPr>
        <w:t xml:space="preserve">di </w:t>
      </w:r>
      <w:r>
        <w:rPr>
          <w:i/>
          <w:spacing w:val="-4"/>
          <w:sz w:val="17"/>
        </w:rPr>
        <w:t xml:space="preserve">testi </w:t>
      </w:r>
      <w:r>
        <w:rPr>
          <w:i/>
          <w:sz w:val="17"/>
        </w:rPr>
        <w:t>o</w:t>
      </w:r>
      <w:r>
        <w:rPr>
          <w:i/>
          <w:spacing w:val="-39"/>
          <w:sz w:val="17"/>
        </w:rPr>
        <w:t xml:space="preserve"> </w:t>
      </w:r>
      <w:r>
        <w:rPr>
          <w:i/>
          <w:spacing w:val="-5"/>
          <w:sz w:val="17"/>
        </w:rPr>
        <w:t>messaggi</w:t>
      </w:r>
    </w:p>
    <w:p w14:paraId="70375A03" w14:textId="77777777" w:rsidR="002069A4" w:rsidRDefault="002069A4">
      <w:pPr>
        <w:pStyle w:val="Corpotesto"/>
        <w:spacing w:before="8"/>
        <w:rPr>
          <w:i/>
          <w:sz w:val="1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31"/>
      </w:tblGrid>
      <w:tr w:rsidR="002069A4" w14:paraId="54752F9F" w14:textId="77777777">
        <w:trPr>
          <w:trHeight w:val="628"/>
        </w:trPr>
        <w:tc>
          <w:tcPr>
            <w:tcW w:w="2979" w:type="dxa"/>
          </w:tcPr>
          <w:p w14:paraId="1685121D" w14:textId="77777777" w:rsidR="002069A4" w:rsidRDefault="00E36EEA">
            <w:pPr>
              <w:pStyle w:val="TableParagraph"/>
              <w:spacing w:line="259" w:lineRule="auto"/>
              <w:ind w:left="110" w:right="135"/>
              <w:rPr>
                <w:sz w:val="18"/>
              </w:rPr>
            </w:pPr>
            <w:r>
              <w:rPr>
                <w:sz w:val="18"/>
              </w:rPr>
              <w:t>OBIETTIVI, specificando anche gli esiti attesi</w:t>
            </w:r>
          </w:p>
        </w:tc>
        <w:tc>
          <w:tcPr>
            <w:tcW w:w="7231" w:type="dxa"/>
          </w:tcPr>
          <w:p w14:paraId="0A14A11B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64BDB7EF" w14:textId="77777777">
        <w:trPr>
          <w:trHeight w:val="1578"/>
        </w:trPr>
        <w:tc>
          <w:tcPr>
            <w:tcW w:w="2979" w:type="dxa"/>
          </w:tcPr>
          <w:p w14:paraId="2EB0C40C" w14:textId="77777777" w:rsidR="002069A4" w:rsidRDefault="00E36EEA">
            <w:pPr>
              <w:pStyle w:val="TableParagraph"/>
              <w:spacing w:line="259" w:lineRule="auto"/>
              <w:ind w:left="110" w:right="350"/>
              <w:rPr>
                <w:sz w:val="18"/>
              </w:rPr>
            </w:pPr>
            <w:r>
              <w:rPr>
                <w:sz w:val="18"/>
              </w:rPr>
              <w:t>INTERVENTI DIDATTICI E METODOLOGICI, STRATEGIE E</w:t>
            </w:r>
          </w:p>
          <w:p w14:paraId="4E5DDFAB" w14:textId="77777777" w:rsidR="002069A4" w:rsidRDefault="00E36EEA">
            <w:pPr>
              <w:pStyle w:val="TableParagraph"/>
              <w:spacing w:before="1" w:line="256" w:lineRule="auto"/>
              <w:ind w:left="110" w:right="480"/>
              <w:rPr>
                <w:sz w:val="18"/>
              </w:rPr>
            </w:pPr>
            <w:r>
              <w:rPr>
                <w:sz w:val="18"/>
              </w:rPr>
              <w:t>STRUMENTI finalizzati al raggiungimento degli obiettivi</w:t>
            </w:r>
          </w:p>
        </w:tc>
        <w:tc>
          <w:tcPr>
            <w:tcW w:w="7231" w:type="dxa"/>
          </w:tcPr>
          <w:p w14:paraId="025A7EC3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40C1F6B0" w14:textId="77777777">
        <w:trPr>
          <w:trHeight w:val="863"/>
        </w:trPr>
        <w:tc>
          <w:tcPr>
            <w:tcW w:w="2979" w:type="dxa"/>
          </w:tcPr>
          <w:p w14:paraId="5D463566" w14:textId="77777777" w:rsidR="002069A4" w:rsidRDefault="00E36EEA">
            <w:pPr>
              <w:pStyle w:val="TableParagraph"/>
              <w:spacing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 se gli obiettivi sono stati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31" w:type="dxa"/>
          </w:tcPr>
          <w:p w14:paraId="697B7846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218EEF" w14:textId="77777777" w:rsidR="002069A4" w:rsidRDefault="002069A4">
      <w:pPr>
        <w:pStyle w:val="Corpotesto"/>
        <w:spacing w:before="4"/>
        <w:rPr>
          <w:i/>
          <w:sz w:val="21"/>
        </w:rPr>
      </w:pPr>
    </w:p>
    <w:p w14:paraId="5E754E39" w14:textId="77777777" w:rsidR="002069A4" w:rsidRDefault="00E36EEA">
      <w:pPr>
        <w:tabs>
          <w:tab w:val="left" w:pos="4396"/>
          <w:tab w:val="left" w:pos="6312"/>
        </w:tabs>
        <w:spacing w:before="1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546D405" w14:textId="015F8DA2" w:rsidR="002069A4" w:rsidRDefault="003A278A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1ADE5875" wp14:editId="7102540E">
                <wp:extent cx="6489065" cy="655955"/>
                <wp:effectExtent l="9525" t="9525" r="6985" b="10795"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55955"/>
                          <a:chOff x="0" y="0"/>
                          <a:chExt cx="10219" cy="1033"/>
                        </a:xfrm>
                      </wpg:grpSpPr>
                      <wps:wsp>
                        <wps:cNvPr id="12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278" y="5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" y="1028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273" y="0"/>
                            <a:ext cx="0" cy="10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278" y="1028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10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0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38739B" w14:textId="77777777" w:rsidR="002069A4" w:rsidRDefault="00E36EEA">
                              <w:pPr>
                                <w:spacing w:line="259" w:lineRule="auto"/>
                                <w:ind w:left="105" w:right="9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 oggetto di revisione relativi alle Dimensioni interessate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E5875" id="Group 118" o:spid="_x0000_s1039" style="width:510.95pt;height:51.65pt;mso-position-horizontal-relative:char;mso-position-vertical-relative:line" coordsize="10219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">
                <v:line id="Line 125" o:spid="_x0000_s1040" style="position:absolute;visibility:visible;mso-wrap-style:square" from="1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v:line id="Line 124" o:spid="_x0000_s1041" style="position:absolute;visibility:visible;mso-wrap-style:square" from="2278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v:line id="Line 123" o:spid="_x0000_s1042" style="position:absolute;visibility:visible;mso-wrap-style:square" from="10,1028" to="2268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gq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BR9UgqwgAAANwAAAAPAAAA&#10;AAAAAAAAAAAAAAcCAABkcnMvZG93bnJldi54bWxQSwUGAAAAAAMAAwC3AAAA9gIAAAAA&#10;" strokeweight=".48pt"/>
                <v:line id="Line 122" o:spid="_x0000_s1043" style="position:absolute;visibility:visible;mso-wrap-style:square" from="2273,0" to="2273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121" o:spid="_x0000_s1044" style="position:absolute;visibility:visible;mso-wrap-style:square" from="2278,1028" to="10209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120" o:spid="_x0000_s1045" style="position:absolute;visibility:visible;mso-wrap-style:square" from="10214,0" to="10214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shape id="Text Box 119" o:spid="_x0000_s1046" type="#_x0000_t202" style="position:absolute;left:4;top:4;width:2269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" filled="f" strokeweight=".48pt">
                  <v:textbox inset="0,0,0,0">
                    <w:txbxContent>
                      <w:p w14:paraId="2938739B" w14:textId="77777777" w:rsidR="002069A4" w:rsidRDefault="00E36EEA">
                        <w:pPr>
                          <w:spacing w:line="259" w:lineRule="auto"/>
                          <w:ind w:left="105" w:right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 oggetto di revisione relativi alle Dimensioni interessate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40B290" w14:textId="77777777" w:rsidR="002069A4" w:rsidRDefault="00E36EEA">
      <w:pPr>
        <w:pStyle w:val="Titolo4"/>
        <w:tabs>
          <w:tab w:val="left" w:pos="4454"/>
          <w:tab w:val="left" w:pos="6370"/>
        </w:tabs>
        <w:spacing w:before="81" w:after="16"/>
        <w:rPr>
          <w:b w:val="0"/>
          <w:sz w:val="18"/>
        </w:rPr>
      </w:pPr>
      <w:r>
        <w:t>Verifica conclusiva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14:paraId="620F039F" w14:textId="4108FACE" w:rsidR="002069A4" w:rsidRDefault="003A278A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59F6904B" wp14:editId="2FF0B97F">
                <wp:extent cx="6489065" cy="710565"/>
                <wp:effectExtent l="9525" t="9525" r="6985" b="3810"/>
                <wp:docPr id="10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0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278" y="5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11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0" y="11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" y="1114"/>
                            <a:ext cx="2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273" y="0"/>
                            <a:ext cx="0" cy="11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268" y="11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278" y="1114"/>
                            <a:ext cx="79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11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0209" y="11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209" y="11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90474D" w14:textId="77777777" w:rsidR="002069A4" w:rsidRDefault="00E36EEA">
                              <w:pPr>
                                <w:spacing w:line="259" w:lineRule="auto"/>
                                <w:ind w:left="105" w:right="1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</w:t>
                              </w:r>
                              <w:r>
                                <w:rPr>
                                  <w:sz w:val="18"/>
                                </w:rPr>
                                <w:t>azione sull’efficacia di interventi, strategie e 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6904B" id="Group 105" o:spid="_x0000_s1047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">
                <v:line id="Line 117" o:spid="_x0000_s1048" style="position:absolute;visibility:visible;mso-wrap-style:square" from="10,5" to="2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line id="Line 116" o:spid="_x0000_s1049" style="position:absolute;visibility:visible;mso-wrap-style:square" from="2278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rect id="Rectangle 115" o:spid="_x0000_s1050" style="position:absolute;top:11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rect id="Rectangle 114" o:spid="_x0000_s1051" style="position:absolute;top:11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line id="Line 113" o:spid="_x0000_s1052" style="position:absolute;visibility:visible;mso-wrap-style:square" from="10,1114" to="2268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line id="Line 112" o:spid="_x0000_s1053" style="position:absolute;visibility:visible;mso-wrap-style:square" from="2273,0" to="2273,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v:rect id="Rectangle 111" o:spid="_x0000_s1054" style="position:absolute;left:2268;top:11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line id="Line 110" o:spid="_x0000_s1055" style="position:absolute;visibility:visible;mso-wrap-style:square" from="2278,1114" to="10209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line id="Line 109" o:spid="_x0000_s1056" style="position:absolute;visibility:visible;mso-wrap-style:square" from="10214,0" to="10214,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v:rect id="Rectangle 108" o:spid="_x0000_s1057" style="position:absolute;left:10209;top:11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rect id="Rectangle 107" o:spid="_x0000_s1058" style="position:absolute;left:10209;top:110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shape id="Text Box 106" o:spid="_x0000_s1059" type="#_x0000_t202" style="position:absolute;left:4;top:4;width:2269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" filled="f" strokeweight=".48pt">
                  <v:textbox inset="0,0,0,0">
                    <w:txbxContent>
                      <w:p w14:paraId="2790474D" w14:textId="77777777" w:rsidR="002069A4" w:rsidRDefault="00E36EEA">
                        <w:pPr>
                          <w:spacing w:line="259" w:lineRule="auto"/>
                          <w:ind w:left="105" w:righ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</w:t>
                        </w:r>
                        <w:r>
                          <w:rPr>
                            <w:sz w:val="18"/>
                          </w:rPr>
                          <w:t>azione sull’efficacia di interventi, strategie e 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0AC546" w14:textId="77777777" w:rsidR="002069A4" w:rsidRDefault="002069A4">
      <w:pPr>
        <w:sectPr w:rsidR="002069A4">
          <w:pgSz w:w="11910" w:h="16840"/>
          <w:pgMar w:top="1020" w:right="420" w:bottom="800" w:left="560" w:header="0" w:footer="602" w:gutter="0"/>
          <w:cols w:space="720"/>
        </w:sectPr>
      </w:pPr>
    </w:p>
    <w:p w14:paraId="393EF874" w14:textId="26BDBE9A" w:rsidR="002069A4" w:rsidRDefault="003A278A">
      <w:pPr>
        <w:pStyle w:val="Paragrafoelenco"/>
        <w:numPr>
          <w:ilvl w:val="0"/>
          <w:numId w:val="8"/>
        </w:numPr>
        <w:tabs>
          <w:tab w:val="left" w:pos="513"/>
        </w:tabs>
        <w:spacing w:before="74"/>
        <w:ind w:left="512" w:hanging="298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340D039" wp14:editId="4EB59263">
                <wp:simplePos x="0" y="0"/>
                <wp:positionH relativeFrom="page">
                  <wp:posOffset>473710</wp:posOffset>
                </wp:positionH>
                <wp:positionV relativeFrom="paragraph">
                  <wp:posOffset>262255</wp:posOffset>
                </wp:positionV>
                <wp:extent cx="6746875" cy="0"/>
                <wp:effectExtent l="0" t="0" r="0" b="0"/>
                <wp:wrapTopAndBottom/>
                <wp:docPr id="106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257A6" id="Line 104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0.65pt" to="568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" strokeweight=".48pt">
                <w10:wrap type="topAndBottom" anchorx="page"/>
              </v:line>
            </w:pict>
          </mc:Fallback>
        </mc:AlternateContent>
      </w:r>
      <w:r w:rsidR="00E36EEA">
        <w:rPr>
          <w:b/>
          <w:sz w:val="24"/>
        </w:rPr>
        <w:t>Osservazioni sul contesto: barriere e</w:t>
      </w:r>
      <w:r w:rsidR="00E36EEA">
        <w:rPr>
          <w:b/>
          <w:spacing w:val="-6"/>
          <w:sz w:val="24"/>
        </w:rPr>
        <w:t xml:space="preserve"> </w:t>
      </w:r>
      <w:r w:rsidR="00E36EEA">
        <w:rPr>
          <w:b/>
          <w:sz w:val="24"/>
        </w:rPr>
        <w:t>facilitatori</w:t>
      </w:r>
    </w:p>
    <w:p w14:paraId="3FCE54E1" w14:textId="77777777" w:rsidR="002069A4" w:rsidRDefault="00E36EEA">
      <w:pPr>
        <w:pStyle w:val="Corpotesto"/>
        <w:spacing w:before="130" w:line="261" w:lineRule="auto"/>
        <w:ind w:left="147"/>
      </w:pPr>
      <w:r>
        <w:rPr>
          <w:spacing w:val="-6"/>
        </w:rPr>
        <w:t xml:space="preserve">Osservazioni </w:t>
      </w:r>
      <w:r>
        <w:rPr>
          <w:spacing w:val="-5"/>
        </w:rPr>
        <w:t xml:space="preserve">nel </w:t>
      </w:r>
      <w:r>
        <w:rPr>
          <w:spacing w:val="-6"/>
        </w:rPr>
        <w:t xml:space="preserve">contesto scolastico </w:t>
      </w:r>
      <w:r>
        <w:rPr>
          <w:spacing w:val="-5"/>
        </w:rPr>
        <w:t xml:space="preserve">con </w:t>
      </w:r>
      <w:r>
        <w:rPr>
          <w:spacing w:val="-6"/>
        </w:rPr>
        <w:t xml:space="preserve">indicazione delle barriere </w:t>
      </w:r>
      <w:r>
        <w:t xml:space="preserve">e </w:t>
      </w:r>
      <w:r>
        <w:rPr>
          <w:spacing w:val="-4"/>
        </w:rPr>
        <w:t xml:space="preserve">dei </w:t>
      </w:r>
      <w:r>
        <w:rPr>
          <w:spacing w:val="-6"/>
        </w:rPr>
        <w:t xml:space="preserve">facilitatori </w:t>
      </w:r>
      <w:r>
        <w:t xml:space="preserve">a </w:t>
      </w:r>
      <w:r>
        <w:rPr>
          <w:spacing w:val="-5"/>
        </w:rPr>
        <w:t xml:space="preserve">seguito </w:t>
      </w:r>
      <w:r>
        <w:rPr>
          <w:spacing w:val="-6"/>
        </w:rPr>
        <w:t xml:space="preserve">dell’osservazione sistematica </w:t>
      </w:r>
      <w:r>
        <w:rPr>
          <w:spacing w:val="-5"/>
        </w:rPr>
        <w:t xml:space="preserve">dello </w:t>
      </w:r>
      <w:r>
        <w:rPr>
          <w:spacing w:val="-6"/>
        </w:rPr>
        <w:t xml:space="preserve">studente/essa </w:t>
      </w:r>
      <w:r>
        <w:t xml:space="preserve">e </w:t>
      </w:r>
      <w:r>
        <w:rPr>
          <w:spacing w:val="-5"/>
        </w:rPr>
        <w:t>d</w:t>
      </w:r>
      <w:r>
        <w:rPr>
          <w:spacing w:val="-5"/>
        </w:rPr>
        <w:t xml:space="preserve">ella classe, </w:t>
      </w:r>
      <w:r>
        <w:t>anche tenuto conto delle indicazioni fornite dallo/a stesso/a studente/essa</w:t>
      </w:r>
    </w:p>
    <w:p w14:paraId="699B144D" w14:textId="2B16C1AD" w:rsidR="002069A4" w:rsidRDefault="003A278A">
      <w:pPr>
        <w:pStyle w:val="Corpotesto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0880E87C" wp14:editId="4336DF06">
                <wp:simplePos x="0" y="0"/>
                <wp:positionH relativeFrom="page">
                  <wp:posOffset>536575</wp:posOffset>
                </wp:positionH>
                <wp:positionV relativeFrom="paragraph">
                  <wp:posOffset>99695</wp:posOffset>
                </wp:positionV>
                <wp:extent cx="6579235" cy="1882140"/>
                <wp:effectExtent l="0" t="0" r="0" b="0"/>
                <wp:wrapTopAndBottom/>
                <wp:docPr id="10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882140"/>
                          <a:chOff x="845" y="157"/>
                          <a:chExt cx="10361" cy="2964"/>
                        </a:xfrm>
                      </wpg:grpSpPr>
                      <wps:wsp>
                        <wps:cNvPr id="10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854" y="162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850" y="157"/>
                            <a:ext cx="0" cy="29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54" y="3117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1200" y="157"/>
                            <a:ext cx="0" cy="29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C5B6A" id="Group 99" o:spid="_x0000_s1026" style="position:absolute;margin-left:42.25pt;margin-top:7.85pt;width:518.05pt;height:148.2pt;z-index:-251628544;mso-wrap-distance-left:0;mso-wrap-distance-right:0;mso-position-horizontal-relative:page" coordorigin="845,157" coordsize="10361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">
                <v:line id="Line 103" o:spid="_x0000_s1027" style="position:absolute;visibility:visible;mso-wrap-style:square" from="854,162" to="11196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102" o:spid="_x0000_s1028" style="position:absolute;visibility:visible;mso-wrap-style:square" from="850,157" to="850,3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101" o:spid="_x0000_s1029" style="position:absolute;visibility:visible;mso-wrap-style:square" from="854,3117" to="11196,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100" o:spid="_x0000_s1030" style="position:absolute;visibility:visible;mso-wrap-style:square" from="11200,157" to="11200,3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</w:p>
    <w:p w14:paraId="7D66C2A2" w14:textId="77777777" w:rsidR="002069A4" w:rsidRDefault="00E36EEA">
      <w:pPr>
        <w:tabs>
          <w:tab w:val="left" w:pos="2980"/>
          <w:tab w:val="left" w:pos="4896"/>
        </w:tabs>
        <w:spacing w:before="85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2069A4" w14:paraId="29712B41" w14:textId="77777777">
        <w:trPr>
          <w:trHeight w:val="1261"/>
        </w:trPr>
        <w:tc>
          <w:tcPr>
            <w:tcW w:w="2410" w:type="dxa"/>
          </w:tcPr>
          <w:p w14:paraId="6A45B9EF" w14:textId="77777777" w:rsidR="002069A4" w:rsidRDefault="00E36EEA">
            <w:pPr>
              <w:pStyle w:val="TableParagraph"/>
              <w:spacing w:before="1" w:line="259" w:lineRule="auto"/>
              <w:ind w:left="110" w:right="455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1" w:type="dxa"/>
          </w:tcPr>
          <w:p w14:paraId="0FFAF40C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952D9C" w14:textId="77777777" w:rsidR="002069A4" w:rsidRDefault="002069A4">
      <w:pPr>
        <w:pStyle w:val="Corpotesto"/>
        <w:spacing w:before="8"/>
        <w:rPr>
          <w:sz w:val="19"/>
        </w:rPr>
      </w:pPr>
    </w:p>
    <w:p w14:paraId="7703A112" w14:textId="6D47F978" w:rsidR="002069A4" w:rsidRDefault="003A278A">
      <w:pPr>
        <w:pStyle w:val="Titolo1"/>
        <w:numPr>
          <w:ilvl w:val="0"/>
          <w:numId w:val="8"/>
        </w:numPr>
        <w:tabs>
          <w:tab w:val="left" w:pos="513"/>
        </w:tabs>
        <w:spacing w:before="0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463A55A" wp14:editId="61B80FEE">
                <wp:simplePos x="0" y="0"/>
                <wp:positionH relativeFrom="page">
                  <wp:posOffset>473710</wp:posOffset>
                </wp:positionH>
                <wp:positionV relativeFrom="paragraph">
                  <wp:posOffset>216535</wp:posOffset>
                </wp:positionV>
                <wp:extent cx="6746875" cy="0"/>
                <wp:effectExtent l="0" t="0" r="0" b="0"/>
                <wp:wrapTopAndBottom/>
                <wp:docPr id="100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70148" id="Line 98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7.05pt" to="568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" strokeweight=".48pt">
                <w10:wrap type="topAndBottom" anchorx="page"/>
              </v:line>
            </w:pict>
          </mc:Fallback>
        </mc:AlternateContent>
      </w:r>
      <w:r w:rsidR="00E36EEA">
        <w:t>Interventi sul contesto per realizzare un ambiente di apprendimento</w:t>
      </w:r>
      <w:r w:rsidR="00E36EEA">
        <w:rPr>
          <w:spacing w:val="-14"/>
        </w:rPr>
        <w:t xml:space="preserve"> </w:t>
      </w:r>
      <w:r w:rsidR="00E36EEA">
        <w:t>inclusivo</w:t>
      </w:r>
    </w:p>
    <w:p w14:paraId="614722DA" w14:textId="77777777" w:rsidR="002069A4" w:rsidRDefault="00E36EEA">
      <w:pPr>
        <w:pStyle w:val="Corpotesto"/>
        <w:spacing w:before="130" w:line="259" w:lineRule="auto"/>
        <w:ind w:left="147" w:right="378"/>
      </w:pPr>
      <w:r>
        <w:t>Obiettivi didattici, strumenti, strategie e modalità per realizzare un ambiente di apprendimento nelle dimensioni della relazione, della socializzazione, della comunicazione, del</w:t>
      </w:r>
      <w:r>
        <w:t>l’interazione, dell’orientamento e delle autonomie, anche sulla base degli interventi di corresponsabilità educativa intrapresi dall’intera comunità scolastica per il soddisfacimento dei bisogni educativi individuati e di indicazioni dello/a stesso/a stude</w:t>
      </w:r>
      <w:r>
        <w:t>nte/essa. Si curerà, in particolare, lo sviluppo di processi decisionali supportati, ai sensi della Convenzione ONU (CRPD).</w:t>
      </w:r>
    </w:p>
    <w:p w14:paraId="0110F405" w14:textId="46590A3A" w:rsidR="002069A4" w:rsidRDefault="003A278A">
      <w:pPr>
        <w:pStyle w:val="Corpotesto"/>
        <w:spacing w:before="6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0DCB5267" wp14:editId="20004B64">
                <wp:simplePos x="0" y="0"/>
                <wp:positionH relativeFrom="page">
                  <wp:posOffset>536575</wp:posOffset>
                </wp:positionH>
                <wp:positionV relativeFrom="paragraph">
                  <wp:posOffset>101600</wp:posOffset>
                </wp:positionV>
                <wp:extent cx="6579235" cy="1882775"/>
                <wp:effectExtent l="0" t="0" r="0" b="0"/>
                <wp:wrapTopAndBottom/>
                <wp:docPr id="9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882775"/>
                          <a:chOff x="845" y="160"/>
                          <a:chExt cx="10361" cy="2965"/>
                        </a:xfrm>
                      </wpg:grpSpPr>
                      <wps:wsp>
                        <wps:cNvPr id="9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54" y="164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50" y="160"/>
                            <a:ext cx="0" cy="29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54" y="3119"/>
                            <a:ext cx="103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200" y="160"/>
                            <a:ext cx="0" cy="29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B03AC" id="Group 93" o:spid="_x0000_s1026" style="position:absolute;margin-left:42.25pt;margin-top:8pt;width:518.05pt;height:148.25pt;z-index:-251626496;mso-wrap-distance-left:0;mso-wrap-distance-right:0;mso-position-horizontal-relative:page" coordorigin="845,160" coordsize="10361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">
                <v:line id="Line 97" o:spid="_x0000_s1027" style="position:absolute;visibility:visible;mso-wrap-style:square" from="854,164" to="1119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96" o:spid="_x0000_s1028" style="position:absolute;visibility:visible;mso-wrap-style:square" from="850,160" to="850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95" o:spid="_x0000_s1029" style="position:absolute;visibility:visible;mso-wrap-style:square" from="854,3119" to="11196,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94" o:spid="_x0000_s1030" style="position:absolute;visibility:visible;mso-wrap-style:square" from="11200,160" to="11200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026E09BC" w14:textId="77777777" w:rsidR="002069A4" w:rsidRDefault="00E36EEA">
      <w:pPr>
        <w:tabs>
          <w:tab w:val="left" w:pos="3688"/>
          <w:tab w:val="left" w:pos="5814"/>
        </w:tabs>
        <w:spacing w:before="85" w:after="21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2069A4" w14:paraId="481BB88C" w14:textId="77777777">
        <w:trPr>
          <w:trHeight w:val="941"/>
        </w:trPr>
        <w:tc>
          <w:tcPr>
            <w:tcW w:w="2410" w:type="dxa"/>
          </w:tcPr>
          <w:p w14:paraId="52782154" w14:textId="77777777" w:rsidR="002069A4" w:rsidRDefault="00E36EEA">
            <w:pPr>
              <w:pStyle w:val="TableParagraph"/>
              <w:spacing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Specificare i punti eventualmente oggetto di revisione</w:t>
            </w:r>
          </w:p>
        </w:tc>
        <w:tc>
          <w:tcPr>
            <w:tcW w:w="7941" w:type="dxa"/>
          </w:tcPr>
          <w:p w14:paraId="65A3630C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83AFFE" w14:textId="77777777" w:rsidR="002069A4" w:rsidRDefault="00E36EEA">
      <w:pPr>
        <w:pStyle w:val="Titolo4"/>
        <w:tabs>
          <w:tab w:val="left" w:pos="3688"/>
          <w:tab w:val="left" w:pos="5814"/>
        </w:tabs>
        <w:spacing w:before="119" w:after="21"/>
        <w:rPr>
          <w:b w:val="0"/>
        </w:rPr>
      </w:pPr>
      <w:r>
        <w:t>Verifica conclusiva</w:t>
      </w:r>
      <w:r>
        <w:rPr>
          <w:spacing w:val="-6"/>
        </w:rPr>
        <w:t xml:space="preserve"> </w:t>
      </w:r>
      <w:r>
        <w:t>degli esiti</w:t>
      </w:r>
      <w:r>
        <w:tab/>
      </w:r>
      <w:r>
        <w:rPr>
          <w:b w:val="0"/>
        </w:rPr>
        <w:t>Data:</w:t>
      </w:r>
      <w:r>
        <w:rPr>
          <w:b w:val="0"/>
          <w:spacing w:val="-2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2069A4" w14:paraId="16523C05" w14:textId="77777777">
        <w:trPr>
          <w:trHeight w:val="1722"/>
        </w:trPr>
        <w:tc>
          <w:tcPr>
            <w:tcW w:w="2410" w:type="dxa"/>
          </w:tcPr>
          <w:p w14:paraId="59039B02" w14:textId="77777777" w:rsidR="002069A4" w:rsidRDefault="00E36EEA">
            <w:pPr>
              <w:pStyle w:val="TableParagraph"/>
              <w:spacing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Con verifica dei risultati conseguiti e valutazione sull’efficacia di interventi, strategie e strumenti, insieme con lo/a studente/essa</w:t>
            </w:r>
          </w:p>
        </w:tc>
        <w:tc>
          <w:tcPr>
            <w:tcW w:w="7941" w:type="dxa"/>
          </w:tcPr>
          <w:p w14:paraId="7A5E7F9A" w14:textId="77777777" w:rsidR="002069A4" w:rsidRDefault="002069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D55611" w14:textId="77777777" w:rsidR="002069A4" w:rsidRDefault="002069A4">
      <w:pPr>
        <w:rPr>
          <w:rFonts w:ascii="Times New Roman"/>
          <w:sz w:val="20"/>
        </w:rPr>
        <w:sectPr w:rsidR="002069A4">
          <w:pgSz w:w="11910" w:h="16840"/>
          <w:pgMar w:top="1040" w:right="420" w:bottom="800" w:left="560" w:header="0" w:footer="602" w:gutter="0"/>
          <w:cols w:space="720"/>
        </w:sectPr>
      </w:pPr>
    </w:p>
    <w:p w14:paraId="7253CA9A" w14:textId="09861F91" w:rsidR="002069A4" w:rsidRDefault="003A278A">
      <w:pPr>
        <w:pStyle w:val="Paragrafoelenco"/>
        <w:numPr>
          <w:ilvl w:val="0"/>
          <w:numId w:val="8"/>
        </w:numPr>
        <w:tabs>
          <w:tab w:val="left" w:pos="513"/>
        </w:tabs>
        <w:spacing w:before="74"/>
        <w:ind w:left="512" w:hanging="298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C24F1B0" wp14:editId="06586E24">
                <wp:simplePos x="0" y="0"/>
                <wp:positionH relativeFrom="page">
                  <wp:posOffset>473710</wp:posOffset>
                </wp:positionH>
                <wp:positionV relativeFrom="paragraph">
                  <wp:posOffset>262255</wp:posOffset>
                </wp:positionV>
                <wp:extent cx="6746875" cy="0"/>
                <wp:effectExtent l="0" t="0" r="0" b="0"/>
                <wp:wrapTopAndBottom/>
                <wp:docPr id="9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1578F" id="Line 92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0.65pt" to="568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" strokeweight=".48pt">
                <w10:wrap type="topAndBottom" anchorx="page"/>
              </v:line>
            </w:pict>
          </mc:Fallback>
        </mc:AlternateContent>
      </w:r>
      <w:r w:rsidR="00E36EEA">
        <w:rPr>
          <w:b/>
          <w:sz w:val="24"/>
        </w:rPr>
        <w:t>Interventi sul percorso</w:t>
      </w:r>
      <w:r w:rsidR="00E36EEA">
        <w:rPr>
          <w:b/>
          <w:spacing w:val="-3"/>
          <w:sz w:val="24"/>
        </w:rPr>
        <w:t xml:space="preserve"> </w:t>
      </w:r>
      <w:r w:rsidR="00E36EEA">
        <w:rPr>
          <w:b/>
          <w:sz w:val="24"/>
        </w:rPr>
        <w:t>curricolare</w:t>
      </w:r>
    </w:p>
    <w:p w14:paraId="13905CAD" w14:textId="77777777" w:rsidR="002069A4" w:rsidRDefault="00E36EEA">
      <w:pPr>
        <w:spacing w:before="130" w:after="17"/>
        <w:ind w:left="147"/>
        <w:rPr>
          <w:b/>
          <w:sz w:val="20"/>
        </w:rPr>
      </w:pPr>
      <w:r>
        <w:rPr>
          <w:b/>
          <w:sz w:val="20"/>
        </w:rPr>
        <w:t>8. 1 Modalità di sostegno didattico e ulteriori interventi di inclusione</w:t>
      </w:r>
    </w:p>
    <w:p w14:paraId="24400D86" w14:textId="41DD1FC5" w:rsidR="002069A4" w:rsidRDefault="003A278A">
      <w:pPr>
        <w:pStyle w:val="Corpotesto"/>
        <w:ind w:left="284"/>
      </w:pPr>
      <w:r>
        <w:rPr>
          <w:noProof/>
        </w:rPr>
        <mc:AlternateContent>
          <mc:Choice Requires="wpg">
            <w:drawing>
              <wp:inline distT="0" distB="0" distL="0" distR="0" wp14:anchorId="4058D696" wp14:editId="49EA7025">
                <wp:extent cx="6579235" cy="876300"/>
                <wp:effectExtent l="9525" t="9525" r="2540" b="9525"/>
                <wp:docPr id="8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876300"/>
                          <a:chOff x="0" y="0"/>
                          <a:chExt cx="10361" cy="1380"/>
                        </a:xfrm>
                      </wpg:grpSpPr>
                      <wps:wsp>
                        <wps:cNvPr id="9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3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" y="137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13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67B49" id="Group 87" o:spid="_x0000_s1026" style="width:518.05pt;height:69pt;mso-position-horizontal-relative:char;mso-position-vertical-relative:line" coordsize="10361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">
                <v:line id="Line 91" o:spid="_x0000_s1027" style="position:absolute;visibility:visible;mso-wrap-style:square" from="10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90" o:spid="_x0000_s1028" style="position:absolute;visibility:visible;mso-wrap-style:square" from="5,0" to="5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89" o:spid="_x0000_s1029" style="position:absolute;visibility:visible;mso-wrap-style:square" from="10,1375" to="10351,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line id="Line 88" o:spid="_x0000_s1030" style="position:absolute;visibility:visible;mso-wrap-style:square" from="10356,0" to="10356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48539BC1" w14:textId="77777777" w:rsidR="002069A4" w:rsidRDefault="002069A4">
      <w:pPr>
        <w:pStyle w:val="Corpotesto"/>
        <w:spacing w:before="7"/>
        <w:rPr>
          <w:b/>
          <w:sz w:val="8"/>
        </w:rPr>
      </w:pPr>
    </w:p>
    <w:p w14:paraId="4A8B1F4B" w14:textId="77777777" w:rsidR="002069A4" w:rsidRDefault="00E36EEA">
      <w:pPr>
        <w:pStyle w:val="Paragrafoelenco"/>
        <w:numPr>
          <w:ilvl w:val="0"/>
          <w:numId w:val="5"/>
        </w:numPr>
        <w:tabs>
          <w:tab w:val="left" w:pos="396"/>
        </w:tabs>
        <w:ind w:hanging="249"/>
        <w:jc w:val="left"/>
        <w:rPr>
          <w:b/>
          <w:sz w:val="20"/>
        </w:rPr>
      </w:pPr>
      <w:r>
        <w:rPr>
          <w:b/>
          <w:sz w:val="20"/>
        </w:rPr>
        <w:t>2 Modalità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verifica</w:t>
      </w:r>
    </w:p>
    <w:p w14:paraId="563C5477" w14:textId="0BCC13DC" w:rsidR="002069A4" w:rsidRDefault="003A278A">
      <w:pPr>
        <w:pStyle w:val="Corpotesto"/>
        <w:ind w:left="284"/>
      </w:pPr>
      <w:r>
        <w:rPr>
          <w:noProof/>
        </w:rPr>
        <mc:AlternateContent>
          <mc:Choice Requires="wpg">
            <w:drawing>
              <wp:inline distT="0" distB="0" distL="0" distR="0" wp14:anchorId="7BCBD10C" wp14:editId="70E7E86A">
                <wp:extent cx="6579235" cy="876300"/>
                <wp:effectExtent l="9525" t="9525" r="2540" b="9525"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876300"/>
                          <a:chOff x="0" y="0"/>
                          <a:chExt cx="10361" cy="1380"/>
                        </a:xfrm>
                      </wpg:grpSpPr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3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" y="137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13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801A7" id="Group 82" o:spid="_x0000_s1026" style="width:518.05pt;height:69pt;mso-position-horizontal-relative:char;mso-position-vertical-relative:line" coordsize="10361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">
                <v:line id="Line 86" o:spid="_x0000_s1027" style="position:absolute;visibility:visible;mso-wrap-style:square" from="10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line id="Line 85" o:spid="_x0000_s1028" style="position:absolute;visibility:visible;mso-wrap-style:square" from="5,0" to="5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84" o:spid="_x0000_s1029" style="position:absolute;visibility:visible;mso-wrap-style:square" from="10,1375" to="10351,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83" o:spid="_x0000_s1030" style="position:absolute;visibility:visible;mso-wrap-style:square" from="10356,0" to="10356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6381395D" w14:textId="77777777" w:rsidR="002069A4" w:rsidRDefault="002069A4">
      <w:pPr>
        <w:pStyle w:val="Corpotesto"/>
        <w:spacing w:before="7"/>
        <w:rPr>
          <w:b/>
          <w:sz w:val="8"/>
        </w:rPr>
      </w:pPr>
    </w:p>
    <w:p w14:paraId="6F828058" w14:textId="77777777" w:rsidR="002069A4" w:rsidRDefault="00E36EEA">
      <w:pPr>
        <w:pStyle w:val="Paragrafoelenco"/>
        <w:numPr>
          <w:ilvl w:val="1"/>
          <w:numId w:val="5"/>
        </w:numPr>
        <w:tabs>
          <w:tab w:val="left" w:pos="524"/>
        </w:tabs>
        <w:spacing w:before="99"/>
        <w:ind w:hanging="377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disciplinare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2069A4" w14:paraId="5DAB1637" w14:textId="77777777">
        <w:trPr>
          <w:trHeight w:val="2810"/>
        </w:trPr>
        <w:tc>
          <w:tcPr>
            <w:tcW w:w="2381" w:type="dxa"/>
          </w:tcPr>
          <w:p w14:paraId="7C82AED2" w14:textId="77777777" w:rsidR="002069A4" w:rsidRDefault="00E36EEA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3C799C0F" w14:textId="77777777" w:rsidR="002069A4" w:rsidRDefault="002069A4">
            <w:pPr>
              <w:pStyle w:val="TableParagraph"/>
              <w:rPr>
                <w:b/>
                <w:sz w:val="24"/>
              </w:rPr>
            </w:pPr>
          </w:p>
          <w:p w14:paraId="2064C956" w14:textId="77777777" w:rsidR="002069A4" w:rsidRDefault="002069A4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558CB292" w14:textId="77777777" w:rsidR="002069A4" w:rsidRDefault="00E36EEA">
            <w:pPr>
              <w:pStyle w:val="TableParagraph"/>
              <w:tabs>
                <w:tab w:val="left" w:pos="2312"/>
              </w:tabs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14:paraId="11AB6C13" w14:textId="77777777" w:rsidR="002069A4" w:rsidRDefault="00E36EEA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– Segue la progettazione didattica della classe e si applicano gli stessi criteri di valutazione</w:t>
            </w:r>
          </w:p>
          <w:p w14:paraId="785DD0FE" w14:textId="77777777" w:rsidR="002069A4" w:rsidRDefault="00E36EEA">
            <w:pPr>
              <w:pStyle w:val="TableParagraph"/>
              <w:spacing w:before="176" w:line="259" w:lineRule="auto"/>
              <w:ind w:left="110" w:right="29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 e ai criteri di valutazione: …</w:t>
            </w:r>
          </w:p>
          <w:p w14:paraId="4227940A" w14:textId="77777777" w:rsidR="002069A4" w:rsidRDefault="00E36EEA">
            <w:pPr>
              <w:pStyle w:val="TableParagraph"/>
              <w:spacing w:before="161"/>
              <w:ind w:left="388"/>
              <w:rPr>
                <w:sz w:val="18"/>
              </w:rPr>
            </w:pPr>
            <w:r>
              <w:rPr>
                <w:sz w:val="18"/>
              </w:rPr>
              <w:t>con verifiche identiche [ ] equipoll</w:t>
            </w:r>
            <w:r>
              <w:rPr>
                <w:sz w:val="18"/>
              </w:rPr>
              <w:t>enti [ ]</w:t>
            </w:r>
          </w:p>
          <w:p w14:paraId="03670F8A" w14:textId="77777777" w:rsidR="002069A4" w:rsidRDefault="00E36EEA">
            <w:pPr>
              <w:pStyle w:val="TableParagraph"/>
              <w:spacing w:before="10" w:line="390" w:lineRule="atLeast"/>
              <w:ind w:left="388" w:right="3977" w:hanging="279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C – Segue un percorso didattico differenziato con verifiche [ ] non equipollenti</w:t>
            </w:r>
          </w:p>
          <w:p w14:paraId="23CBD4AF" w14:textId="77777777" w:rsidR="002069A4" w:rsidRDefault="00E36EEA">
            <w:pPr>
              <w:pStyle w:val="TableParagraph"/>
              <w:tabs>
                <w:tab w:val="left" w:leader="dot" w:pos="7602"/>
              </w:tabs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[indicare la o le attività alternative svolte in caso di differenziazione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  <w:tr w:rsidR="002069A4" w14:paraId="68C3F336" w14:textId="77777777">
        <w:trPr>
          <w:trHeight w:val="2817"/>
        </w:trPr>
        <w:tc>
          <w:tcPr>
            <w:tcW w:w="2381" w:type="dxa"/>
          </w:tcPr>
          <w:p w14:paraId="07801141" w14:textId="77777777" w:rsidR="002069A4" w:rsidRDefault="00E36EEA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572292D9" w14:textId="77777777" w:rsidR="002069A4" w:rsidRDefault="002069A4">
            <w:pPr>
              <w:pStyle w:val="TableParagraph"/>
              <w:rPr>
                <w:b/>
                <w:sz w:val="24"/>
              </w:rPr>
            </w:pPr>
          </w:p>
          <w:p w14:paraId="64687D6D" w14:textId="77777777" w:rsidR="002069A4" w:rsidRDefault="002069A4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17A09C56" w14:textId="77777777" w:rsidR="002069A4" w:rsidRDefault="00E36EEA">
            <w:pPr>
              <w:pStyle w:val="TableParagraph"/>
              <w:tabs>
                <w:tab w:val="left" w:pos="2312"/>
              </w:tabs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14:paraId="079A4BA3" w14:textId="77777777" w:rsidR="002069A4" w:rsidRDefault="00E36EEA">
            <w:pPr>
              <w:pStyle w:val="TableParagraph"/>
              <w:spacing w:before="117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A – Segue la progettazione didattica della classe e si applicano gli stessi criteri di valutazione</w:t>
            </w:r>
          </w:p>
          <w:p w14:paraId="45546F20" w14:textId="77777777" w:rsidR="002069A4" w:rsidRDefault="00E36EEA">
            <w:pPr>
              <w:pStyle w:val="TableParagraph"/>
              <w:spacing w:before="179" w:line="259" w:lineRule="auto"/>
              <w:ind w:left="110" w:right="718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 xml:space="preserve">B – Rispetto alla progettazione didattica della classe sono applicate le seguenti personalizzazioni in relazione agli obiettivi specifici di apprendimento </w:t>
            </w:r>
            <w:r>
              <w:rPr>
                <w:sz w:val="18"/>
              </w:rPr>
              <w:t>(conoscenze, abilità, competenze) e ai criteri di valutazione: …</w:t>
            </w:r>
          </w:p>
          <w:p w14:paraId="53380055" w14:textId="77777777" w:rsidR="002069A4" w:rsidRDefault="00E36EEA">
            <w:pPr>
              <w:pStyle w:val="TableParagraph"/>
              <w:spacing w:before="161"/>
              <w:ind w:left="388"/>
              <w:rPr>
                <w:sz w:val="18"/>
              </w:rPr>
            </w:pPr>
            <w:r>
              <w:rPr>
                <w:sz w:val="18"/>
              </w:rPr>
              <w:t>con verifiche identiche [ ] equipollenti [ ]</w:t>
            </w:r>
          </w:p>
          <w:p w14:paraId="26719153" w14:textId="77777777" w:rsidR="002069A4" w:rsidRDefault="00E36EEA">
            <w:pPr>
              <w:pStyle w:val="TableParagraph"/>
              <w:spacing w:before="10" w:line="390" w:lineRule="atLeast"/>
              <w:ind w:left="388" w:right="3977" w:hanging="279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C – Segue un percorso didattico differenziato con verifiche [ ] non equipollenti</w:t>
            </w:r>
          </w:p>
          <w:p w14:paraId="6DE0EBD3" w14:textId="77777777" w:rsidR="002069A4" w:rsidRDefault="00E36EEA">
            <w:pPr>
              <w:pStyle w:val="TableParagraph"/>
              <w:tabs>
                <w:tab w:val="left" w:leader="dot" w:pos="7599"/>
              </w:tabs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[indicare la o le attività alternative svolte in caso di differ</w:t>
            </w:r>
            <w:r>
              <w:rPr>
                <w:sz w:val="18"/>
              </w:rPr>
              <w:t>enziazione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</w:tbl>
    <w:p w14:paraId="40565EAC" w14:textId="77777777" w:rsidR="002069A4" w:rsidRDefault="00E36EEA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 w14:paraId="4C7AB038" w14:textId="77777777" w:rsidR="002069A4" w:rsidRDefault="002069A4">
      <w:pPr>
        <w:pStyle w:val="Corpotesto"/>
        <w:spacing w:before="11"/>
        <w:rPr>
          <w:rFonts w:ascii="Calibri"/>
          <w:sz w:val="23"/>
        </w:rPr>
      </w:pPr>
    </w:p>
    <w:p w14:paraId="19C735FA" w14:textId="77777777" w:rsidR="002069A4" w:rsidRDefault="00E36EEA">
      <w:pPr>
        <w:pStyle w:val="Paragrafoelenco"/>
        <w:numPr>
          <w:ilvl w:val="1"/>
          <w:numId w:val="5"/>
        </w:numPr>
        <w:tabs>
          <w:tab w:val="left" w:pos="524"/>
        </w:tabs>
        <w:spacing w:before="0"/>
        <w:ind w:hanging="377"/>
        <w:rPr>
          <w:sz w:val="14"/>
        </w:rPr>
      </w:pPr>
      <w:r>
        <w:rPr>
          <w:b/>
          <w:sz w:val="20"/>
        </w:rPr>
        <w:t>. PERCORSI PER LE COMPETENZE TRASVERSALI E L’ORIENTAMENTO</w:t>
      </w:r>
      <w:r>
        <w:rPr>
          <w:b/>
          <w:spacing w:val="-36"/>
          <w:sz w:val="20"/>
        </w:rPr>
        <w:t xml:space="preserve"> </w:t>
      </w:r>
      <w:r>
        <w:rPr>
          <w:sz w:val="14"/>
        </w:rPr>
        <w:t>Legge 30 dicembre 2018, n. 145, art. 1, cc. 784-787</w:t>
      </w:r>
    </w:p>
    <w:p w14:paraId="0A6E854D" w14:textId="77777777" w:rsidR="002069A4" w:rsidRDefault="00E36EEA">
      <w:pPr>
        <w:spacing w:before="2"/>
        <w:ind w:left="147"/>
        <w:rPr>
          <w:sz w:val="18"/>
        </w:rPr>
      </w:pPr>
      <w:r>
        <w:rPr>
          <w:sz w:val="18"/>
        </w:rPr>
        <w:t>(a partire dalla classe III)</w:t>
      </w:r>
    </w:p>
    <w:p w14:paraId="4CFC8768" w14:textId="77777777" w:rsidR="002069A4" w:rsidRDefault="00E36EEA">
      <w:pPr>
        <w:pStyle w:val="Titolo4"/>
        <w:spacing w:before="176"/>
        <w:ind w:left="263"/>
      </w:pPr>
      <w:r>
        <w:t>Tipologia di percorso per le competenze trasversali e l’orientamento</w:t>
      </w:r>
    </w:p>
    <w:p w14:paraId="0EE36F9C" w14:textId="77777777" w:rsidR="002069A4" w:rsidRDefault="002069A4">
      <w:pPr>
        <w:pStyle w:val="Corpotesto"/>
        <w:rPr>
          <w:b/>
          <w:sz w:val="15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2069A4" w14:paraId="2F5BDB12" w14:textId="77777777">
        <w:trPr>
          <w:trHeight w:val="2179"/>
        </w:trPr>
        <w:tc>
          <w:tcPr>
            <w:tcW w:w="2410" w:type="dxa"/>
          </w:tcPr>
          <w:p w14:paraId="463D6A72" w14:textId="77777777" w:rsidR="002069A4" w:rsidRDefault="00E36EEA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 PERCORSO AZIENDALE:</w:t>
            </w:r>
          </w:p>
        </w:tc>
        <w:tc>
          <w:tcPr>
            <w:tcW w:w="7941" w:type="dxa"/>
          </w:tcPr>
          <w:p w14:paraId="3D2968C9" w14:textId="77777777" w:rsidR="002069A4" w:rsidRDefault="00E36EEA">
            <w:pPr>
              <w:pStyle w:val="TableParagraph"/>
              <w:tabs>
                <w:tab w:val="left" w:pos="6865"/>
                <w:tab w:val="left" w:pos="6901"/>
              </w:tabs>
              <w:spacing w:line="376" w:lineRule="auto"/>
              <w:ind w:left="110" w:right="102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 DELLA CONVENZIONE</w:t>
            </w:r>
            <w:r>
              <w:rPr>
                <w:rFonts w:ascii="Calibri"/>
                <w:spacing w:val="-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 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 AZIENDALE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78A5CAE5" w14:textId="77777777" w:rsidR="002069A4" w:rsidRDefault="00E36EEA">
            <w:pPr>
              <w:pStyle w:val="TableParagraph"/>
              <w:tabs>
                <w:tab w:val="left" w:pos="6853"/>
              </w:tabs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TUTOR SCOLASTICO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(INTERNO),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0B65B845" w14:textId="77777777" w:rsidR="002069A4" w:rsidRDefault="00E36EEA">
            <w:pPr>
              <w:pStyle w:val="TableParagraph"/>
              <w:spacing w:before="19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 diverso dal docente di sostegno</w:t>
            </w:r>
          </w:p>
          <w:p w14:paraId="585AD2F5" w14:textId="77777777" w:rsidR="002069A4" w:rsidRDefault="00E36EEA">
            <w:pPr>
              <w:pStyle w:val="TableParagraph"/>
              <w:tabs>
                <w:tab w:val="left" w:pos="6863"/>
              </w:tabs>
              <w:spacing w:before="140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 E ORGANIZZAZIONE TEMPORALE DEL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2069A4" w14:paraId="0FDE326E" w14:textId="77777777">
        <w:trPr>
          <w:trHeight w:val="647"/>
        </w:trPr>
        <w:tc>
          <w:tcPr>
            <w:tcW w:w="2410" w:type="dxa"/>
          </w:tcPr>
          <w:p w14:paraId="71F001C0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1F801624" w14:textId="77777777" w:rsidR="002069A4" w:rsidRDefault="00E36EEA">
            <w:pPr>
              <w:pStyle w:val="TableParagraph"/>
              <w:tabs>
                <w:tab w:val="left" w:pos="5951"/>
              </w:tabs>
              <w:spacing w:before="1" w:line="256" w:lineRule="auto"/>
              <w:ind w:left="110" w:right="17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 di raggiungimento della struttura ospitante o di rientro a scuola, mezzi di trasporto e figure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</w:tbl>
    <w:p w14:paraId="5A416726" w14:textId="77777777" w:rsidR="002069A4" w:rsidRDefault="002069A4">
      <w:pPr>
        <w:spacing w:line="256" w:lineRule="auto"/>
        <w:rPr>
          <w:rFonts w:ascii="Calibri" w:hAnsi="Calibri"/>
          <w:sz w:val="20"/>
        </w:rPr>
        <w:sectPr w:rsidR="002069A4">
          <w:pgSz w:w="11910" w:h="16840"/>
          <w:pgMar w:top="1040" w:right="4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2069A4" w14:paraId="18525A1B" w14:textId="77777777">
        <w:trPr>
          <w:trHeight w:val="1533"/>
        </w:trPr>
        <w:tc>
          <w:tcPr>
            <w:tcW w:w="2410" w:type="dxa"/>
          </w:tcPr>
          <w:p w14:paraId="1A1EF7B2" w14:textId="77777777" w:rsidR="002069A4" w:rsidRDefault="00E36EEA">
            <w:pPr>
              <w:pStyle w:val="TableParagraph"/>
              <w:spacing w:line="240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 PERCORSO SCOLASTICO:</w:t>
            </w:r>
          </w:p>
        </w:tc>
        <w:tc>
          <w:tcPr>
            <w:tcW w:w="7941" w:type="dxa"/>
          </w:tcPr>
          <w:p w14:paraId="311127CE" w14:textId="77777777" w:rsidR="002069A4" w:rsidRDefault="00E36EEA">
            <w:pPr>
              <w:pStyle w:val="TableParagraph"/>
              <w:tabs>
                <w:tab w:val="left" w:pos="6842"/>
              </w:tabs>
              <w:spacing w:line="240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 COINVOLTE e loro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compiti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7A30CFE4" w14:textId="77777777" w:rsidR="002069A4" w:rsidRDefault="002069A4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DA457A9" w14:textId="48CEDD30" w:rsidR="002069A4" w:rsidRDefault="003A278A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BA2B19" wp14:editId="570A7F9F">
                      <wp:extent cx="4233545" cy="8255"/>
                      <wp:effectExtent l="9525" t="9525" r="5080" b="1270"/>
                      <wp:docPr id="82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3545" cy="8255"/>
                                <a:chOff x="0" y="0"/>
                                <a:chExt cx="6667" cy="13"/>
                              </a:xfrm>
                            </wpg:grpSpPr>
                            <wps:wsp>
                              <wps:cNvPr id="83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6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215AB" id="Group 80" o:spid="_x0000_s1026" style="width:333.35pt;height:.65pt;mso-position-horizontal-relative:char;mso-position-vertical-relative:line" coordsize="666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">
                      <v:line id="Line 81" o:spid="_x0000_s1027" style="position:absolute;visibility:visible;mso-wrap-style:square" from="0,6" to="666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UB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7A3+vsQfIFe/AAAA//8DAFBLAQItABQABgAIAAAAIQDb4fbL7gAAAIUBAAATAAAAAAAAAAAA&#10;AAAAAAAAAABbQ29udGVudF9UeXBlc10ueG1sUEsBAi0AFAAGAAgAAAAhAFr0LFu/AAAAFQEAAAsA&#10;AAAAAAAAAAAAAAAAHwEAAF9yZWxzLy5yZWxzUEsBAi0AFAAGAAgAAAAhAK9t9QHEAAAA2wAAAA8A&#10;AAAAAAAAAAAAAAAABwIAAGRycy9kb3ducmV2LnhtbFBLBQYAAAAAAwADALcAAAD4AgAAAAA=&#10;" strokeweight=".22817mm"/>
                      <w10:anchorlock/>
                    </v:group>
                  </w:pict>
                </mc:Fallback>
              </mc:AlternateContent>
            </w:r>
          </w:p>
          <w:p w14:paraId="64C3D5B8" w14:textId="77777777" w:rsidR="002069A4" w:rsidRDefault="002069A4">
            <w:pPr>
              <w:pStyle w:val="TableParagraph"/>
              <w:rPr>
                <w:b/>
                <w:sz w:val="20"/>
              </w:rPr>
            </w:pPr>
          </w:p>
          <w:p w14:paraId="47EAE031" w14:textId="77777777" w:rsidR="002069A4" w:rsidRDefault="002069A4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18A7844E" w14:textId="3A50D2A6" w:rsidR="002069A4" w:rsidRDefault="003A278A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FC3EC29" wp14:editId="4F884877">
                      <wp:extent cx="4234815" cy="8255"/>
                      <wp:effectExtent l="9525" t="9525" r="13335" b="1270"/>
                      <wp:docPr id="79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4815" cy="8255"/>
                                <a:chOff x="0" y="0"/>
                                <a:chExt cx="6669" cy="13"/>
                              </a:xfrm>
                            </wpg:grpSpPr>
                            <wps:wsp>
                              <wps:cNvPr id="80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94" y="6"/>
                                  <a:ext cx="50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D13F04" id="Group 77" o:spid="_x0000_s1026" style="width:333.45pt;height:.65pt;mso-position-horizontal-relative:char;mso-position-vertical-relative:line" coordsize="66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">
                      <v:line id="Line 79" o:spid="_x0000_s1027" style="position:absolute;visibility:visible;mso-wrap-style:square" from="0,6" to="159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" strokeweight=".22817mm"/>
                      <v:line id="Line 78" o:spid="_x0000_s1028" style="position:absolute;visibility:visible;mso-wrap-style:square" from="1594,6" to="666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87twwAAANs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HcP/l/gD5PIBAAD//wMAUEsBAi0AFAAGAAgAAAAhANvh9svuAAAAhQEAABMAAAAAAAAAAAAA&#10;AAAAAAAAAFtDb250ZW50X1R5cGVzXS54bWxQSwECLQAUAAYACAAAACEAWvQsW78AAAAVAQAACwAA&#10;AAAAAAAAAAAAAAAfAQAAX3JlbHMvLnJlbHNQSwECLQAUAAYACAAAACEAMPPO7cMAAADbAAAADwAA&#10;AAAAAAAAAAAAAAAHAgAAZHJzL2Rvd25yZXYueG1sUEsFBgAAAAADAAMAtwAAAPcCAAAAAA==&#10;" strokeweight=".22817mm"/>
                      <w10:anchorlock/>
                    </v:group>
                  </w:pict>
                </mc:Fallback>
              </mc:AlternateContent>
            </w:r>
          </w:p>
          <w:p w14:paraId="6D8B6944" w14:textId="77777777" w:rsidR="002069A4" w:rsidRDefault="00E36EEA">
            <w:pPr>
              <w:pStyle w:val="TableParagraph"/>
              <w:tabs>
                <w:tab w:val="left" w:pos="6213"/>
              </w:tabs>
              <w:spacing w:before="149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 E ORGANIZZAZIONE TEMPORALE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2069A4" w14:paraId="78161E60" w14:textId="77777777">
        <w:trPr>
          <w:trHeight w:val="688"/>
        </w:trPr>
        <w:tc>
          <w:tcPr>
            <w:tcW w:w="2410" w:type="dxa"/>
          </w:tcPr>
          <w:p w14:paraId="2A576FCA" w14:textId="77777777" w:rsidR="002069A4" w:rsidRDefault="00E36EEA">
            <w:pPr>
              <w:pStyle w:val="TableParagraph"/>
              <w:spacing w:line="259" w:lineRule="auto"/>
              <w:ind w:left="110" w:right="14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 ALTRA TIPOLOGIA DI PERCORSO:</w:t>
            </w:r>
          </w:p>
        </w:tc>
        <w:tc>
          <w:tcPr>
            <w:tcW w:w="7941" w:type="dxa"/>
          </w:tcPr>
          <w:p w14:paraId="776851C6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9A4" w14:paraId="166B8139" w14:textId="77777777">
        <w:trPr>
          <w:trHeight w:val="698"/>
        </w:trPr>
        <w:tc>
          <w:tcPr>
            <w:tcW w:w="2410" w:type="dxa"/>
          </w:tcPr>
          <w:p w14:paraId="0398360D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015E36DE" w14:textId="77777777" w:rsidR="002069A4" w:rsidRDefault="00E36EEA">
            <w:pPr>
              <w:pStyle w:val="TableParagraph"/>
              <w:spacing w:line="259" w:lineRule="auto"/>
              <w:ind w:left="110" w:right="3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□ </w:t>
            </w:r>
            <w:r>
              <w:rPr>
                <w:rFonts w:ascii="Calibri" w:hAnsi="Calibri"/>
                <w:sz w:val="20"/>
              </w:rPr>
              <w:t xml:space="preserve">attività condivise con l’Ente locale ai fini del </w:t>
            </w:r>
            <w:r>
              <w:rPr>
                <w:rFonts w:ascii="Calibri" w:hAnsi="Calibri"/>
                <w:sz w:val="20"/>
                <w:u w:val="single"/>
              </w:rPr>
              <w:t>Progetto individuale</w:t>
            </w:r>
            <w:r>
              <w:rPr>
                <w:rFonts w:ascii="Calibri" w:hAnsi="Calibri"/>
                <w:sz w:val="20"/>
              </w:rPr>
              <w:t xml:space="preserve"> di cui al D. Lgs. 66/2017, art. 6.</w:t>
            </w:r>
          </w:p>
        </w:tc>
      </w:tr>
    </w:tbl>
    <w:p w14:paraId="35491F62" w14:textId="77777777" w:rsidR="002069A4" w:rsidRDefault="002069A4">
      <w:pPr>
        <w:pStyle w:val="Corpotesto"/>
        <w:spacing w:before="3"/>
        <w:rPr>
          <w:b/>
          <w:sz w:val="11"/>
        </w:rPr>
      </w:pPr>
    </w:p>
    <w:p w14:paraId="5145B001" w14:textId="77777777" w:rsidR="002069A4" w:rsidRDefault="00E36EEA">
      <w:pPr>
        <w:spacing w:before="100"/>
        <w:ind w:left="263"/>
        <w:rPr>
          <w:b/>
          <w:sz w:val="20"/>
        </w:rPr>
      </w:pPr>
      <w:r>
        <w:rPr>
          <w:b/>
          <w:sz w:val="20"/>
        </w:rPr>
        <w:t>Progettazione del percorso</w:t>
      </w:r>
    </w:p>
    <w:p w14:paraId="797DFDCC" w14:textId="77777777" w:rsidR="002069A4" w:rsidRDefault="002069A4">
      <w:pPr>
        <w:pStyle w:val="Corpotesto"/>
        <w:spacing w:before="8"/>
        <w:rPr>
          <w:b/>
          <w:sz w:val="11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2069A4" w14:paraId="51EB5E2E" w14:textId="77777777">
        <w:trPr>
          <w:trHeight w:val="765"/>
        </w:trPr>
        <w:tc>
          <w:tcPr>
            <w:tcW w:w="3263" w:type="dxa"/>
          </w:tcPr>
          <w:p w14:paraId="717E8520" w14:textId="77777777" w:rsidR="002069A4" w:rsidRDefault="00E36EEA">
            <w:pPr>
              <w:pStyle w:val="TableParagraph"/>
              <w:spacing w:line="259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 DI COMPETENZA DEL PROGETTO FORMATIVO</w:t>
            </w:r>
          </w:p>
        </w:tc>
        <w:tc>
          <w:tcPr>
            <w:tcW w:w="7089" w:type="dxa"/>
          </w:tcPr>
          <w:p w14:paraId="1DC60CF2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9A4" w14:paraId="68F9C479" w14:textId="77777777">
        <w:trPr>
          <w:trHeight w:val="1411"/>
        </w:trPr>
        <w:tc>
          <w:tcPr>
            <w:tcW w:w="3263" w:type="dxa"/>
          </w:tcPr>
          <w:p w14:paraId="4D88E260" w14:textId="77777777" w:rsidR="002069A4" w:rsidRDefault="00E36EEA">
            <w:pPr>
              <w:pStyle w:val="TableParagraph"/>
              <w:spacing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 L’INDICAZIONE DELLE BARRIERE E DEI FACILITATORI</w:t>
            </w:r>
          </w:p>
          <w:p w14:paraId="17616AA6" w14:textId="77777777" w:rsidR="002069A4" w:rsidRDefault="00E36EEA"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 specifico contesto ove si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realizza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 w14:paraId="0F4519C1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9A4" w14:paraId="4F6BD934" w14:textId="77777777">
        <w:trPr>
          <w:trHeight w:val="1852"/>
        </w:trPr>
        <w:tc>
          <w:tcPr>
            <w:tcW w:w="3263" w:type="dxa"/>
          </w:tcPr>
          <w:p w14:paraId="50F33B1C" w14:textId="77777777" w:rsidR="002069A4" w:rsidRDefault="00E36EEA">
            <w:pPr>
              <w:pStyle w:val="TableParagraph"/>
              <w:spacing w:line="240" w:lineRule="exact"/>
              <w:ind w:left="110"/>
              <w:rPr>
                <w:sz w:val="18"/>
              </w:rPr>
            </w:pPr>
            <w:r>
              <w:rPr>
                <w:sz w:val="20"/>
              </w:rPr>
              <w:t xml:space="preserve">TIPOLOGIE DI ATTIVITÀ </w:t>
            </w:r>
            <w:r>
              <w:rPr>
                <w:sz w:val="18"/>
              </w:rPr>
              <w:t>(es:</w:t>
            </w:r>
          </w:p>
          <w:p w14:paraId="1E2F8341" w14:textId="77777777" w:rsidR="002069A4" w:rsidRDefault="00E36EEA">
            <w:pPr>
              <w:pStyle w:val="TableParagraph"/>
              <w:spacing w:before="18" w:line="259" w:lineRule="auto"/>
              <w:ind w:left="110" w:right="10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incontro </w:t>
            </w:r>
            <w:r>
              <w:rPr>
                <w:spacing w:val="-2"/>
                <w:sz w:val="18"/>
              </w:rPr>
              <w:t xml:space="preserve">con </w:t>
            </w:r>
            <w:r>
              <w:rPr>
                <w:spacing w:val="-4"/>
                <w:sz w:val="18"/>
              </w:rPr>
              <w:t xml:space="preserve">esperti, visite </w:t>
            </w:r>
            <w:r>
              <w:rPr>
                <w:spacing w:val="-5"/>
                <w:sz w:val="18"/>
              </w:rPr>
              <w:t xml:space="preserve">aziendali, </w:t>
            </w:r>
            <w:r>
              <w:rPr>
                <w:spacing w:val="-4"/>
                <w:sz w:val="18"/>
              </w:rPr>
              <w:t xml:space="preserve">impresa formativa </w:t>
            </w:r>
            <w:r>
              <w:rPr>
                <w:spacing w:val="-5"/>
                <w:sz w:val="18"/>
              </w:rPr>
              <w:t xml:space="preserve">simulata, </w:t>
            </w:r>
            <w:r>
              <w:rPr>
                <w:spacing w:val="-4"/>
                <w:sz w:val="18"/>
              </w:rPr>
              <w:t xml:space="preserve">project work </w:t>
            </w:r>
            <w:r>
              <w:rPr>
                <w:sz w:val="18"/>
              </w:rPr>
              <w:t xml:space="preserve">in e </w:t>
            </w:r>
            <w:r>
              <w:rPr>
                <w:spacing w:val="-3"/>
                <w:sz w:val="18"/>
              </w:rPr>
              <w:t xml:space="preserve">con </w:t>
            </w:r>
            <w:r>
              <w:rPr>
                <w:spacing w:val="-4"/>
                <w:sz w:val="18"/>
              </w:rPr>
              <w:t>l’impresa, tirocini,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progetti </w:t>
            </w:r>
            <w:r>
              <w:rPr>
                <w:spacing w:val="-3"/>
                <w:sz w:val="18"/>
              </w:rPr>
              <w:t xml:space="preserve">di </w:t>
            </w:r>
            <w:r>
              <w:rPr>
                <w:spacing w:val="-5"/>
                <w:sz w:val="18"/>
              </w:rPr>
              <w:t xml:space="preserve">imprenditorialità </w:t>
            </w:r>
            <w:r>
              <w:rPr>
                <w:spacing w:val="-4"/>
                <w:sz w:val="18"/>
              </w:rPr>
              <w:t xml:space="preserve">ecc.) </w:t>
            </w:r>
            <w:r>
              <w:rPr>
                <w:sz w:val="18"/>
              </w:rPr>
              <w:t xml:space="preserve">e </w:t>
            </w:r>
            <w:r>
              <w:rPr>
                <w:sz w:val="20"/>
              </w:rPr>
              <w:t xml:space="preserve">MODALITÀ/FASI </w:t>
            </w:r>
            <w:r>
              <w:rPr>
                <w:sz w:val="18"/>
              </w:rPr>
              <w:t>di svolgimento delle 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</w:p>
        </w:tc>
        <w:tc>
          <w:tcPr>
            <w:tcW w:w="7089" w:type="dxa"/>
          </w:tcPr>
          <w:p w14:paraId="1FCB258A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9A4" w14:paraId="28A1CA91" w14:textId="77777777">
        <w:trPr>
          <w:trHeight w:val="804"/>
        </w:trPr>
        <w:tc>
          <w:tcPr>
            <w:tcW w:w="3263" w:type="dxa"/>
          </w:tcPr>
          <w:p w14:paraId="777870F6" w14:textId="77777777" w:rsidR="002069A4" w:rsidRDefault="00E36E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MONITORAGGIO E VALUTAZIONE</w:t>
            </w:r>
          </w:p>
        </w:tc>
        <w:tc>
          <w:tcPr>
            <w:tcW w:w="7089" w:type="dxa"/>
          </w:tcPr>
          <w:p w14:paraId="62927BBC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9A4" w14:paraId="1F1F19A7" w14:textId="77777777">
        <w:trPr>
          <w:trHeight w:val="1485"/>
        </w:trPr>
        <w:tc>
          <w:tcPr>
            <w:tcW w:w="3263" w:type="dxa"/>
          </w:tcPr>
          <w:p w14:paraId="61E4EC66" w14:textId="77777777" w:rsidR="002069A4" w:rsidRDefault="00E36EEA">
            <w:pPr>
              <w:pStyle w:val="TableParagraph"/>
              <w:spacing w:before="1" w:line="259" w:lineRule="auto"/>
              <w:ind w:left="110" w:right="269"/>
              <w:rPr>
                <w:sz w:val="18"/>
              </w:rPr>
            </w:pPr>
            <w:r>
              <w:rPr>
                <w:sz w:val="20"/>
              </w:rPr>
              <w:t xml:space="preserve">COINVOLGIMENTO DELLA RETE DI COLLABORAZIONE DEI SERVIZI TERRITORIALI </w:t>
            </w:r>
            <w:r>
              <w:rPr>
                <w:sz w:val="18"/>
              </w:rPr>
              <w:t>per la</w:t>
            </w:r>
          </w:p>
          <w:p w14:paraId="264DE916" w14:textId="77777777" w:rsidR="002069A4" w:rsidRDefault="00E36EEA">
            <w:pPr>
              <w:pStyle w:val="TableParagraph"/>
              <w:spacing w:line="259" w:lineRule="auto"/>
              <w:ind w:left="110" w:right="269"/>
              <w:rPr>
                <w:sz w:val="18"/>
              </w:rPr>
            </w:pPr>
            <w:r>
              <w:rPr>
                <w:sz w:val="18"/>
              </w:rPr>
              <w:t>prosecuzione del percorso di studi o per l’inserimento nel mondo del</w:t>
            </w:r>
          </w:p>
          <w:p w14:paraId="15F3B747" w14:textId="77777777" w:rsidR="002069A4" w:rsidRDefault="00E36EEA">
            <w:pPr>
              <w:pStyle w:val="TableParagraph"/>
              <w:spacing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 w14:paraId="41CAE0CE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9A4" w14:paraId="5A86F19D" w14:textId="77777777">
        <w:trPr>
          <w:trHeight w:val="681"/>
        </w:trPr>
        <w:tc>
          <w:tcPr>
            <w:tcW w:w="3263" w:type="dxa"/>
          </w:tcPr>
          <w:p w14:paraId="0727D4D8" w14:textId="77777777" w:rsidR="002069A4" w:rsidRDefault="00E36EEA">
            <w:pPr>
              <w:pStyle w:val="TableParagraph"/>
              <w:spacing w:line="259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 Studente o della Studentessa</w:t>
            </w:r>
          </w:p>
        </w:tc>
        <w:tc>
          <w:tcPr>
            <w:tcW w:w="7089" w:type="dxa"/>
          </w:tcPr>
          <w:p w14:paraId="1E1D0649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EFFEBD" w14:textId="77777777" w:rsidR="002069A4" w:rsidRDefault="00E36EEA">
      <w:pPr>
        <w:tabs>
          <w:tab w:val="left" w:pos="2980"/>
          <w:tab w:val="left" w:pos="4896"/>
        </w:tabs>
        <w:spacing w:before="119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30C3EF2" w14:textId="1385A380" w:rsidR="002069A4" w:rsidRDefault="003A278A">
      <w:pPr>
        <w:pStyle w:val="Corpotesto"/>
        <w:ind w:left="284"/>
      </w:pPr>
      <w:r>
        <w:rPr>
          <w:noProof/>
        </w:rPr>
        <mc:AlternateContent>
          <mc:Choice Requires="wpg">
            <w:drawing>
              <wp:inline distT="0" distB="0" distL="0" distR="0" wp14:anchorId="1CFBCE29" wp14:editId="654141C9">
                <wp:extent cx="6579235" cy="547370"/>
                <wp:effectExtent l="9525" t="9525" r="2540" b="5080"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547370"/>
                          <a:chOff x="0" y="0"/>
                          <a:chExt cx="10361" cy="862"/>
                        </a:xfrm>
                      </wpg:grpSpPr>
                      <wps:wsp>
                        <wps:cNvPr id="7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25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272" y="5"/>
                            <a:ext cx="707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" y="857"/>
                            <a:ext cx="3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267" y="0"/>
                            <a:ext cx="0" cy="8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272" y="857"/>
                            <a:ext cx="70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8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50A292" w14:textId="77777777" w:rsidR="002069A4" w:rsidRDefault="00E36EEA">
                              <w:pPr>
                                <w:spacing w:line="259" w:lineRule="auto"/>
                                <w:ind w:left="105" w:right="6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 di eventuale 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BCE29" id="Group 69" o:spid="_x0000_s1060" style="width:518.05pt;height:43.1pt;mso-position-horizontal-relative:char;mso-position-vertical-relative:line" coordsize="103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">
                <v:line id="Line 76" o:spid="_x0000_s1061" style="position:absolute;visibility:visible;mso-wrap-style:square" from="10,5" to="32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" strokeweight=".16936mm"/>
                <v:line id="Line 75" o:spid="_x0000_s1062" style="position:absolute;visibility:visible;mso-wrap-style:square" from="3272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9p6xAAAANsAAAAPAAAAZHJzL2Rvd25yZXYueG1sRI/BasMw&#10;EETvhfyD2EJvjVwb3O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Jyv2nrEAAAA2wAAAA8A&#10;AAAAAAAAAAAAAAAABwIAAGRycy9kb3ducmV2LnhtbFBLBQYAAAAAAwADALcAAAD4AgAAAAA=&#10;" strokeweight=".16936mm"/>
                <v:line id="Line 74" o:spid="_x0000_s1063" style="position:absolute;visibility:visible;mso-wrap-style:square" from="10,857" to="3263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73" o:spid="_x0000_s1064" style="position:absolute;visibility:visible;mso-wrap-style:square" from="3267,0" to="3267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72" o:spid="_x0000_s1065" style="position:absolute;visibility:visible;mso-wrap-style:square" from="3272,857" to="10351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71" o:spid="_x0000_s1066" style="position:absolute;visibility:visible;mso-wrap-style:square" from="10356,0" to="10356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shape id="Text Box 70" o:spid="_x0000_s1067" type="#_x0000_t202" style="position:absolute;left:4;top:4;width:3263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" filled="f" strokeweight=".48pt">
                  <v:textbox inset="0,0,0,0">
                    <w:txbxContent>
                      <w:p w14:paraId="1B50A292" w14:textId="77777777" w:rsidR="002069A4" w:rsidRDefault="00E36EEA">
                        <w:pPr>
                          <w:spacing w:line="259" w:lineRule="auto"/>
                          <w:ind w:left="105" w:right="6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 di eventuale 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D7C325" w14:textId="77777777" w:rsidR="002069A4" w:rsidRDefault="00E36EEA">
      <w:pPr>
        <w:tabs>
          <w:tab w:val="left" w:pos="2980"/>
          <w:tab w:val="left" w:pos="4896"/>
        </w:tabs>
        <w:spacing w:before="76" w:after="14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B665E99" w14:textId="25C05DE9" w:rsidR="002069A4" w:rsidRDefault="003A278A">
      <w:pPr>
        <w:pStyle w:val="Corpotesto"/>
        <w:ind w:left="284"/>
      </w:pPr>
      <w:r>
        <w:rPr>
          <w:noProof/>
        </w:rPr>
        <mc:AlternateContent>
          <mc:Choice Requires="wpg">
            <w:drawing>
              <wp:inline distT="0" distB="0" distL="0" distR="0" wp14:anchorId="1A97241D" wp14:editId="7ADA5A1F">
                <wp:extent cx="6579235" cy="1323340"/>
                <wp:effectExtent l="9525" t="9525" r="2540" b="10160"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23340"/>
                          <a:chOff x="0" y="0"/>
                          <a:chExt cx="10361" cy="2084"/>
                        </a:xfrm>
                      </wpg:grpSpPr>
                      <wps:wsp>
                        <wps:cNvPr id="5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3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272" y="5"/>
                            <a:ext cx="70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20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20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" y="2078"/>
                            <a:ext cx="3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267" y="0"/>
                            <a:ext cx="0" cy="20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262" y="20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272" y="2078"/>
                            <a:ext cx="70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20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350" y="20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350" y="20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20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51FB73" w14:textId="77777777" w:rsidR="002069A4" w:rsidRDefault="00E36EEA">
                              <w:pPr>
                                <w:spacing w:line="261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VERIFICA FINALE, </w:t>
                              </w:r>
                              <w:r>
                                <w:rPr>
                                  <w:sz w:val="18"/>
                                </w:rPr>
                                <w:t>con particolare riferimento:</w:t>
                              </w:r>
                            </w:p>
                            <w:p w14:paraId="4E284D9B" w14:textId="77777777" w:rsidR="002069A4" w:rsidRDefault="00E36EE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 livello di riduzione dei vincoli</w:t>
                              </w:r>
                              <w:r>
                                <w:rPr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contesto e alla </w:t>
                              </w:r>
                              <w:r>
                                <w:rPr>
                                  <w:sz w:val="18"/>
                                </w:rPr>
                                <w:t>loro eventuale permanenza;</w:t>
                              </w:r>
                            </w:p>
                            <w:p w14:paraId="7B36239F" w14:textId="77777777" w:rsidR="002069A4" w:rsidRDefault="00E36EEA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105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 misure di miglioramento da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assumere, sulla base del riscontro dei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7241D" id="Group 56" o:spid="_x0000_s1068" style="width:518.05pt;height:104.2pt;mso-position-horizontal-relative:char;mso-position-vertical-relative:line" coordsize="10361,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">
                <v:line id="Line 68" o:spid="_x0000_s1069" style="position:absolute;visibility:visible;mso-wrap-style:square" from="10,5" to="32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67" o:spid="_x0000_s1070" style="position:absolute;visibility:visible;mso-wrap-style:square" from="3272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rect id="Rectangle 66" o:spid="_x0000_s1071" style="position:absolute;top:20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65" o:spid="_x0000_s1072" style="position:absolute;top:20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64" o:spid="_x0000_s1073" style="position:absolute;visibility:visible;mso-wrap-style:square" from="10,2078" to="3263,2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63" o:spid="_x0000_s1074" style="position:absolute;visibility:visible;mso-wrap-style:square" from="3267,0" to="3267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rect id="Rectangle 62" o:spid="_x0000_s1075" style="position:absolute;left:3262;top:20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61" o:spid="_x0000_s1076" style="position:absolute;visibility:visible;mso-wrap-style:square" from="3272,2078" to="10351,2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60" o:spid="_x0000_s1077" style="position:absolute;visibility:visible;mso-wrap-style:square" from="10356,0" to="10356,2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rect id="Rectangle 59" o:spid="_x0000_s1078" style="position:absolute;left:10350;top:20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58" o:spid="_x0000_s1079" style="position:absolute;left:10350;top:20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shape id="Text Box 57" o:spid="_x0000_s1080" type="#_x0000_t202" style="position:absolute;left:4;top:4;width:3263;height:2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" filled="f" strokeweight=".48pt">
                  <v:textbox inset="0,0,0,0">
                    <w:txbxContent>
                      <w:p w14:paraId="7251FB73" w14:textId="77777777" w:rsidR="002069A4" w:rsidRDefault="00E36EEA">
                        <w:pPr>
                          <w:spacing w:line="261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VERIFICA FINALE, </w:t>
                        </w:r>
                        <w:r>
                          <w:rPr>
                            <w:sz w:val="18"/>
                          </w:rPr>
                          <w:t>con particolare riferimento:</w:t>
                        </w:r>
                      </w:p>
                      <w:p w14:paraId="4E284D9B" w14:textId="77777777" w:rsidR="002069A4" w:rsidRDefault="00E36EE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 livello di riduzione dei vincoli</w:t>
                        </w:r>
                        <w:r>
                          <w:rPr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contesto e alla </w:t>
                        </w:r>
                        <w:r>
                          <w:rPr>
                            <w:sz w:val="18"/>
                          </w:rPr>
                          <w:t>loro eventuale permanenza;</w:t>
                        </w:r>
                      </w:p>
                      <w:p w14:paraId="7B36239F" w14:textId="77777777" w:rsidR="002069A4" w:rsidRDefault="00E36EEA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105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 misure di miglioramento da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assumere, sulla base del riscontro dei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47EC9A" w14:textId="77777777" w:rsidR="002069A4" w:rsidRDefault="002069A4">
      <w:pPr>
        <w:sectPr w:rsidR="002069A4">
          <w:pgSz w:w="11910" w:h="16840"/>
          <w:pgMar w:top="1120" w:right="420" w:bottom="800" w:left="560" w:header="0" w:footer="602" w:gutter="0"/>
          <w:cols w:space="720"/>
        </w:sectPr>
      </w:pPr>
    </w:p>
    <w:p w14:paraId="3F4C7B54" w14:textId="77777777" w:rsidR="002069A4" w:rsidRDefault="00E36EEA">
      <w:pPr>
        <w:pStyle w:val="Titolo4"/>
        <w:numPr>
          <w:ilvl w:val="1"/>
          <w:numId w:val="5"/>
        </w:numPr>
        <w:tabs>
          <w:tab w:val="left" w:pos="523"/>
        </w:tabs>
        <w:spacing w:before="76"/>
        <w:ind w:left="522"/>
      </w:pPr>
      <w:r>
        <w:t>Criteri di valutazione del comportamento ed eventuali obiettivi</w:t>
      </w:r>
      <w:r>
        <w:rPr>
          <w:spacing w:val="-8"/>
        </w:rPr>
        <w:t xml:space="preserve"> </w:t>
      </w:r>
      <w:r>
        <w:t>specifici</w:t>
      </w:r>
    </w:p>
    <w:p w14:paraId="742425DF" w14:textId="77777777" w:rsidR="002069A4" w:rsidRDefault="002069A4">
      <w:pPr>
        <w:pStyle w:val="Corpotesto"/>
        <w:spacing w:before="1"/>
        <w:rPr>
          <w:b/>
          <w:sz w:val="10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2069A4" w14:paraId="312178E6" w14:textId="77777777">
        <w:trPr>
          <w:trHeight w:val="1149"/>
        </w:trPr>
        <w:tc>
          <w:tcPr>
            <w:tcW w:w="2410" w:type="dxa"/>
          </w:tcPr>
          <w:p w14:paraId="29CDD7F2" w14:textId="77777777" w:rsidR="002069A4" w:rsidRDefault="00E36EE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41" w:type="dxa"/>
          </w:tcPr>
          <w:p w14:paraId="58E2232C" w14:textId="77777777" w:rsidR="002069A4" w:rsidRDefault="00E36EEA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14:paraId="766C3B07" w14:textId="77777777" w:rsidR="002069A4" w:rsidRDefault="00E36EEA">
            <w:pPr>
              <w:pStyle w:val="TableParagraph"/>
              <w:spacing w:before="175" w:line="261" w:lineRule="auto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 raggiungimento dei seguenti obiettivi: …</w:t>
            </w:r>
          </w:p>
        </w:tc>
      </w:tr>
    </w:tbl>
    <w:p w14:paraId="6C27E50C" w14:textId="77777777" w:rsidR="002069A4" w:rsidRDefault="00E36EEA">
      <w:pPr>
        <w:tabs>
          <w:tab w:val="left" w:pos="4396"/>
          <w:tab w:val="left" w:pos="6312"/>
        </w:tabs>
        <w:spacing w:before="119" w:after="16"/>
        <w:ind w:left="263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18AE0DD" w14:textId="2895EE57" w:rsidR="002069A4" w:rsidRDefault="003A278A">
      <w:pPr>
        <w:pStyle w:val="Corpotesto"/>
        <w:ind w:left="284"/>
      </w:pPr>
      <w:r>
        <w:rPr>
          <w:noProof/>
        </w:rPr>
        <mc:AlternateContent>
          <mc:Choice Requires="wpg">
            <w:drawing>
              <wp:inline distT="0" distB="0" distL="0" distR="0" wp14:anchorId="4C45A4BF" wp14:editId="1D0A20B8">
                <wp:extent cx="6579235" cy="710565"/>
                <wp:effectExtent l="9525" t="9525" r="2540" b="13335"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710565"/>
                          <a:chOff x="0" y="0"/>
                          <a:chExt cx="10361" cy="1119"/>
                        </a:xfrm>
                      </wpg:grpSpPr>
                      <wps:wsp>
                        <wps:cNvPr id="5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988" y="5"/>
                            <a:ext cx="73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" y="1114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984" y="0"/>
                            <a:ext cx="0" cy="11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988" y="1114"/>
                            <a:ext cx="73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11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79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D8050F" w14:textId="77777777" w:rsidR="002069A4" w:rsidRDefault="00E36EEA">
                              <w:pPr>
                                <w:spacing w:line="259" w:lineRule="auto"/>
                                <w:ind w:left="139" w:right="16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 oggetto di revisione (progettazione disciplinare e/o comportamento)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45A4BF" id="Group 48" o:spid="_x0000_s1081" style="width:518.05pt;height:55.95pt;mso-position-horizontal-relative:char;mso-position-vertical-relative:line" coordsize="10361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">
                <v:line id="Line 55" o:spid="_x0000_s1082" style="position:absolute;visibility:visible;mso-wrap-style:square" from="10,5" to="29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54" o:spid="_x0000_s1083" style="position:absolute;visibility:visible;mso-wrap-style:square" from="2988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53" o:spid="_x0000_s1084" style="position:absolute;visibility:visible;mso-wrap-style:square" from="10,1114" to="2979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52" o:spid="_x0000_s1085" style="position:absolute;visibility:visible;mso-wrap-style:square" from="2984,0" to="2984,1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51" o:spid="_x0000_s1086" style="position:absolute;visibility:visible;mso-wrap-style:square" from="2988,1114" to="10351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0" o:spid="_x0000_s1087" style="position:absolute;visibility:visible;mso-wrap-style:square" from="10356,0" to="10356,1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shape id="Text Box 49" o:spid="_x0000_s1088" type="#_x0000_t202" style="position:absolute;left:4;top:4;width:2979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" filled="f" strokeweight=".48pt">
                  <v:textbox inset="0,0,0,0">
                    <w:txbxContent>
                      <w:p w14:paraId="42D8050F" w14:textId="77777777" w:rsidR="002069A4" w:rsidRDefault="00E36EEA">
                        <w:pPr>
                          <w:spacing w:line="259" w:lineRule="auto"/>
                          <w:ind w:left="139" w:righ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 oggetto di revisione (progettazione disciplinare e/o comportamento)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E16084" w14:textId="77777777" w:rsidR="002069A4" w:rsidRDefault="00E36EEA">
      <w:pPr>
        <w:pStyle w:val="Titolo4"/>
        <w:tabs>
          <w:tab w:val="left" w:pos="4454"/>
          <w:tab w:val="left" w:pos="6370"/>
        </w:tabs>
        <w:spacing w:before="77" w:after="14"/>
        <w:ind w:left="263"/>
        <w:rPr>
          <w:b w:val="0"/>
          <w:sz w:val="18"/>
        </w:rPr>
      </w:pPr>
      <w:r>
        <w:t>Verifica conclusiva</w:t>
      </w:r>
      <w:r>
        <w:rPr>
          <w:spacing w:val="-7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esiti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14:paraId="7C4086CF" w14:textId="7FB66A22" w:rsidR="002069A4" w:rsidRDefault="003A278A">
      <w:pPr>
        <w:pStyle w:val="Corpotesto"/>
        <w:ind w:left="284"/>
      </w:pPr>
      <w:r>
        <w:rPr>
          <w:noProof/>
        </w:rPr>
        <mc:AlternateContent>
          <mc:Choice Requires="wpg">
            <w:drawing>
              <wp:inline distT="0" distB="0" distL="0" distR="0" wp14:anchorId="47BEF42F" wp14:editId="58DBB4DD">
                <wp:extent cx="6579235" cy="1256665"/>
                <wp:effectExtent l="9525" t="9525" r="2540" b="10160"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256665"/>
                          <a:chOff x="0" y="0"/>
                          <a:chExt cx="10361" cy="1979"/>
                        </a:xfrm>
                      </wpg:grpSpPr>
                      <wps:wsp>
                        <wps:cNvPr id="4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988" y="5"/>
                            <a:ext cx="73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" y="1973"/>
                            <a:ext cx="2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984" y="0"/>
                            <a:ext cx="0" cy="19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988" y="1973"/>
                            <a:ext cx="73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356" y="0"/>
                            <a:ext cx="0" cy="19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79" cy="196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888B33" w14:textId="77777777" w:rsidR="002069A4" w:rsidRDefault="00E36EEA">
                              <w:pPr>
                                <w:spacing w:line="259" w:lineRule="auto"/>
                                <w:ind w:left="105" w:right="9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</w:t>
                              </w:r>
                              <w:r>
                                <w:rPr>
                                  <w:sz w:val="18"/>
                                </w:rPr>
                                <w:t>seguiti e valutazione sull'efficacia di interventi, strategie e strumenti riferiti anche all'ambiente di apprendimento.</w:t>
                              </w:r>
                            </w:p>
                            <w:p w14:paraId="1451119A" w14:textId="77777777" w:rsidR="002069A4" w:rsidRDefault="00E36EEA">
                              <w:pPr>
                                <w:spacing w:line="195" w:lineRule="exact"/>
                                <w:ind w:left="105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NB: la valutazione finale degli</w:t>
                              </w:r>
                            </w:p>
                            <w:p w14:paraId="051CEDE8" w14:textId="77777777" w:rsidR="002069A4" w:rsidRDefault="00E36EEA">
                              <w:pPr>
                                <w:spacing w:before="3"/>
                                <w:ind w:left="105" w:right="323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i/>
                                  <w:spacing w:val="-3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i/>
                                  <w:spacing w:val="-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del Consiglio di 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EF42F" id="Group 40" o:spid="_x0000_s1089" style="width:518.05pt;height:98.95pt;mso-position-horizontal-relative:char;mso-position-vertical-relative:line" coordsize="10361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">
                <v:line id="Line 47" o:spid="_x0000_s1090" style="position:absolute;visibility:visible;mso-wrap-style:square" from="10,5" to="297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46" o:spid="_x0000_s1091" style="position:absolute;visibility:visible;mso-wrap-style:square" from="2988,5" to="103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45" o:spid="_x0000_s1092" style="position:absolute;visibility:visible;mso-wrap-style:square" from="10,1973" to="2979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44" o:spid="_x0000_s1093" style="position:absolute;visibility:visible;mso-wrap-style:square" from="2984,0" to="2984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3" o:spid="_x0000_s1094" style="position:absolute;visibility:visible;mso-wrap-style:square" from="2988,1973" to="10351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2" o:spid="_x0000_s1095" style="position:absolute;visibility:visible;mso-wrap-style:square" from="10356,0" to="10356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shape id="Text Box 41" o:spid="_x0000_s1096" type="#_x0000_t202" style="position:absolute;left:4;top:4;width:2979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14:paraId="5F888B33" w14:textId="77777777" w:rsidR="002069A4" w:rsidRDefault="00E36EEA">
                        <w:pPr>
                          <w:spacing w:line="259" w:lineRule="auto"/>
                          <w:ind w:left="105" w:right="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</w:t>
                        </w:r>
                        <w:r>
                          <w:rPr>
                            <w:sz w:val="18"/>
                          </w:rPr>
                          <w:t>seguiti e valutazione sull'efficacia di interventi, strategie e strumenti riferiti anche all'ambiente di apprendimento.</w:t>
                        </w:r>
                      </w:p>
                      <w:p w14:paraId="1451119A" w14:textId="77777777" w:rsidR="002069A4" w:rsidRDefault="00E36EEA">
                        <w:pPr>
                          <w:spacing w:line="195" w:lineRule="exact"/>
                          <w:ind w:left="105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NB: la valutazione finale degli</w:t>
                        </w:r>
                      </w:p>
                      <w:p w14:paraId="051CEDE8" w14:textId="77777777" w:rsidR="002069A4" w:rsidRDefault="00E36EEA">
                        <w:pPr>
                          <w:spacing w:before="3"/>
                          <w:ind w:left="105" w:right="323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apprendimenti</w:t>
                        </w:r>
                        <w:r>
                          <w:rPr>
                            <w:i/>
                            <w:spacing w:val="-3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è</w:t>
                        </w:r>
                        <w:r>
                          <w:rPr>
                            <w:i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di</w:t>
                        </w:r>
                        <w:r>
                          <w:rPr>
                            <w:i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competenza</w:t>
                        </w:r>
                        <w:r>
                          <w:rPr>
                            <w:i/>
                            <w:spacing w:val="-29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del 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80B1C1" w14:textId="77777777" w:rsidR="002069A4" w:rsidRDefault="002069A4">
      <w:pPr>
        <w:pStyle w:val="Corpotesto"/>
      </w:pPr>
    </w:p>
    <w:p w14:paraId="2E300B03" w14:textId="30784108" w:rsidR="002069A4" w:rsidRDefault="003A278A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1FF9769" wp14:editId="47841075">
                <wp:simplePos x="0" y="0"/>
                <wp:positionH relativeFrom="page">
                  <wp:posOffset>539750</wp:posOffset>
                </wp:positionH>
                <wp:positionV relativeFrom="paragraph">
                  <wp:posOffset>132715</wp:posOffset>
                </wp:positionV>
                <wp:extent cx="6572885" cy="1341120"/>
                <wp:effectExtent l="0" t="0" r="0" b="0"/>
                <wp:wrapTopAndBottom/>
                <wp:docPr id="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1341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A352F" w14:textId="77777777" w:rsidR="002069A4" w:rsidRDefault="00E36EEA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Lo Studente/la Studentessa segue un percorso didattico di tipo:</w:t>
                            </w:r>
                          </w:p>
                          <w:p w14:paraId="74C72011" w14:textId="77777777" w:rsidR="002069A4" w:rsidRDefault="00E36EEA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 ordinario</w:t>
                            </w:r>
                          </w:p>
                          <w:p w14:paraId="16261DC5" w14:textId="77777777" w:rsidR="002069A4" w:rsidRDefault="00E36EEA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 personalizzato (con prove equipollenti)</w:t>
                            </w:r>
                          </w:p>
                          <w:p w14:paraId="4F50D021" w14:textId="77777777" w:rsidR="002069A4" w:rsidRDefault="00E36EEA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C. differenziato</w:t>
                            </w:r>
                          </w:p>
                          <w:p w14:paraId="6A4D595A" w14:textId="77777777" w:rsidR="002069A4" w:rsidRDefault="00E36EEA">
                            <w:pPr>
                              <w:spacing w:before="86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 veda, al riguardo, la declaratoria contenuta nelle Linee guida]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9769" id="Text Box 39" o:spid="_x0000_s1097" type="#_x0000_t202" style="position:absolute;margin-left:42.5pt;margin-top:10.45pt;width:517.55pt;height:105.6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" filled="f" strokeweight=".48pt">
                <v:textbox inset="0,0,0,0">
                  <w:txbxContent>
                    <w:p w14:paraId="38AA352F" w14:textId="77777777" w:rsidR="002069A4" w:rsidRDefault="00E36EEA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Lo Studente/la Studentessa segue un percorso didattico di tipo:</w:t>
                      </w:r>
                    </w:p>
                    <w:p w14:paraId="74C72011" w14:textId="77777777" w:rsidR="002069A4" w:rsidRDefault="00E36EEA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 ordinario</w:t>
                      </w:r>
                    </w:p>
                    <w:p w14:paraId="16261DC5" w14:textId="77777777" w:rsidR="002069A4" w:rsidRDefault="00E36EEA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 personalizzato (con prove equipollenti)</w:t>
                      </w:r>
                    </w:p>
                    <w:p w14:paraId="4F50D021" w14:textId="77777777" w:rsidR="002069A4" w:rsidRDefault="00E36EEA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C. differenziato</w:t>
                      </w:r>
                    </w:p>
                    <w:p w14:paraId="6A4D595A" w14:textId="77777777" w:rsidR="002069A4" w:rsidRDefault="00E36EEA">
                      <w:pPr>
                        <w:spacing w:before="86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 veda, al riguardo, la declaratoria contenuta nelle Linee 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233A06" w14:textId="77777777" w:rsidR="002069A4" w:rsidRDefault="002069A4">
      <w:pPr>
        <w:pStyle w:val="Corpotesto"/>
      </w:pPr>
    </w:p>
    <w:p w14:paraId="5675BA0A" w14:textId="77777777" w:rsidR="002069A4" w:rsidRDefault="002069A4">
      <w:pPr>
        <w:pStyle w:val="Corpotesto"/>
        <w:rPr>
          <w:sz w:val="15"/>
        </w:rPr>
      </w:pPr>
    </w:p>
    <w:p w14:paraId="7D6F04DE" w14:textId="084A8934" w:rsidR="002069A4" w:rsidRDefault="003A278A">
      <w:pPr>
        <w:pStyle w:val="Paragrafoelenco"/>
        <w:numPr>
          <w:ilvl w:val="0"/>
          <w:numId w:val="5"/>
        </w:numPr>
        <w:tabs>
          <w:tab w:val="left" w:pos="513"/>
        </w:tabs>
        <w:ind w:left="512" w:hanging="298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5607050" wp14:editId="01006C61">
                <wp:simplePos x="0" y="0"/>
                <wp:positionH relativeFrom="page">
                  <wp:posOffset>473710</wp:posOffset>
                </wp:positionH>
                <wp:positionV relativeFrom="paragraph">
                  <wp:posOffset>280035</wp:posOffset>
                </wp:positionV>
                <wp:extent cx="6746875" cy="0"/>
                <wp:effectExtent l="0" t="0" r="0" b="0"/>
                <wp:wrapTopAndBottom/>
                <wp:docPr id="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084C1" id="Line 38" o:spid="_x0000_s1026" style="position:absolute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2.05pt" to="568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" strokeweight=".48pt">
                <w10:wrap type="topAndBottom" anchorx="page"/>
              </v:line>
            </w:pict>
          </mc:Fallback>
        </mc:AlternateContent>
      </w:r>
      <w:r w:rsidR="00E36EEA">
        <w:rPr>
          <w:b/>
          <w:sz w:val="24"/>
        </w:rPr>
        <w:t>Organizzazione generale del progetto di inclusione e utilizzo delle</w:t>
      </w:r>
      <w:r w:rsidR="00E36EEA">
        <w:rPr>
          <w:b/>
          <w:spacing w:val="-17"/>
          <w:sz w:val="24"/>
        </w:rPr>
        <w:t xml:space="preserve"> </w:t>
      </w:r>
      <w:r w:rsidR="00E36EEA">
        <w:rPr>
          <w:b/>
          <w:sz w:val="24"/>
        </w:rPr>
        <w:t>risorse</w:t>
      </w:r>
    </w:p>
    <w:p w14:paraId="271AC6CA" w14:textId="77777777" w:rsidR="002069A4" w:rsidRDefault="00E36EEA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14:paraId="4948FCE3" w14:textId="77777777" w:rsidR="002069A4" w:rsidRDefault="00E36EEA">
      <w:pPr>
        <w:spacing w:before="17"/>
        <w:ind w:left="147"/>
        <w:rPr>
          <w:sz w:val="16"/>
        </w:rPr>
      </w:pPr>
      <w:r>
        <w:rPr>
          <w:sz w:val="16"/>
        </w:rPr>
        <w:t>(da adattare in base all'effettivo orario della classe)</w:t>
      </w:r>
    </w:p>
    <w:p w14:paraId="101A7193" w14:textId="77777777" w:rsidR="002069A4" w:rsidRDefault="002069A4">
      <w:pPr>
        <w:pStyle w:val="Corpotesto"/>
        <w:spacing w:before="9"/>
        <w:rPr>
          <w:sz w:val="14"/>
        </w:rPr>
      </w:pPr>
    </w:p>
    <w:p w14:paraId="6183D776" w14:textId="77777777" w:rsidR="002069A4" w:rsidRDefault="00E36EEA">
      <w:pPr>
        <w:ind w:left="431"/>
        <w:rPr>
          <w:sz w:val="18"/>
        </w:rPr>
      </w:pPr>
      <w:r>
        <w:rPr>
          <w:sz w:val="18"/>
        </w:rPr>
        <w:t>Per ogni ora specificare</w:t>
      </w:r>
      <w:r>
        <w:rPr>
          <w:sz w:val="18"/>
        </w:rPr>
        <w:t>:</w:t>
      </w:r>
    </w:p>
    <w:p w14:paraId="19EDB983" w14:textId="77777777" w:rsidR="002069A4" w:rsidRDefault="00E36EEA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 lo studente/essa è presente a scuola salvo</w:t>
      </w:r>
      <w:r>
        <w:rPr>
          <w:spacing w:val="-23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2"/>
          <w:sz w:val="18"/>
        </w:rPr>
        <w:t xml:space="preserve"> </w:t>
      </w:r>
      <w:r>
        <w:rPr>
          <w:sz w:val="18"/>
        </w:rPr>
        <w:t>specificare)</w:t>
      </w:r>
    </w:p>
    <w:p w14:paraId="4FF2A2CB" w14:textId="77777777" w:rsidR="002069A4" w:rsidRDefault="00E36EEA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>Sost.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A5C152C" w14:textId="77777777" w:rsidR="002069A4" w:rsidRDefault="00E36EEA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e/o</w:t>
      </w:r>
      <w:r>
        <w:rPr>
          <w:spacing w:val="-16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3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9A50124" w14:textId="77777777" w:rsidR="002069A4" w:rsidRDefault="002069A4">
      <w:pPr>
        <w:pStyle w:val="Corpotesto"/>
        <w:spacing w:before="1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7"/>
        <w:gridCol w:w="1561"/>
        <w:gridCol w:w="1419"/>
        <w:gridCol w:w="1417"/>
        <w:gridCol w:w="1419"/>
      </w:tblGrid>
      <w:tr w:rsidR="002069A4" w14:paraId="7B0784ED" w14:textId="77777777">
        <w:trPr>
          <w:trHeight w:val="421"/>
        </w:trPr>
        <w:tc>
          <w:tcPr>
            <w:tcW w:w="1560" w:type="dxa"/>
          </w:tcPr>
          <w:p w14:paraId="3A2998D9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8D97D58" w14:textId="77777777" w:rsidR="002069A4" w:rsidRDefault="00E36EEA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7AAA81DD" w14:textId="77777777" w:rsidR="002069A4" w:rsidRDefault="00E36EEA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7A4506E0" w14:textId="77777777" w:rsidR="002069A4" w:rsidRDefault="00E36E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9" w:type="dxa"/>
          </w:tcPr>
          <w:p w14:paraId="4525A880" w14:textId="77777777" w:rsidR="002069A4" w:rsidRDefault="00E36EE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7" w:type="dxa"/>
          </w:tcPr>
          <w:p w14:paraId="50BE0A58" w14:textId="77777777" w:rsidR="002069A4" w:rsidRDefault="00E36EEA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259FB5A0" w14:textId="77777777" w:rsidR="002069A4" w:rsidRDefault="00E36EEA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2069A4" w14:paraId="6664CB8B" w14:textId="77777777">
        <w:trPr>
          <w:trHeight w:val="578"/>
        </w:trPr>
        <w:tc>
          <w:tcPr>
            <w:tcW w:w="1560" w:type="dxa"/>
          </w:tcPr>
          <w:p w14:paraId="6A837513" w14:textId="77777777" w:rsidR="002069A4" w:rsidRDefault="00E36E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 ora</w:t>
            </w:r>
          </w:p>
        </w:tc>
        <w:tc>
          <w:tcPr>
            <w:tcW w:w="1560" w:type="dxa"/>
          </w:tcPr>
          <w:p w14:paraId="502F5934" w14:textId="77777777" w:rsidR="002069A4" w:rsidRDefault="00E36EE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37E1108" w14:textId="77777777" w:rsidR="002069A4" w:rsidRDefault="00E36EEA">
            <w:pPr>
              <w:pStyle w:val="TableParagraph"/>
              <w:spacing w:before="1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6604462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62C53B2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D93A350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3ED1120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8B6C308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9A4" w14:paraId="75BCF361" w14:textId="77777777">
        <w:trPr>
          <w:trHeight w:val="578"/>
        </w:trPr>
        <w:tc>
          <w:tcPr>
            <w:tcW w:w="1560" w:type="dxa"/>
          </w:tcPr>
          <w:p w14:paraId="43E171D5" w14:textId="77777777" w:rsidR="002069A4" w:rsidRDefault="00E36E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Seconda ora</w:t>
            </w:r>
          </w:p>
        </w:tc>
        <w:tc>
          <w:tcPr>
            <w:tcW w:w="1560" w:type="dxa"/>
          </w:tcPr>
          <w:p w14:paraId="3AD8C628" w14:textId="77777777" w:rsidR="002069A4" w:rsidRDefault="00E36EE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936B4D7" w14:textId="77777777" w:rsidR="002069A4" w:rsidRDefault="00E36EEA">
            <w:pPr>
              <w:pStyle w:val="TableParagraph"/>
              <w:spacing w:before="1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2C45A72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1CEA60D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FC50402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4379EEA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4D836DA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9A4" w14:paraId="2A07E892" w14:textId="77777777">
        <w:trPr>
          <w:trHeight w:val="577"/>
        </w:trPr>
        <w:tc>
          <w:tcPr>
            <w:tcW w:w="1560" w:type="dxa"/>
          </w:tcPr>
          <w:p w14:paraId="6CD1B431" w14:textId="77777777" w:rsidR="002069A4" w:rsidRDefault="00E36E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Terza ora</w:t>
            </w:r>
          </w:p>
        </w:tc>
        <w:tc>
          <w:tcPr>
            <w:tcW w:w="1560" w:type="dxa"/>
          </w:tcPr>
          <w:p w14:paraId="43FAA1A1" w14:textId="77777777" w:rsidR="002069A4" w:rsidRDefault="00E36EE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11771A3" w14:textId="77777777" w:rsidR="002069A4" w:rsidRDefault="00E36EEA">
            <w:pPr>
              <w:pStyle w:val="TableParagraph"/>
              <w:spacing w:before="1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B6F2D03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31ED223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0706C73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3FD2242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1183DCE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9A4" w14:paraId="3E22B9E3" w14:textId="77777777">
        <w:trPr>
          <w:trHeight w:val="578"/>
        </w:trPr>
        <w:tc>
          <w:tcPr>
            <w:tcW w:w="1560" w:type="dxa"/>
          </w:tcPr>
          <w:p w14:paraId="0C71EFA0" w14:textId="77777777" w:rsidR="002069A4" w:rsidRDefault="00E36E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 ora</w:t>
            </w:r>
          </w:p>
        </w:tc>
        <w:tc>
          <w:tcPr>
            <w:tcW w:w="1560" w:type="dxa"/>
          </w:tcPr>
          <w:p w14:paraId="0A0284A7" w14:textId="77777777" w:rsidR="002069A4" w:rsidRDefault="00E36EE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DA79EA3" w14:textId="77777777" w:rsidR="002069A4" w:rsidRDefault="00E36EEA">
            <w:pPr>
              <w:pStyle w:val="TableParagraph"/>
              <w:spacing w:before="1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27D8DE2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5B8F98E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44AB05B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05C3886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CF13FA0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9A4" w14:paraId="2D0D79D3" w14:textId="77777777">
        <w:trPr>
          <w:trHeight w:val="577"/>
        </w:trPr>
        <w:tc>
          <w:tcPr>
            <w:tcW w:w="1560" w:type="dxa"/>
          </w:tcPr>
          <w:p w14:paraId="55420E5C" w14:textId="77777777" w:rsidR="002069A4" w:rsidRDefault="00E36E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 ora</w:t>
            </w:r>
          </w:p>
        </w:tc>
        <w:tc>
          <w:tcPr>
            <w:tcW w:w="1560" w:type="dxa"/>
          </w:tcPr>
          <w:p w14:paraId="622DB18B" w14:textId="77777777" w:rsidR="002069A4" w:rsidRDefault="00E36EE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E00FE56" w14:textId="77777777" w:rsidR="002069A4" w:rsidRDefault="00E36EEA">
            <w:pPr>
              <w:pStyle w:val="TableParagraph"/>
              <w:spacing w:before="1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729DEBD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C52ED05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45BDC65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322C0AC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7463FE2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69A4" w14:paraId="031F0E43" w14:textId="77777777">
        <w:trPr>
          <w:trHeight w:val="422"/>
        </w:trPr>
        <w:tc>
          <w:tcPr>
            <w:tcW w:w="1560" w:type="dxa"/>
          </w:tcPr>
          <w:p w14:paraId="79075A62" w14:textId="77777777" w:rsidR="002069A4" w:rsidRDefault="00E36E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14:paraId="2A234D6D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75E10C3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EB5CB3A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F42475C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CB885B7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DEE8988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72CA60" w14:textId="77777777" w:rsidR="002069A4" w:rsidRDefault="002069A4">
      <w:pPr>
        <w:rPr>
          <w:rFonts w:ascii="Times New Roman"/>
          <w:sz w:val="18"/>
        </w:rPr>
        <w:sectPr w:rsidR="002069A4">
          <w:pgSz w:w="11910" w:h="16840"/>
          <w:pgMar w:top="1040" w:right="4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2069A4" w14:paraId="2A643A7A" w14:textId="77777777">
        <w:trPr>
          <w:trHeight w:val="1787"/>
        </w:trPr>
        <w:tc>
          <w:tcPr>
            <w:tcW w:w="2552" w:type="dxa"/>
          </w:tcPr>
          <w:p w14:paraId="23CA9AE6" w14:textId="77777777" w:rsidR="002069A4" w:rsidRDefault="00E36EEA">
            <w:pPr>
              <w:pStyle w:val="TableParagraph"/>
              <w:spacing w:before="79" w:line="256" w:lineRule="auto"/>
              <w:ind w:left="107" w:right="149"/>
              <w:rPr>
                <w:sz w:val="18"/>
              </w:rPr>
            </w:pPr>
            <w:r>
              <w:rPr>
                <w:sz w:val="18"/>
              </w:rPr>
              <w:t>Lo/a studente/essa frequenta con orario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14:paraId="2EA521C1" w14:textId="77777777" w:rsidR="002069A4" w:rsidRDefault="00E36EEA">
            <w:pPr>
              <w:pStyle w:val="TableParagraph"/>
              <w:tabs>
                <w:tab w:val="left" w:pos="2978"/>
                <w:tab w:val="left" w:pos="5540"/>
              </w:tabs>
              <w:spacing w:before="79" w:line="256" w:lineRule="auto"/>
              <w:ind w:left="109" w:right="78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Sì:   è presente 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 su richiesta</w:t>
            </w:r>
          </w:p>
          <w:p w14:paraId="100CA56F" w14:textId="77777777" w:rsidR="002069A4" w:rsidRDefault="00E36EEA">
            <w:pPr>
              <w:pStyle w:val="TableParagraph"/>
              <w:spacing w:before="83" w:line="256" w:lineRule="auto"/>
              <w:ind w:left="109" w:right="78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della famiglia </w:t>
            </w: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degli specialisti sanitari, in accordo con la scuola per le seguenti motivazioni:</w:t>
            </w:r>
          </w:p>
          <w:p w14:paraId="50334F44" w14:textId="77777777" w:rsidR="002069A4" w:rsidRDefault="00E36EEA">
            <w:pPr>
              <w:pStyle w:val="TableParagraph"/>
              <w:spacing w:before="85"/>
              <w:ind w:left="109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</w:t>
            </w:r>
          </w:p>
          <w:p w14:paraId="5B74C988" w14:textId="77777777" w:rsidR="002069A4" w:rsidRDefault="00E36EEA">
            <w:pPr>
              <w:pStyle w:val="TableParagraph"/>
              <w:spacing w:before="97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2069A4" w14:paraId="230553B9" w14:textId="77777777">
        <w:trPr>
          <w:trHeight w:val="923"/>
        </w:trPr>
        <w:tc>
          <w:tcPr>
            <w:tcW w:w="2552" w:type="dxa"/>
          </w:tcPr>
          <w:p w14:paraId="62242C84" w14:textId="77777777" w:rsidR="002069A4" w:rsidRDefault="00E36EEA">
            <w:pPr>
              <w:pStyle w:val="TableParagraph"/>
              <w:spacing w:before="77" w:line="256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t>Lo/a studente/essa è sempre in classe con i compagni?</w:t>
            </w:r>
          </w:p>
        </w:tc>
        <w:tc>
          <w:tcPr>
            <w:tcW w:w="7800" w:type="dxa"/>
          </w:tcPr>
          <w:p w14:paraId="20CCA7C3" w14:textId="77777777" w:rsidR="002069A4" w:rsidRDefault="00E36EEA">
            <w:pPr>
              <w:pStyle w:val="TableParagraph"/>
              <w:spacing w:before="77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664C9537" w14:textId="77777777" w:rsidR="002069A4" w:rsidRDefault="00E36EEA">
            <w:pPr>
              <w:pStyle w:val="TableParagraph"/>
              <w:tabs>
                <w:tab w:val="left" w:pos="3240"/>
              </w:tabs>
              <w:spacing w:before="97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No, in base all'orario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svolge 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laboratorio o in altri spazi per le seguenti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</w:tc>
      </w:tr>
      <w:tr w:rsidR="002069A4" w14:paraId="66C5E07E" w14:textId="77777777">
        <w:trPr>
          <w:trHeight w:val="609"/>
        </w:trPr>
        <w:tc>
          <w:tcPr>
            <w:tcW w:w="2552" w:type="dxa"/>
          </w:tcPr>
          <w:p w14:paraId="1E699389" w14:textId="77777777" w:rsidR="002069A4" w:rsidRDefault="00E36EEA">
            <w:pPr>
              <w:pStyle w:val="TableParagraph"/>
              <w:spacing w:before="77" w:line="256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800" w:type="dxa"/>
          </w:tcPr>
          <w:p w14:paraId="534DB281" w14:textId="77777777" w:rsidR="002069A4" w:rsidRDefault="00E36EEA">
            <w:pPr>
              <w:pStyle w:val="TableParagraph"/>
              <w:tabs>
                <w:tab w:val="left" w:pos="3155"/>
              </w:tabs>
              <w:spacing w:before="77"/>
              <w:ind w:left="109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settimanali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069A4" w14:paraId="4CB3AC34" w14:textId="77777777">
        <w:trPr>
          <w:trHeight w:val="844"/>
        </w:trPr>
        <w:tc>
          <w:tcPr>
            <w:tcW w:w="2552" w:type="dxa"/>
          </w:tcPr>
          <w:p w14:paraId="5042359D" w14:textId="77777777" w:rsidR="002069A4" w:rsidRDefault="00E36EEA">
            <w:pPr>
              <w:pStyle w:val="TableParagraph"/>
              <w:spacing w:before="77" w:line="259" w:lineRule="auto"/>
              <w:ind w:left="107" w:right="608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800" w:type="dxa"/>
          </w:tcPr>
          <w:p w14:paraId="170F9AD5" w14:textId="77777777" w:rsidR="002069A4" w:rsidRDefault="00E36EEA">
            <w:pPr>
              <w:pStyle w:val="TableParagraph"/>
              <w:tabs>
                <w:tab w:val="left" w:pos="7163"/>
              </w:tabs>
              <w:spacing w:before="77"/>
              <w:ind w:left="109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069A4" w14:paraId="7B2981E2" w14:textId="77777777">
        <w:trPr>
          <w:trHeight w:val="1077"/>
        </w:trPr>
        <w:tc>
          <w:tcPr>
            <w:tcW w:w="2552" w:type="dxa"/>
          </w:tcPr>
          <w:p w14:paraId="23E22407" w14:textId="77777777" w:rsidR="002069A4" w:rsidRDefault="00E36EEA">
            <w:pPr>
              <w:pStyle w:val="TableParagraph"/>
              <w:spacing w:before="78" w:line="259" w:lineRule="auto"/>
              <w:ind w:left="107" w:right="296"/>
              <w:rPr>
                <w:sz w:val="18"/>
              </w:rPr>
            </w:pPr>
            <w:r>
              <w:rPr>
                <w:sz w:val="18"/>
              </w:rPr>
              <w:t>Risorse professionali destinate all’assistenza per l’autonomia e/o per la comunicazione</w:t>
            </w:r>
          </w:p>
        </w:tc>
        <w:tc>
          <w:tcPr>
            <w:tcW w:w="7800" w:type="dxa"/>
          </w:tcPr>
          <w:p w14:paraId="358CF1EB" w14:textId="77777777" w:rsidR="002069A4" w:rsidRDefault="00E36EEA">
            <w:pPr>
              <w:pStyle w:val="TableParagraph"/>
              <w:tabs>
                <w:tab w:val="left" w:pos="5468"/>
                <w:tab w:val="left" w:pos="7232"/>
              </w:tabs>
              <w:spacing w:before="78" w:line="348" w:lineRule="auto"/>
              <w:ind w:left="109" w:right="555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069A4" w14:paraId="4E3A66A6" w14:textId="77777777">
        <w:trPr>
          <w:trHeight w:val="1470"/>
        </w:trPr>
        <w:tc>
          <w:tcPr>
            <w:tcW w:w="2552" w:type="dxa"/>
          </w:tcPr>
          <w:p w14:paraId="0268C02E" w14:textId="77777777" w:rsidR="002069A4" w:rsidRDefault="00E36EEA">
            <w:pPr>
              <w:pStyle w:val="TableParagraph"/>
              <w:spacing w:before="77" w:line="256" w:lineRule="auto"/>
              <w:ind w:left="107" w:right="254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7800" w:type="dxa"/>
          </w:tcPr>
          <w:p w14:paraId="07A1489B" w14:textId="77777777" w:rsidR="002069A4" w:rsidRDefault="00E36EEA">
            <w:pPr>
              <w:pStyle w:val="TableParagraph"/>
              <w:spacing w:before="77" w:line="256" w:lineRule="auto"/>
              <w:ind w:left="109"/>
              <w:rPr>
                <w:sz w:val="18"/>
              </w:rPr>
            </w:pPr>
            <w:r>
              <w:rPr>
                <w:sz w:val="18"/>
              </w:rPr>
              <w:t>[ ] docenti del consiglio di classe o della scuola in possesso del titolo di specializzazione per le attività di sostegno</w:t>
            </w:r>
          </w:p>
          <w:p w14:paraId="516B1603" w14:textId="77777777" w:rsidR="002069A4" w:rsidRDefault="00E36EEA">
            <w:pPr>
              <w:pStyle w:val="TableParagraph"/>
              <w:spacing w:before="85" w:line="256" w:lineRule="auto"/>
              <w:ind w:left="109" w:right="615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</w:t>
            </w:r>
            <w:r>
              <w:rPr>
                <w:sz w:val="18"/>
              </w:rPr>
              <w:t>e o in specifiche attività rivolte allo studente/essa e/o alla classe</w:t>
            </w:r>
          </w:p>
          <w:p w14:paraId="1438484D" w14:textId="77777777" w:rsidR="002069A4" w:rsidRDefault="00E36EEA">
            <w:pPr>
              <w:pStyle w:val="TableParagraph"/>
              <w:tabs>
                <w:tab w:val="left" w:pos="3971"/>
              </w:tabs>
              <w:spacing w:before="82"/>
              <w:ind w:left="109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069A4" w14:paraId="33211217" w14:textId="77777777">
        <w:trPr>
          <w:trHeight w:val="923"/>
        </w:trPr>
        <w:tc>
          <w:tcPr>
            <w:tcW w:w="2552" w:type="dxa"/>
          </w:tcPr>
          <w:p w14:paraId="3180BC62" w14:textId="77777777" w:rsidR="002069A4" w:rsidRDefault="00E36EEA">
            <w:pPr>
              <w:pStyle w:val="TableParagraph"/>
              <w:spacing w:before="79" w:line="256" w:lineRule="auto"/>
              <w:ind w:left="107" w:right="138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7800" w:type="dxa"/>
          </w:tcPr>
          <w:p w14:paraId="32C7B96B" w14:textId="77777777" w:rsidR="002069A4" w:rsidRDefault="00E36EEA">
            <w:pPr>
              <w:pStyle w:val="TableParagraph"/>
              <w:tabs>
                <w:tab w:val="left" w:pos="7167"/>
              </w:tabs>
              <w:spacing w:before="79" w:line="256" w:lineRule="auto"/>
              <w:ind w:left="109" w:right="561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 visite guidate e viaggi di istruzione organizzati per la classe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069A4" w14:paraId="57CBED6F" w14:textId="77777777">
        <w:trPr>
          <w:trHeight w:val="844"/>
        </w:trPr>
        <w:tc>
          <w:tcPr>
            <w:tcW w:w="2552" w:type="dxa"/>
          </w:tcPr>
          <w:p w14:paraId="16BFDC7E" w14:textId="77777777" w:rsidR="002069A4" w:rsidRDefault="00E36EEA">
            <w:pPr>
              <w:pStyle w:val="TableParagraph"/>
              <w:spacing w:before="79" w:line="256" w:lineRule="auto"/>
              <w:ind w:left="107" w:right="183"/>
              <w:rPr>
                <w:sz w:val="18"/>
              </w:rPr>
            </w:pPr>
            <w:r>
              <w:rPr>
                <w:sz w:val="18"/>
              </w:rPr>
              <w:t>Strategie per la prevenzione e l’eventuale gestione di comportamenti problematici</w:t>
            </w:r>
          </w:p>
        </w:tc>
        <w:tc>
          <w:tcPr>
            <w:tcW w:w="7800" w:type="dxa"/>
          </w:tcPr>
          <w:p w14:paraId="597A82F9" w14:textId="77777777" w:rsidR="002069A4" w:rsidRDefault="002069A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BFF62F2" w14:textId="77777777" w:rsidR="002069A4" w:rsidRDefault="002069A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F83CB9D" w14:textId="77777777" w:rsidR="002069A4" w:rsidRDefault="002069A4">
            <w:pPr>
              <w:pStyle w:val="TableParagraph"/>
              <w:spacing w:before="6"/>
              <w:rPr>
                <w:rFonts w:ascii="Wingdings" w:hAnsi="Wingdings"/>
                <w:sz w:val="19"/>
              </w:rPr>
            </w:pPr>
          </w:p>
          <w:p w14:paraId="1E26F684" w14:textId="4AA88785" w:rsidR="002069A4" w:rsidRDefault="003A278A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C16662" wp14:editId="53965E32">
                      <wp:extent cx="4434205" cy="7620"/>
                      <wp:effectExtent l="9525" t="9525" r="13970" b="1905"/>
                      <wp:docPr id="38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4205" cy="7620"/>
                                <a:chOff x="0" y="0"/>
                                <a:chExt cx="6983" cy="12"/>
                              </a:xfrm>
                            </wpg:grpSpPr>
                            <wps:wsp>
                              <wps:cNvPr id="39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A12DB" id="Group 36" o:spid="_x0000_s1026" style="width:349.15pt;height:.6pt;mso-position-horizontal-relative:char;mso-position-vertical-relative:line" coordsize="69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">
                      <v:line id="Line 37" o:spid="_x0000_s1027" style="position:absolute;visibility:visible;mso-wrap-style:square" from="0,6" to="698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2069A4" w14:paraId="5C2F0D4D" w14:textId="77777777">
        <w:trPr>
          <w:trHeight w:val="688"/>
        </w:trPr>
        <w:tc>
          <w:tcPr>
            <w:tcW w:w="2552" w:type="dxa"/>
          </w:tcPr>
          <w:p w14:paraId="4560A01A" w14:textId="77777777" w:rsidR="002069A4" w:rsidRDefault="00E36EEA">
            <w:pPr>
              <w:pStyle w:val="TableParagraph"/>
              <w:spacing w:before="77" w:line="256" w:lineRule="auto"/>
              <w:ind w:left="107" w:right="284"/>
              <w:rPr>
                <w:sz w:val="18"/>
              </w:rPr>
            </w:pPr>
            <w:r>
              <w:rPr>
                <w:sz w:val="18"/>
              </w:rPr>
              <w:t>Attività o progetti per l’ inclusione rivolti alla classe</w:t>
            </w:r>
          </w:p>
        </w:tc>
        <w:tc>
          <w:tcPr>
            <w:tcW w:w="7800" w:type="dxa"/>
          </w:tcPr>
          <w:p w14:paraId="26EAEB0D" w14:textId="77777777" w:rsidR="002069A4" w:rsidRDefault="002069A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D4810E4" w14:textId="77777777" w:rsidR="002069A4" w:rsidRDefault="002069A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0BCB306" w14:textId="77777777" w:rsidR="002069A4" w:rsidRDefault="002069A4">
            <w:pPr>
              <w:pStyle w:val="TableParagraph"/>
              <w:spacing w:before="9"/>
              <w:rPr>
                <w:rFonts w:ascii="Wingdings" w:hAnsi="Wingdings"/>
                <w:sz w:val="12"/>
              </w:rPr>
            </w:pPr>
          </w:p>
          <w:p w14:paraId="122CCFDD" w14:textId="796C3C05" w:rsidR="002069A4" w:rsidRDefault="003A278A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597EB3" wp14:editId="01717A44">
                      <wp:extent cx="4433570" cy="7620"/>
                      <wp:effectExtent l="9525" t="9525" r="5080" b="1905"/>
                      <wp:docPr id="36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7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30D93" id="Group 34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">
                      <v:line id="Line 35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2069A4" w14:paraId="67856286" w14:textId="77777777">
        <w:trPr>
          <w:trHeight w:val="376"/>
        </w:trPr>
        <w:tc>
          <w:tcPr>
            <w:tcW w:w="2552" w:type="dxa"/>
          </w:tcPr>
          <w:p w14:paraId="141E2FC6" w14:textId="77777777" w:rsidR="002069A4" w:rsidRDefault="00E36EEA">
            <w:pPr>
              <w:pStyle w:val="TableParagraph"/>
              <w:spacing w:before="77"/>
              <w:ind w:left="107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800" w:type="dxa"/>
          </w:tcPr>
          <w:p w14:paraId="651B6883" w14:textId="77777777" w:rsidR="002069A4" w:rsidRDefault="00E36EEA">
            <w:pPr>
              <w:pStyle w:val="TableParagraph"/>
              <w:tabs>
                <w:tab w:val="left" w:pos="7123"/>
              </w:tabs>
              <w:spacing w:before="77"/>
              <w:ind w:left="109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2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3218EF7" w14:textId="5C131AC4" w:rsidR="002069A4" w:rsidRDefault="003A278A">
      <w:pPr>
        <w:pStyle w:val="Titolo4"/>
        <w:spacing w:before="115" w:after="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890816" behindDoc="1" locked="0" layoutInCell="1" allowOverlap="1" wp14:anchorId="664D4424" wp14:editId="25878C03">
                <wp:simplePos x="0" y="0"/>
                <wp:positionH relativeFrom="page">
                  <wp:posOffset>2613025</wp:posOffset>
                </wp:positionH>
                <wp:positionV relativeFrom="page">
                  <wp:posOffset>2559685</wp:posOffset>
                </wp:positionV>
                <wp:extent cx="3558540" cy="0"/>
                <wp:effectExtent l="0" t="0" r="0" b="0"/>
                <wp:wrapNone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854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673F3" id="Line 33" o:spid="_x0000_s1026" style="position:absolute;z-index:-2534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5.75pt,201.55pt" to="485.95pt,2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891840" behindDoc="1" locked="0" layoutInCell="1" allowOverlap="1" wp14:anchorId="3D3C0F77" wp14:editId="39EB18CB">
                <wp:simplePos x="0" y="0"/>
                <wp:positionH relativeFrom="page">
                  <wp:posOffset>2139950</wp:posOffset>
                </wp:positionH>
                <wp:positionV relativeFrom="page">
                  <wp:posOffset>3397885</wp:posOffset>
                </wp:positionV>
                <wp:extent cx="4433570" cy="0"/>
                <wp:effectExtent l="0" t="0" r="0" b="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E7ED5" id="Line 32" o:spid="_x0000_s1026" style="position:absolute;z-index:-2534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8.5pt,267.55pt" to="517.6pt,2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9892864" behindDoc="1" locked="0" layoutInCell="1" allowOverlap="1" wp14:anchorId="442A21C5" wp14:editId="4FBD35D5">
                <wp:simplePos x="0" y="0"/>
                <wp:positionH relativeFrom="page">
                  <wp:posOffset>2139950</wp:posOffset>
                </wp:positionH>
                <wp:positionV relativeFrom="page">
                  <wp:posOffset>5721350</wp:posOffset>
                </wp:positionV>
                <wp:extent cx="4433570" cy="0"/>
                <wp:effectExtent l="0" t="0" r="0" b="0"/>
                <wp:wrapNone/>
                <wp:docPr id="3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675B0" id="Line 31" o:spid="_x0000_s1026" style="position:absolute;z-index:-2534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8.5pt,450.5pt" to="517.6pt,4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" strokeweight=".20003mm">
                <w10:wrap anchorx="page" anchory="page"/>
              </v:line>
            </w:pict>
          </mc:Fallback>
        </mc:AlternateContent>
      </w:r>
      <w:r w:rsidR="00E36EEA">
        <w:t>Interventi e attività extrascolastiche attive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6"/>
        <w:gridCol w:w="1407"/>
        <w:gridCol w:w="3380"/>
        <w:gridCol w:w="2439"/>
      </w:tblGrid>
      <w:tr w:rsidR="002069A4" w14:paraId="2E77C8FC" w14:textId="77777777">
        <w:trPr>
          <w:trHeight w:val="1223"/>
        </w:trPr>
        <w:tc>
          <w:tcPr>
            <w:tcW w:w="2300" w:type="dxa"/>
          </w:tcPr>
          <w:p w14:paraId="39765CDE" w14:textId="77777777" w:rsidR="002069A4" w:rsidRDefault="00E36EEA">
            <w:pPr>
              <w:pStyle w:val="TableParagraph"/>
              <w:spacing w:before="119" w:line="259" w:lineRule="auto"/>
              <w:ind w:left="107" w:right="143"/>
              <w:rPr>
                <w:sz w:val="16"/>
              </w:rPr>
            </w:pPr>
            <w:r>
              <w:rPr>
                <w:sz w:val="18"/>
              </w:rPr>
              <w:t xml:space="preserve">Tipologia </w:t>
            </w:r>
            <w:r>
              <w:rPr>
                <w:sz w:val="16"/>
              </w:rPr>
              <w:t>(es. riabilitazione, attività extrascolastiche, attività ludico/ricreative, trasporto scolastico etc.)</w:t>
            </w:r>
          </w:p>
        </w:tc>
        <w:tc>
          <w:tcPr>
            <w:tcW w:w="826" w:type="dxa"/>
          </w:tcPr>
          <w:p w14:paraId="0CD580E7" w14:textId="77777777" w:rsidR="002069A4" w:rsidRDefault="00E36EEA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7" w:type="dxa"/>
          </w:tcPr>
          <w:p w14:paraId="75BED6A3" w14:textId="77777777" w:rsidR="002069A4" w:rsidRDefault="00E36EEA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14:paraId="353D1850" w14:textId="77777777" w:rsidR="002069A4" w:rsidRDefault="00E36EEA">
            <w:pPr>
              <w:pStyle w:val="TableParagraph"/>
              <w:spacing w:before="119" w:line="259" w:lineRule="auto"/>
              <w:ind w:left="109" w:right="729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14:paraId="03DA7A86" w14:textId="77777777" w:rsidR="002069A4" w:rsidRDefault="00E36EEA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F9B28C4" w14:textId="77777777" w:rsidR="002069A4" w:rsidRDefault="00E36EEA">
            <w:pPr>
              <w:pStyle w:val="TableParagraph"/>
              <w:spacing w:before="138"/>
              <w:ind w:left="109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2069A4" w14:paraId="7667C24F" w14:textId="77777777">
        <w:trPr>
          <w:trHeight w:val="1418"/>
        </w:trPr>
        <w:tc>
          <w:tcPr>
            <w:tcW w:w="2300" w:type="dxa"/>
          </w:tcPr>
          <w:p w14:paraId="44664709" w14:textId="77777777" w:rsidR="002069A4" w:rsidRDefault="00E36EEA">
            <w:pPr>
              <w:pStyle w:val="TableParagraph"/>
              <w:spacing w:before="119" w:line="261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Attività extrascolastiche di tipo informale</w:t>
            </w:r>
          </w:p>
        </w:tc>
        <w:tc>
          <w:tcPr>
            <w:tcW w:w="826" w:type="dxa"/>
          </w:tcPr>
          <w:p w14:paraId="22BFF5CB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14:paraId="39453833" w14:textId="77777777" w:rsidR="002069A4" w:rsidRDefault="00E36EEA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14:paraId="2F89D2FF" w14:textId="77777777" w:rsidR="002069A4" w:rsidRDefault="00E36EEA">
            <w:pPr>
              <w:pStyle w:val="TableParagraph"/>
              <w:spacing w:before="119" w:line="261" w:lineRule="auto"/>
              <w:ind w:left="109" w:right="729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14:paraId="55704BA4" w14:textId="77777777" w:rsidR="002069A4" w:rsidRDefault="00E36EEA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012A599" w14:textId="77777777" w:rsidR="002069A4" w:rsidRDefault="00E36EEA">
            <w:pPr>
              <w:pStyle w:val="TableParagraph"/>
              <w:spacing w:before="139"/>
              <w:ind w:left="109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14:paraId="059647D7" w14:textId="77777777" w:rsidR="002069A4" w:rsidRDefault="002069A4">
      <w:pPr>
        <w:pStyle w:val="Corpotesto"/>
        <w:rPr>
          <w:b/>
          <w:sz w:val="24"/>
        </w:rPr>
      </w:pPr>
    </w:p>
    <w:p w14:paraId="714EAF63" w14:textId="77777777" w:rsidR="002069A4" w:rsidRDefault="00E36EEA">
      <w:pPr>
        <w:tabs>
          <w:tab w:val="left" w:pos="2980"/>
          <w:tab w:val="left" w:pos="4896"/>
        </w:tabs>
        <w:spacing w:before="211" w:after="14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2AB5037" w14:textId="3B21D8FE" w:rsidR="002069A4" w:rsidRDefault="003A278A">
      <w:pPr>
        <w:pStyle w:val="Corpotesto"/>
        <w:ind w:left="143"/>
      </w:pPr>
      <w:r>
        <w:rPr>
          <w:noProof/>
        </w:rPr>
        <mc:AlternateContent>
          <mc:Choice Requires="wpg">
            <w:drawing>
              <wp:inline distT="0" distB="0" distL="0" distR="0" wp14:anchorId="1F5E5EBB" wp14:editId="71829F30">
                <wp:extent cx="6489065" cy="561340"/>
                <wp:effectExtent l="9525" t="9525" r="6985" b="10160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282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44" y="5"/>
                            <a:ext cx="736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" y="878"/>
                            <a:ext cx="282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840" y="0"/>
                            <a:ext cx="0" cy="8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844" y="878"/>
                            <a:ext cx="736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214" y="0"/>
                            <a:ext cx="0" cy="8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835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7583EF" w14:textId="77777777" w:rsidR="002069A4" w:rsidRDefault="00E36EEA">
                              <w:pPr>
                                <w:spacing w:line="259" w:lineRule="auto"/>
                                <w:ind w:left="103" w:right="25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 revisione relativi alle risorse professionali 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E5EBB" id="Group 23" o:spid="_x0000_s1098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">
                <v:line id="Line 30" o:spid="_x0000_s1099" style="position:absolute;visibility:visible;mso-wrap-style:square" from="10,5" to="28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1b/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" strokeweight=".16936mm"/>
                <v:line id="Line 29" o:spid="_x0000_s1100" style="position:absolute;visibility:visible;mso-wrap-style:square" from="2844,5" to="102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/NkxAAAANsAAAAPAAAAZHJzL2Rvd25yZXYueG1sRI/BasMw&#10;EETvhfyD2EJujVwH3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PAn82TEAAAA2wAAAA8A&#10;AAAAAAAAAAAAAAAABwIAAGRycy9kb3ducmV2LnhtbFBLBQYAAAAAAwADALcAAAD4AgAAAAA=&#10;" strokeweight=".16936mm"/>
                <v:line id="Line 28" o:spid="_x0000_s1101" style="position:absolute;visibility:visible;mso-wrap-style:square" from="10,878" to="2835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" strokeweight=".16936mm"/>
                <v:line id="Line 27" o:spid="_x0000_s1102" style="position:absolute;visibility:visible;mso-wrap-style:square" from="2840,0" to="2840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26" o:spid="_x0000_s1103" style="position:absolute;visibility:visible;mso-wrap-style:square" from="2844,878" to="10209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/3N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sl6+yA/Q6xcAAAD//wMAUEsBAi0AFAAGAAgAAAAhANvh9svuAAAAhQEAABMAAAAAAAAAAAAAAAAA&#10;AAAAAFtDb250ZW50X1R5cGVzXS54bWxQSwECLQAUAAYACAAAACEAWvQsW78AAAAVAQAACwAAAAAA&#10;AAAAAAAAAAAfAQAAX3JlbHMvLnJlbHNQSwECLQAUAAYACAAAACEA+hf9zcAAAADbAAAADwAAAAAA&#10;AAAAAAAAAAAHAgAAZHJzL2Rvd25yZXYueG1sUEsFBgAAAAADAAMAtwAAAPQCAAAAAA==&#10;" strokeweight=".16936mm"/>
                <v:line id="Line 25" o:spid="_x0000_s1104" style="position:absolute;visibility:visible;mso-wrap-style:square" from="10214,0" to="10214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shape id="Text Box 24" o:spid="_x0000_s1105" type="#_x0000_t202" style="position:absolute;left:4;top:4;width:2835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JR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IRPUlHBAAAA2wAAAA8AAAAA&#10;AAAAAAAAAAAABwIAAGRycy9kb3ducmV2LnhtbFBLBQYAAAAAAwADALcAAAD1AgAAAAA=&#10;" filled="f" strokeweight=".48pt">
                  <v:textbox inset="0,0,0,0">
                    <w:txbxContent>
                      <w:p w14:paraId="597583EF" w14:textId="77777777" w:rsidR="002069A4" w:rsidRDefault="00E36EEA">
                        <w:pPr>
                          <w:spacing w:line="259" w:lineRule="auto"/>
                          <w:ind w:left="103" w:right="2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 revisione relativi alle risorse professionali 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313382" w14:textId="77777777" w:rsidR="002069A4" w:rsidRDefault="002069A4">
      <w:pPr>
        <w:sectPr w:rsidR="002069A4">
          <w:pgSz w:w="11910" w:h="16840"/>
          <w:pgMar w:top="1380" w:right="420" w:bottom="800" w:left="560" w:header="0" w:footer="602" w:gutter="0"/>
          <w:cols w:space="720"/>
        </w:sectPr>
      </w:pPr>
    </w:p>
    <w:p w14:paraId="4791E0DC" w14:textId="77777777" w:rsidR="002069A4" w:rsidRDefault="00E36EEA">
      <w:pPr>
        <w:pStyle w:val="Titolo1"/>
        <w:numPr>
          <w:ilvl w:val="0"/>
          <w:numId w:val="5"/>
        </w:numPr>
        <w:tabs>
          <w:tab w:val="left" w:pos="667"/>
        </w:tabs>
        <w:spacing w:before="83"/>
        <w:ind w:left="666" w:hanging="452"/>
        <w:jc w:val="left"/>
      </w:pPr>
      <w:r>
        <w:t>CERTIFICAZIONE DELLE</w:t>
      </w:r>
      <w:r>
        <w:rPr>
          <w:spacing w:val="-1"/>
        </w:rPr>
        <w:t xml:space="preserve"> </w:t>
      </w:r>
      <w:r>
        <w:t>COMPETENZE</w:t>
      </w:r>
    </w:p>
    <w:p w14:paraId="426C4192" w14:textId="77777777" w:rsidR="002069A4" w:rsidRDefault="00E36EEA">
      <w:pPr>
        <w:pStyle w:val="Titolo4"/>
        <w:spacing w:before="22"/>
        <w:ind w:left="572"/>
        <w:rPr>
          <w:sz w:val="24"/>
        </w:rPr>
      </w:pPr>
      <w:r>
        <w:t>relative all’assolvimento dell’obbligo d’istru</w:t>
      </w:r>
      <w:r>
        <w:t xml:space="preserve">zione nella scuola secondaria superiore </w:t>
      </w:r>
      <w:r>
        <w:rPr>
          <w:sz w:val="24"/>
        </w:rPr>
        <w:t>–</w:t>
      </w:r>
    </w:p>
    <w:p w14:paraId="4E1C5C39" w14:textId="77777777" w:rsidR="002069A4" w:rsidRDefault="00E36EEA">
      <w:pPr>
        <w:spacing w:before="3"/>
        <w:ind w:left="572"/>
        <w:rPr>
          <w:b/>
          <w:sz w:val="18"/>
        </w:rPr>
      </w:pPr>
      <w:r>
        <w:rPr>
          <w:b/>
          <w:sz w:val="20"/>
          <w:u w:val="single"/>
        </w:rPr>
        <w:t>Solo per le Classi seconde</w:t>
      </w:r>
      <w:r>
        <w:rPr>
          <w:b/>
          <w:sz w:val="20"/>
        </w:rPr>
        <w:t xml:space="preserve"> </w:t>
      </w:r>
      <w:r>
        <w:rPr>
          <w:b/>
          <w:sz w:val="18"/>
        </w:rPr>
        <w:t>(D.M. n. 139/2007 e D.M. 9/2010)</w:t>
      </w:r>
    </w:p>
    <w:p w14:paraId="310ADCE9" w14:textId="77777777" w:rsidR="002069A4" w:rsidRDefault="002069A4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2069A4" w14:paraId="3B1FE6C1" w14:textId="77777777">
        <w:trPr>
          <w:trHeight w:val="566"/>
        </w:trPr>
        <w:tc>
          <w:tcPr>
            <w:tcW w:w="9890" w:type="dxa"/>
          </w:tcPr>
          <w:p w14:paraId="08C9A732" w14:textId="77777777" w:rsidR="002069A4" w:rsidRDefault="00E36EEA">
            <w:pPr>
              <w:pStyle w:val="TableParagraph"/>
              <w:spacing w:before="82"/>
              <w:ind w:left="1687" w:right="168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 DI BASE E RELATIVI LIVELLI RAGGIUNTI</w:t>
            </w:r>
          </w:p>
        </w:tc>
      </w:tr>
      <w:tr w:rsidR="002069A4" w14:paraId="5DEF9523" w14:textId="77777777">
        <w:trPr>
          <w:trHeight w:val="2740"/>
        </w:trPr>
        <w:tc>
          <w:tcPr>
            <w:tcW w:w="9890" w:type="dxa"/>
          </w:tcPr>
          <w:p w14:paraId="51E45FCA" w14:textId="77777777" w:rsidR="002069A4" w:rsidRDefault="00E36EEA">
            <w:pPr>
              <w:pStyle w:val="TableParagraph"/>
              <w:spacing w:before="148" w:line="288" w:lineRule="auto"/>
              <w:ind w:left="107" w:right="41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 da ciascuno/a studente/essa, agli obiettivi specifici del Piano Educativo Individualizzato, anche in funzione orientativa per il proseguimento degli studi</w:t>
            </w:r>
            <w:r>
              <w:rPr>
                <w:sz w:val="18"/>
              </w:rPr>
              <w:t xml:space="preserve"> di ordine superiore ovvero per l'inserimento nel mondo del lavoro.</w:t>
            </w:r>
          </w:p>
          <w:p w14:paraId="413BB4E1" w14:textId="77777777" w:rsidR="002069A4" w:rsidRDefault="00E36EEA">
            <w:pPr>
              <w:pStyle w:val="TableParagraph"/>
              <w:spacing w:before="159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2A96F62E" w14:textId="77777777" w:rsidR="002069A4" w:rsidRDefault="002069A4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7C6EFF66" w14:textId="77777777" w:rsidR="002069A4" w:rsidRDefault="00E36EE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4948F134" w14:textId="77777777" w:rsidR="002069A4" w:rsidRDefault="002069A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E5A2931" w14:textId="77777777" w:rsidR="002069A4" w:rsidRDefault="00E36EE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3EAF35A" w14:textId="77777777" w:rsidR="002069A4" w:rsidRDefault="002069A4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7868029" w14:textId="77777777" w:rsidR="002069A4" w:rsidRDefault="00E36EE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B393D4D" w14:textId="77777777" w:rsidR="002069A4" w:rsidRDefault="002069A4">
      <w:pPr>
        <w:rPr>
          <w:sz w:val="18"/>
        </w:rPr>
        <w:sectPr w:rsidR="002069A4">
          <w:pgSz w:w="11910" w:h="16840"/>
          <w:pgMar w:top="1540" w:right="420" w:bottom="800" w:left="560" w:header="0" w:footer="602" w:gutter="0"/>
          <w:cols w:space="720"/>
        </w:sectPr>
      </w:pPr>
    </w:p>
    <w:p w14:paraId="6DF187CA" w14:textId="247214F1" w:rsidR="002069A4" w:rsidRDefault="003A278A">
      <w:pPr>
        <w:pStyle w:val="Titolo1"/>
        <w:numPr>
          <w:ilvl w:val="0"/>
          <w:numId w:val="5"/>
        </w:numPr>
        <w:tabs>
          <w:tab w:val="left" w:pos="667"/>
        </w:tabs>
        <w:spacing w:before="74"/>
        <w:ind w:left="666" w:hanging="45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7542B523" wp14:editId="66A35EA0">
                <wp:simplePos x="0" y="0"/>
                <wp:positionH relativeFrom="page">
                  <wp:posOffset>473710</wp:posOffset>
                </wp:positionH>
                <wp:positionV relativeFrom="paragraph">
                  <wp:posOffset>262255</wp:posOffset>
                </wp:positionV>
                <wp:extent cx="6746875" cy="0"/>
                <wp:effectExtent l="0" t="0" r="0" b="0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26CCC" id="Line 22" o:spid="_x0000_s1026" style="position:absolute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20.65pt" to="568.5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5584" behindDoc="1" locked="0" layoutInCell="1" allowOverlap="1" wp14:anchorId="1B2BFFEC" wp14:editId="1396FD03">
                <wp:simplePos x="0" y="0"/>
                <wp:positionH relativeFrom="page">
                  <wp:posOffset>626110</wp:posOffset>
                </wp:positionH>
                <wp:positionV relativeFrom="paragraph">
                  <wp:posOffset>367030</wp:posOffset>
                </wp:positionV>
                <wp:extent cx="6399530" cy="1423670"/>
                <wp:effectExtent l="0" t="0" r="0" b="0"/>
                <wp:wrapTopAndBottom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423670"/>
                          <a:chOff x="986" y="578"/>
                          <a:chExt cx="10078" cy="2242"/>
                        </a:xfrm>
                      </wpg:grpSpPr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96" y="583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833" y="583"/>
                            <a:ext cx="7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96" y="2815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828" y="578"/>
                            <a:ext cx="0" cy="22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833" y="2815"/>
                            <a:ext cx="7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059" y="578"/>
                            <a:ext cx="0" cy="224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582"/>
                            <a:ext cx="2838" cy="223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32CF99" w14:textId="77777777" w:rsidR="002069A4" w:rsidRDefault="00E36EEA">
                              <w:pPr>
                                <w:spacing w:before="1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 finale del PEI.</w:t>
                              </w:r>
                            </w:p>
                            <w:p w14:paraId="7F53085B" w14:textId="77777777" w:rsidR="002069A4" w:rsidRDefault="00E36EEA">
                              <w:pPr>
                                <w:spacing w:before="180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 raggiunti (con riferimento agli elementi di verifica delle varie Sezioni del PEI), tenuto conto del principio di autodeterminazione dello/a studente/essa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BFFEC" id="Group 14" o:spid="_x0000_s1106" style="position:absolute;left:0;text-align:left;margin-left:49.3pt;margin-top:28.9pt;width:503.9pt;height:112.1pt;z-index:-251600896;mso-wrap-distance-left:0;mso-wrap-distance-right:0;mso-position-horizontal-relative:page;mso-position-vertical-relative:text" coordorigin="986,578" coordsize="10078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">
                <v:line id="Line 21" o:spid="_x0000_s1107" style="position:absolute;visibility:visible;mso-wrap-style:square" from="996,583" to="3824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0" o:spid="_x0000_s1108" style="position:absolute;visibility:visible;mso-wrap-style:square" from="3833,583" to="11054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9" o:spid="_x0000_s1109" style="position:absolute;visibility:visible;mso-wrap-style:square" from="996,2815" to="3824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8" o:spid="_x0000_s1110" style="position:absolute;visibility:visible;mso-wrap-style:square" from="3828,578" to="3828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7" o:spid="_x0000_s1111" style="position:absolute;visibility:visible;mso-wrap-style:square" from="3833,2815" to="11054,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6" o:spid="_x0000_s1112" style="position:absolute;visibility:visible;mso-wrap-style:square" from="11059,578" to="11059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D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" strokeweight=".16936mm"/>
                <v:shape id="Text Box 15" o:spid="_x0000_s1113" type="#_x0000_t202" style="position:absolute;left:991;top:582;width:2838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14:paraId="7332CF99" w14:textId="77777777" w:rsidR="002069A4" w:rsidRDefault="00E36EEA">
                        <w:pPr>
                          <w:spacing w:before="1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Verifica finale del PEI.</w:t>
                        </w:r>
                      </w:p>
                      <w:p w14:paraId="7F53085B" w14:textId="77777777" w:rsidR="002069A4" w:rsidRDefault="00E36EEA">
                        <w:pPr>
                          <w:spacing w:before="180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 raggiunti (con riferimento agli elementi di verifica delle varie Sezioni del PEI), tenuto conto del principio di autodeterminazione dello/a 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36EEA">
        <w:t>Verifica finale/Proposte per le risorse professionali e i servizi d</w:t>
      </w:r>
      <w:r w:rsidR="00E36EEA">
        <w:t>i supporto</w:t>
      </w:r>
      <w:r w:rsidR="00E36EEA">
        <w:rPr>
          <w:spacing w:val="-31"/>
        </w:rPr>
        <w:t xml:space="preserve"> </w:t>
      </w:r>
      <w:r w:rsidR="00E36EEA">
        <w:t>necessari</w:t>
      </w:r>
    </w:p>
    <w:p w14:paraId="65F341E6" w14:textId="77777777" w:rsidR="002069A4" w:rsidRDefault="002069A4">
      <w:pPr>
        <w:pStyle w:val="Corpotesto"/>
        <w:spacing w:before="3"/>
        <w:rPr>
          <w:b/>
          <w:sz w:val="7"/>
        </w:rPr>
      </w:pPr>
    </w:p>
    <w:p w14:paraId="4033F596" w14:textId="77777777" w:rsidR="002069A4" w:rsidRDefault="002069A4">
      <w:pPr>
        <w:pStyle w:val="Corpotesto"/>
        <w:spacing w:before="9"/>
        <w:rPr>
          <w:b/>
          <w:sz w:val="8"/>
        </w:rPr>
      </w:pPr>
    </w:p>
    <w:p w14:paraId="24615DF3" w14:textId="77777777" w:rsidR="002069A4" w:rsidRDefault="00E36EEA">
      <w:pPr>
        <w:pStyle w:val="Titolo2"/>
        <w:spacing w:before="101"/>
        <w:rPr>
          <w:sz w:val="20"/>
        </w:rPr>
      </w:pPr>
      <w:r>
        <w:t xml:space="preserve">Aggiornamento delle condizioni di contesto e progettazione per l’a.s. successivo </w:t>
      </w:r>
      <w:r>
        <w:rPr>
          <w:sz w:val="20"/>
        </w:rPr>
        <w:t>[Sez. 5-6-7]</w:t>
      </w:r>
    </w:p>
    <w:p w14:paraId="465E00AE" w14:textId="2573F248" w:rsidR="002069A4" w:rsidRDefault="003A278A">
      <w:pPr>
        <w:pStyle w:val="Corpotesto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0205C30D" wp14:editId="432CB6F7">
                <wp:extent cx="6399530" cy="1485265"/>
                <wp:effectExtent l="9525" t="9525" r="1270" b="10160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485265"/>
                          <a:chOff x="0" y="0"/>
                          <a:chExt cx="10078" cy="2339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0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3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2333"/>
                            <a:ext cx="100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072" y="0"/>
                            <a:ext cx="0" cy="23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4C5AD" id="Group 9" o:spid="_x0000_s1026" style="width:503.9pt;height:116.95pt;mso-position-horizontal-relative:char;mso-position-vertical-relative:line" coordsize="10078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">
                <v:line id="Line 13" o:spid="_x0000_s1027" style="position:absolute;visibility:visible;mso-wrap-style:square" from="10,5" to="100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2" o:spid="_x0000_s1028" style="position:absolute;visibility:visible;mso-wrap-style:square" from="5,0" to="5,2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1" o:spid="_x0000_s1029" style="position:absolute;visibility:visible;mso-wrap-style:square" from="10,2333" to="10068,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0" o:spid="_x0000_s1030" style="position:absolute;visibility:visible;mso-wrap-style:square" from="10072,0" to="10072,2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I1wQAAANsAAAAPAAAAZHJzL2Rvd25yZXYueG1sRE9Li8Iw&#10;EL4L+x/CLHiz6SoW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KHVAjXBAAAA2w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14:paraId="1F4CDF0A" w14:textId="77777777" w:rsidR="002069A4" w:rsidRDefault="002069A4">
      <w:pPr>
        <w:pStyle w:val="Corpotesto"/>
        <w:spacing w:before="1"/>
        <w:rPr>
          <w:b/>
          <w:sz w:val="12"/>
        </w:rPr>
      </w:pPr>
    </w:p>
    <w:p w14:paraId="63155594" w14:textId="6370D0B9" w:rsidR="002069A4" w:rsidRDefault="003A278A">
      <w:pPr>
        <w:spacing w:before="100" w:line="417" w:lineRule="auto"/>
        <w:ind w:left="147" w:right="254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897984" behindDoc="1" locked="0" layoutInCell="1" allowOverlap="1" wp14:anchorId="6F1ACFA0" wp14:editId="4ED52ECA">
                <wp:simplePos x="0" y="0"/>
                <wp:positionH relativeFrom="page">
                  <wp:posOffset>431165</wp:posOffset>
                </wp:positionH>
                <wp:positionV relativeFrom="paragraph">
                  <wp:posOffset>280035</wp:posOffset>
                </wp:positionV>
                <wp:extent cx="678942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33C2B" id="Line 8" o:spid="_x0000_s1026" style="position:absolute;z-index:-2534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22.05pt" to="568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9C0FCE" wp14:editId="22101F88">
                <wp:simplePos x="0" y="0"/>
                <wp:positionH relativeFrom="page">
                  <wp:posOffset>545465</wp:posOffset>
                </wp:positionH>
                <wp:positionV relativeFrom="paragraph">
                  <wp:posOffset>583565</wp:posOffset>
                </wp:positionV>
                <wp:extent cx="6303010" cy="489775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489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304"/>
                              <w:gridCol w:w="2551"/>
                              <w:gridCol w:w="4855"/>
                              <w:gridCol w:w="107"/>
                            </w:tblGrid>
                            <w:tr w:rsidR="002069A4" w14:paraId="72B6DF3B" w14:textId="77777777">
                              <w:trPr>
                                <w:trHeight w:val="832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14:paraId="229CB748" w14:textId="77777777" w:rsidR="002069A4" w:rsidRDefault="00E36EEA">
                                  <w:pPr>
                                    <w:pStyle w:val="TableParagraph"/>
                                    <w:ind w:left="124" w:right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1300F2F" w14:textId="77777777" w:rsidR="002069A4" w:rsidRDefault="00E36EEA">
                                  <w:pPr>
                                    <w:pStyle w:val="TableParagraph"/>
                                    <w:tabs>
                                      <w:tab w:val="left" w:pos="1598"/>
                                    </w:tabs>
                                    <w:spacing w:before="108" w:line="245" w:lineRule="exact"/>
                                    <w:ind w:left="1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BC36998" w14:textId="77777777" w:rsidR="002069A4" w:rsidRDefault="00E36EEA">
                                  <w:pPr>
                                    <w:pStyle w:val="TableParagraph"/>
                                    <w:ind w:left="111" w:right="82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2069A4" w14:paraId="2506D5D7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9ED3AA" w14:textId="77777777" w:rsidR="002069A4" w:rsidRDefault="00E36EEA">
                                  <w:pPr>
                                    <w:pStyle w:val="TableParagraph"/>
                                    <w:tabs>
                                      <w:tab w:val="left" w:pos="1627"/>
                                    </w:tabs>
                                    <w:spacing w:before="97" w:line="227" w:lineRule="exact"/>
                                    <w:ind w:left="1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2B1D11" w14:textId="77777777" w:rsidR="002069A4" w:rsidRDefault="00E36EEA">
                                  <w:pPr>
                                    <w:pStyle w:val="TableParagraph"/>
                                    <w:spacing w:before="12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2069A4" w14:paraId="2B88D9DF" w14:textId="77777777">
                              <w:trPr>
                                <w:trHeight w:val="1520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466995" w14:textId="77777777" w:rsidR="002069A4" w:rsidRDefault="00E36EEA">
                                  <w:pPr>
                                    <w:pStyle w:val="TableParagraph"/>
                                    <w:tabs>
                                      <w:tab w:val="left" w:pos="1639"/>
                                    </w:tabs>
                                    <w:spacing w:before="112"/>
                                    <w:ind w:left="1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324D2FC1" w14:textId="77777777" w:rsidR="002069A4" w:rsidRDefault="00E36EEA">
                                  <w:pPr>
                                    <w:pStyle w:val="TableParagraph"/>
                                    <w:tabs>
                                      <w:tab w:val="left" w:pos="1646"/>
                                      <w:tab w:val="left" w:leader="dot" w:pos="4607"/>
                                    </w:tabs>
                                    <w:spacing w:before="110"/>
                                    <w:ind w:left="124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  <w:t>)</w:t>
                                  </w:r>
                                </w:p>
                                <w:p w14:paraId="562DC28C" w14:textId="77777777" w:rsidR="002069A4" w:rsidRDefault="00E36EEA">
                                  <w:pPr>
                                    <w:pStyle w:val="TableParagraph"/>
                                    <w:spacing w:before="119"/>
                                    <w:ind w:left="124" w:right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(nominativi collaboratori scolastici,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8D60FB" w14:textId="77777777" w:rsidR="002069A4" w:rsidRDefault="00E36EEA">
                                  <w:pPr>
                                    <w:pStyle w:val="TableParagraph"/>
                                    <w:tabs>
                                      <w:tab w:val="left" w:pos="3760"/>
                                    </w:tabs>
                                    <w:spacing w:line="223" w:lineRule="exact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ECE5B25" w14:textId="77777777" w:rsidR="002069A4" w:rsidRDefault="00E36EEA">
                                  <w:pPr>
                                    <w:pStyle w:val="TableParagraph"/>
                                    <w:tabs>
                                      <w:tab w:val="left" w:pos="3736"/>
                                    </w:tabs>
                                    <w:spacing w:before="109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D8B6BBD" w14:textId="77777777" w:rsidR="002069A4" w:rsidRDefault="00E36EEA">
                                  <w:pPr>
                                    <w:pStyle w:val="TableParagraph"/>
                                    <w:spacing w:before="121" w:line="225" w:lineRule="auto"/>
                                    <w:ind w:left="111" w:right="649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4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 disturbi del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</w:p>
                                <w:p w14:paraId="28B10E93" w14:textId="77777777" w:rsidR="002069A4" w:rsidRDefault="00E36EEA">
                                  <w:pPr>
                                    <w:pStyle w:val="TableParagraph"/>
                                    <w:spacing w:before="1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069A4" w14:paraId="5441B053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1B09E4" w14:textId="77777777" w:rsidR="002069A4" w:rsidRDefault="002069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574D69" w14:textId="77777777" w:rsidR="002069A4" w:rsidRDefault="00E36EEA">
                                  <w:pPr>
                                    <w:pStyle w:val="TableParagraph"/>
                                    <w:spacing w:before="187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</w:tc>
                            </w:tr>
                            <w:tr w:rsidR="002069A4" w14:paraId="188550E8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1651AA" w14:textId="77777777" w:rsidR="002069A4" w:rsidRDefault="002069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47EE14" w14:textId="77777777" w:rsidR="002069A4" w:rsidRDefault="00E36EEA">
                                  <w:pPr>
                                    <w:pStyle w:val="TableParagraph"/>
                                    <w:spacing w:before="75"/>
                                    <w:ind w:left="111"/>
                                    <w:rPr>
                                      <w:rFonts w:ascii="Leelawadee UI" w:hAnsi="Leelawadee UI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sé </w:t>
                                  </w:r>
                                  <w:r>
                                    <w:rPr>
                                      <w:rFonts w:ascii="Leelawadee UI" w:hAnsi="Leelawadee UI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069A4" w14:paraId="3CFD63FF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7D8D60" w14:textId="77777777" w:rsidR="002069A4" w:rsidRDefault="002069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A58572" w14:textId="77777777" w:rsidR="002069A4" w:rsidRDefault="00E36EEA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115"/>
                                    <w:ind w:left="111"/>
                                    <w:rPr>
                                      <w:rFonts w:ascii="Leelawadee UI" w:hAnsi="Leelawadee UI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Leelawadee UI" w:hAnsi="Leelawadee UI"/>
                                      <w:w w:val="10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2069A4" w14:paraId="6A4135C6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F1F198" w14:textId="77777777" w:rsidR="002069A4" w:rsidRDefault="002069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2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CE4AC1" w14:textId="77777777" w:rsidR="002069A4" w:rsidRDefault="00E36EEA">
                                  <w:pPr>
                                    <w:pStyle w:val="TableParagraph"/>
                                    <w:tabs>
                                      <w:tab w:val="left" w:pos="1031"/>
                                      <w:tab w:val="left" w:pos="1436"/>
                                    </w:tabs>
                                    <w:spacing w:before="93" w:line="224" w:lineRule="exact"/>
                                    <w:ind w:left="111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</w:p>
                                <w:p w14:paraId="0816B598" w14:textId="77777777" w:rsidR="002069A4" w:rsidRDefault="00E36EEA">
                                  <w:pPr>
                                    <w:pStyle w:val="TableParagraph"/>
                                    <w:spacing w:line="224" w:lineRule="exact"/>
                                    <w:ind w:left="111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……………………………………………….)</w:t>
                                  </w:r>
                                </w:p>
                              </w:tc>
                            </w:tr>
                            <w:tr w:rsidR="002069A4" w14:paraId="673FB60E" w14:textId="77777777">
                              <w:trPr>
                                <w:trHeight w:val="1259"/>
                              </w:trPr>
                              <w:tc>
                                <w:tcPr>
                                  <w:tcW w:w="4946" w:type="dxa"/>
                                  <w:gridSpan w:val="3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62B8D78D" w14:textId="77777777" w:rsidR="002069A4" w:rsidRDefault="002069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2" w:type="dxa"/>
                                  <w:gridSpan w:val="2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68322844" w14:textId="77777777" w:rsidR="002069A4" w:rsidRDefault="00E36EEA">
                                  <w:pPr>
                                    <w:pStyle w:val="TableParagraph"/>
                                    <w:spacing w:before="59" w:line="259" w:lineRule="auto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(nominativi educatori, organizzazione oraria ritenuta necessaria)</w:t>
                                  </w:r>
                                </w:p>
                              </w:tc>
                            </w:tr>
                            <w:tr w:rsidR="002069A4" w14:paraId="15A6956B" w14:textId="77777777">
                              <w:trPr>
                                <w:trHeight w:val="1016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123832DF" w14:textId="77777777" w:rsidR="002069A4" w:rsidRDefault="002069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0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1044B30" w14:textId="77777777" w:rsidR="002069A4" w:rsidRDefault="002069A4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6CC5306D" w14:textId="77777777" w:rsidR="002069A4" w:rsidRDefault="00E36EEA">
                                  <w:pPr>
                                    <w:pStyle w:val="TableParagraph"/>
                                    <w:ind w:left="112" w:right="21"/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Per le esigenze di tipo sanitario si rimanda alla relativa documentazione presente nel Fascicolo del/dello stude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nte/essa.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right w:val="nil"/>
                                  </w:tcBorders>
                                </w:tcPr>
                                <w:p w14:paraId="63DFA415" w14:textId="77777777" w:rsidR="002069A4" w:rsidRDefault="002069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69A4" w14:paraId="69FDDB42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2395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2BEF0E7" w14:textId="77777777" w:rsidR="002069A4" w:rsidRDefault="00E36EEA">
                                  <w:pPr>
                                    <w:pStyle w:val="TableParagraph"/>
                                    <w:spacing w:before="119" w:line="259" w:lineRule="auto"/>
                                    <w:ind w:left="95" w:right="2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22CAF40" w14:textId="77777777" w:rsidR="002069A4" w:rsidRDefault="002069A4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674C0237" w14:textId="77777777" w:rsidR="002069A4" w:rsidRDefault="00E36EEA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</w:t>
                                  </w:r>
                                </w:p>
                              </w:tc>
                            </w:tr>
                          </w:tbl>
                          <w:p w14:paraId="4AD166AA" w14:textId="77777777" w:rsidR="002069A4" w:rsidRDefault="002069A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C0FCE" id="Text Box 7" o:spid="_x0000_s1114" type="#_x0000_t202" style="position:absolute;left:0;text-align:left;margin-left:42.95pt;margin-top:45.95pt;width:496.3pt;height:385.6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304"/>
                        <w:gridCol w:w="2551"/>
                        <w:gridCol w:w="4855"/>
                        <w:gridCol w:w="107"/>
                      </w:tblGrid>
                      <w:tr w:rsidR="002069A4" w14:paraId="72B6DF3B" w14:textId="77777777">
                        <w:trPr>
                          <w:trHeight w:val="832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bottom w:val="nil"/>
                            </w:tcBorders>
                          </w:tcPr>
                          <w:p w14:paraId="229CB748" w14:textId="77777777" w:rsidR="002069A4" w:rsidRDefault="00E36EEA">
                            <w:pPr>
                              <w:pStyle w:val="TableParagraph"/>
                              <w:ind w:left="124" w:right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1300F2F" w14:textId="77777777" w:rsidR="002069A4" w:rsidRDefault="00E36EEA">
                            <w:pPr>
                              <w:pStyle w:val="TableParagraph"/>
                              <w:tabs>
                                <w:tab w:val="left" w:pos="1598"/>
                              </w:tabs>
                              <w:spacing w:before="108" w:line="245" w:lineRule="exact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BC36998" w14:textId="77777777" w:rsidR="002069A4" w:rsidRDefault="00E36EEA">
                            <w:pPr>
                              <w:pStyle w:val="TableParagraph"/>
                              <w:ind w:left="111" w:right="82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2069A4" w14:paraId="2506D5D7" w14:textId="77777777">
                        <w:trPr>
                          <w:trHeight w:val="344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6C9ED3AA" w14:textId="77777777" w:rsidR="002069A4" w:rsidRDefault="00E36EEA">
                            <w:pPr>
                              <w:pStyle w:val="TableParagraph"/>
                              <w:tabs>
                                <w:tab w:val="left" w:pos="1627"/>
                              </w:tabs>
                              <w:spacing w:before="97" w:line="227" w:lineRule="exact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42B1D11" w14:textId="77777777" w:rsidR="002069A4" w:rsidRDefault="00E36EEA">
                            <w:pPr>
                              <w:pStyle w:val="TableParagraph"/>
                              <w:spacing w:before="12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2069A4" w14:paraId="2B88D9DF" w14:textId="77777777">
                        <w:trPr>
                          <w:trHeight w:val="1520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12466995" w14:textId="77777777" w:rsidR="002069A4" w:rsidRDefault="00E36EEA">
                            <w:pPr>
                              <w:pStyle w:val="TableParagraph"/>
                              <w:tabs>
                                <w:tab w:val="left" w:pos="1639"/>
                              </w:tabs>
                              <w:spacing w:before="112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</w:p>
                          <w:p w14:paraId="324D2FC1" w14:textId="77777777" w:rsidR="002069A4" w:rsidRDefault="00E36EEA">
                            <w:pPr>
                              <w:pStyle w:val="TableParagraph"/>
                              <w:tabs>
                                <w:tab w:val="left" w:pos="1646"/>
                                <w:tab w:val="left" w:leader="dot" w:pos="4607"/>
                              </w:tabs>
                              <w:spacing w:before="110"/>
                              <w:ind w:left="124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◻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  <w:t>)</w:t>
                            </w:r>
                          </w:p>
                          <w:p w14:paraId="562DC28C" w14:textId="77777777" w:rsidR="002069A4" w:rsidRDefault="00E36EEA">
                            <w:pPr>
                              <w:pStyle w:val="TableParagraph"/>
                              <w:spacing w:before="119"/>
                              <w:ind w:left="124" w:right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(nominativi collaboratori scolastici, organizzazione oraria ritenuta necessaria)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48D60FB" w14:textId="77777777" w:rsidR="002069A4" w:rsidRDefault="00E36EEA">
                            <w:pPr>
                              <w:pStyle w:val="TableParagraph"/>
                              <w:tabs>
                                <w:tab w:val="left" w:pos="3760"/>
                              </w:tabs>
                              <w:spacing w:line="223" w:lineRule="exact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14:paraId="2ECE5B25" w14:textId="77777777" w:rsidR="002069A4" w:rsidRDefault="00E36EEA">
                            <w:pPr>
                              <w:pStyle w:val="TableParagraph"/>
                              <w:tabs>
                                <w:tab w:val="left" w:pos="3736"/>
                              </w:tabs>
                              <w:spacing w:before="109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  <w:p w14:paraId="3D8B6BBD" w14:textId="77777777" w:rsidR="002069A4" w:rsidRDefault="00E36EEA">
                            <w:pPr>
                              <w:pStyle w:val="TableParagraph"/>
                              <w:spacing w:before="121" w:line="225" w:lineRule="auto"/>
                              <w:ind w:left="111" w:right="649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 disturbi del</w:t>
                            </w:r>
                            <w:r>
                              <w:rPr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</w:p>
                          <w:p w14:paraId="28B10E93" w14:textId="77777777" w:rsidR="002069A4" w:rsidRDefault="00E36EEA">
                            <w:pPr>
                              <w:pStyle w:val="TableParagraph"/>
                              <w:spacing w:before="1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069A4" w14:paraId="5441B053" w14:textId="77777777">
                        <w:trPr>
                          <w:trHeight w:val="482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3C1B09E4" w14:textId="77777777" w:rsidR="002069A4" w:rsidRDefault="002069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4574D69" w14:textId="77777777" w:rsidR="002069A4" w:rsidRDefault="00E36EEA">
                            <w:pPr>
                              <w:pStyle w:val="TableParagraph"/>
                              <w:spacing w:before="187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</w:tc>
                      </w:tr>
                      <w:tr w:rsidR="002069A4" w14:paraId="188550E8" w14:textId="77777777">
                        <w:trPr>
                          <w:trHeight w:val="435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771651AA" w14:textId="77777777" w:rsidR="002069A4" w:rsidRDefault="002069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E47EE14" w14:textId="77777777" w:rsidR="002069A4" w:rsidRDefault="00E36EEA">
                            <w:pPr>
                              <w:pStyle w:val="TableParagraph"/>
                              <w:spacing w:before="75"/>
                              <w:ind w:left="111"/>
                              <w:rPr>
                                <w:rFonts w:ascii="Leelawadee UI" w:hAnsi="Leelawadee UI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sé </w:t>
                            </w:r>
                            <w:r>
                              <w:rPr>
                                <w:rFonts w:ascii="Leelawadee UI" w:hAnsi="Leelawadee UI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069A4" w14:paraId="3CFD63FF" w14:textId="77777777">
                        <w:trPr>
                          <w:trHeight w:val="451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4D7D8D60" w14:textId="77777777" w:rsidR="002069A4" w:rsidRDefault="002069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4A58572" w14:textId="77777777" w:rsidR="002069A4" w:rsidRDefault="00E36EEA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115"/>
                              <w:ind w:left="111"/>
                              <w:rPr>
                                <w:rFonts w:ascii="Leelawadee UI" w:hAnsi="Leelawadee UI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Leelawadee UI" w:hAnsi="Leelawadee UI"/>
                                <w:w w:val="10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2069A4" w14:paraId="6A4135C6" w14:textId="77777777">
                        <w:trPr>
                          <w:trHeight w:val="600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5FF1F198" w14:textId="77777777" w:rsidR="002069A4" w:rsidRDefault="002069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62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FCE4AC1" w14:textId="77777777" w:rsidR="002069A4" w:rsidRDefault="00E36EEA">
                            <w:pPr>
                              <w:pStyle w:val="TableParagraph"/>
                              <w:tabs>
                                <w:tab w:val="left" w:pos="1031"/>
                                <w:tab w:val="left" w:pos="1436"/>
                              </w:tabs>
                              <w:spacing w:before="93" w:line="224" w:lineRule="exact"/>
                              <w:ind w:left="111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</w:p>
                          <w:p w14:paraId="0816B598" w14:textId="77777777" w:rsidR="002069A4" w:rsidRDefault="00E36EEA">
                            <w:pPr>
                              <w:pStyle w:val="TableParagraph"/>
                              <w:spacing w:line="224" w:lineRule="exact"/>
                              <w:ind w:left="111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……………………………………………….)</w:t>
                            </w:r>
                          </w:p>
                        </w:tc>
                      </w:tr>
                      <w:tr w:rsidR="002069A4" w14:paraId="673FB60E" w14:textId="77777777">
                        <w:trPr>
                          <w:trHeight w:val="1259"/>
                        </w:trPr>
                        <w:tc>
                          <w:tcPr>
                            <w:tcW w:w="4946" w:type="dxa"/>
                            <w:gridSpan w:val="3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62B8D78D" w14:textId="77777777" w:rsidR="002069A4" w:rsidRDefault="002069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62" w:type="dxa"/>
                            <w:gridSpan w:val="2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68322844" w14:textId="77777777" w:rsidR="002069A4" w:rsidRDefault="00E36EEA">
                            <w:pPr>
                              <w:pStyle w:val="TableParagraph"/>
                              <w:spacing w:before="59" w:line="259" w:lineRule="auto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(nominativi educatori, organizzazione oraria ritenuta necessaria)</w:t>
                            </w:r>
                          </w:p>
                        </w:tc>
                      </w:tr>
                      <w:tr w:rsidR="002069A4" w14:paraId="15A6956B" w14:textId="77777777">
                        <w:trPr>
                          <w:trHeight w:val="1016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123832DF" w14:textId="77777777" w:rsidR="002069A4" w:rsidRDefault="002069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710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1044B30" w14:textId="77777777" w:rsidR="002069A4" w:rsidRDefault="002069A4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CC5306D" w14:textId="77777777" w:rsidR="002069A4" w:rsidRDefault="00E36EEA">
                            <w:pPr>
                              <w:pStyle w:val="TableParagraph"/>
                              <w:ind w:left="112" w:right="2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Per le esigenze di tipo sanitario si rimanda alla relativa documentazione presente nel Fascicolo del/dello stude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nte/essa.</w:t>
                            </w:r>
                          </w:p>
                        </w:tc>
                        <w:tc>
                          <w:tcPr>
                            <w:tcW w:w="107" w:type="dxa"/>
                            <w:tcBorders>
                              <w:right w:val="nil"/>
                            </w:tcBorders>
                          </w:tcPr>
                          <w:p w14:paraId="63DFA415" w14:textId="77777777" w:rsidR="002069A4" w:rsidRDefault="002069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069A4" w14:paraId="69FDDB42" w14:textId="77777777">
                        <w:trPr>
                          <w:trHeight w:val="709"/>
                        </w:trPr>
                        <w:tc>
                          <w:tcPr>
                            <w:tcW w:w="2395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32BEF0E7" w14:textId="77777777" w:rsidR="002069A4" w:rsidRDefault="00E36EEA">
                            <w:pPr>
                              <w:pStyle w:val="TableParagraph"/>
                              <w:spacing w:before="119" w:line="259" w:lineRule="auto"/>
                              <w:ind w:left="95" w:right="2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622CAF40" w14:textId="77777777" w:rsidR="002069A4" w:rsidRDefault="002069A4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674C0237" w14:textId="77777777" w:rsidR="002069A4" w:rsidRDefault="00E36EEA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</w:t>
                            </w:r>
                          </w:p>
                        </w:tc>
                      </w:tr>
                    </w:tbl>
                    <w:p w14:paraId="4AD166AA" w14:textId="77777777" w:rsidR="002069A4" w:rsidRDefault="002069A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6EEA">
        <w:rPr>
          <w:b/>
          <w:sz w:val="24"/>
        </w:rPr>
        <w:t>Interventi necessari per garantire il diritto allo studio e la frequenza Assistenza</w:t>
      </w:r>
    </w:p>
    <w:p w14:paraId="4480EB87" w14:textId="77777777" w:rsidR="002069A4" w:rsidRDefault="002069A4">
      <w:pPr>
        <w:spacing w:line="417" w:lineRule="auto"/>
        <w:rPr>
          <w:sz w:val="24"/>
        </w:rPr>
        <w:sectPr w:rsidR="002069A4">
          <w:pgSz w:w="11910" w:h="16840"/>
          <w:pgMar w:top="1040" w:right="4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2069A4" w14:paraId="342862A7" w14:textId="77777777">
        <w:trPr>
          <w:trHeight w:val="2887"/>
        </w:trPr>
        <w:tc>
          <w:tcPr>
            <w:tcW w:w="2122" w:type="dxa"/>
          </w:tcPr>
          <w:p w14:paraId="20D86EF0" w14:textId="77777777" w:rsidR="002069A4" w:rsidRDefault="00E36EEA">
            <w:pPr>
              <w:pStyle w:val="TableParagraph"/>
              <w:spacing w:before="115" w:line="259" w:lineRule="auto"/>
              <w:ind w:left="110" w:right="149"/>
              <w:rPr>
                <w:sz w:val="10"/>
              </w:rPr>
            </w:pPr>
            <w:r>
              <w:rPr>
                <w:sz w:val="20"/>
              </w:rPr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77" w:type="dxa"/>
          </w:tcPr>
          <w:p w14:paraId="2A24BF50" w14:textId="77777777" w:rsidR="002069A4" w:rsidRDefault="00E36EEA">
            <w:pPr>
              <w:pStyle w:val="TableParagraph"/>
              <w:spacing w:before="159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dall'organizzazione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siste</w:t>
            </w:r>
            <w:r>
              <w:rPr>
                <w:sz w:val="18"/>
              </w:rPr>
              <w:t>matiche</w:t>
            </w:r>
          </w:p>
          <w:p w14:paraId="5ECC1689" w14:textId="77777777" w:rsidR="002069A4" w:rsidRDefault="00E36EEA">
            <w:pPr>
              <w:pStyle w:val="TableParagraph"/>
              <w:tabs>
                <w:tab w:val="left" w:pos="5550"/>
              </w:tabs>
              <w:spacing w:before="40" w:line="278" w:lineRule="exact"/>
              <w:ind w:left="107" w:right="94"/>
              <w:rPr>
                <w:sz w:val="18"/>
              </w:rPr>
            </w:pPr>
            <w:r>
              <w:rPr>
                <w:sz w:val="18"/>
              </w:rPr>
              <w:t xml:space="preserve">svolte,  </w:t>
            </w:r>
            <w:r>
              <w:rPr>
                <w:b/>
                <w:sz w:val="18"/>
              </w:rPr>
              <w:t xml:space="preserve">tenuto   conto   </w:t>
            </w:r>
            <w:r>
              <w:rPr>
                <w:b/>
                <w:sz w:val="28"/>
              </w:rPr>
              <w:t xml:space="preserve">□  </w:t>
            </w:r>
            <w:r>
              <w:rPr>
                <w:b/>
                <w:sz w:val="18"/>
              </w:rPr>
              <w:t>del   Profilo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 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b/>
                <w:sz w:val="18"/>
              </w:rPr>
              <w:tab/>
              <w:t xml:space="preserve">e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suo eventuale aggiornamento</w:t>
            </w:r>
            <w:r>
              <w:rPr>
                <w:sz w:val="18"/>
              </w:rPr>
              <w:t>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568961A1" w14:textId="77777777" w:rsidR="002069A4" w:rsidRDefault="00E36EEA"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6F7351D9" w14:textId="77777777" w:rsidR="002069A4" w:rsidRDefault="002069A4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617F568" w14:textId="77777777" w:rsidR="002069A4" w:rsidRDefault="00E36EEA">
            <w:pPr>
              <w:pStyle w:val="TableParagraph"/>
              <w:spacing w:before="1" w:line="259" w:lineRule="auto"/>
              <w:ind w:left="107" w:right="97"/>
              <w:rPr>
                <w:sz w:val="18"/>
              </w:rPr>
            </w:pPr>
            <w:r>
              <w:rPr>
                <w:sz w:val="18"/>
              </w:rPr>
              <w:t xml:space="preserve">si propone, nell’ambito di quanto previsto dal Decreto Interministeriale </w:t>
            </w:r>
            <w:r>
              <w:rPr>
                <w:sz w:val="18"/>
                <w:shd w:val="clear" w:color="auto" w:fill="FFFF00"/>
              </w:rPr>
              <w:t>XX.08.</w:t>
            </w:r>
            <w:r>
              <w:rPr>
                <w:sz w:val="18"/>
              </w:rPr>
              <w:t>2020 il fabbisogno di ore di sostegno.</w:t>
            </w:r>
          </w:p>
          <w:p w14:paraId="502E6F1F" w14:textId="77777777" w:rsidR="002069A4" w:rsidRDefault="002069A4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069D806" w14:textId="77777777" w:rsidR="002069A4" w:rsidRDefault="00E36EEA">
            <w:pPr>
              <w:pStyle w:val="TableParagraph"/>
              <w:tabs>
                <w:tab w:val="left" w:pos="4938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79116E7" w14:textId="77777777" w:rsidR="002069A4" w:rsidRDefault="00E36EEA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con la seguente motivazione:……………………………………………………………………….</w:t>
            </w:r>
          </w:p>
        </w:tc>
      </w:tr>
      <w:tr w:rsidR="002069A4" w14:paraId="3121D4FF" w14:textId="77777777">
        <w:trPr>
          <w:trHeight w:val="3847"/>
        </w:trPr>
        <w:tc>
          <w:tcPr>
            <w:tcW w:w="2122" w:type="dxa"/>
          </w:tcPr>
          <w:p w14:paraId="0C5D6621" w14:textId="77777777" w:rsidR="002069A4" w:rsidRDefault="00E36EEA">
            <w:pPr>
              <w:pStyle w:val="TableParagraph"/>
              <w:spacing w:before="116" w:line="259" w:lineRule="auto"/>
              <w:ind w:left="110" w:right="175"/>
              <w:rPr>
                <w:sz w:val="18"/>
              </w:rPr>
            </w:pPr>
            <w:r>
              <w:rPr>
                <w:sz w:val="18"/>
              </w:rPr>
              <w:t>Proposta delle risorse da d</w:t>
            </w:r>
            <w:r>
              <w:rPr>
                <w:sz w:val="18"/>
              </w:rPr>
              <w:t>estinare agli interventi di assistenza igienica e di base</w:t>
            </w:r>
          </w:p>
          <w:p w14:paraId="7623C212" w14:textId="77777777" w:rsidR="002069A4" w:rsidRDefault="00E36EEA">
            <w:pPr>
              <w:pStyle w:val="TableParagraph"/>
              <w:spacing w:before="120" w:line="259" w:lineRule="auto"/>
              <w:ind w:left="110" w:right="446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14:paraId="54D934AF" w14:textId="77777777" w:rsidR="002069A4" w:rsidRDefault="002069A4">
            <w:pPr>
              <w:pStyle w:val="TableParagraph"/>
              <w:rPr>
                <w:b/>
              </w:rPr>
            </w:pPr>
          </w:p>
          <w:p w14:paraId="2BC6F910" w14:textId="77777777" w:rsidR="002069A4" w:rsidRDefault="00E36EEA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14:paraId="0B4DAC57" w14:textId="77777777" w:rsidR="002069A4" w:rsidRDefault="00E36EEA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14:paraId="3DD92AB2" w14:textId="77777777" w:rsidR="002069A4" w:rsidRDefault="00E36EEA">
            <w:pPr>
              <w:pStyle w:val="TableParagraph"/>
              <w:spacing w:before="116" w:line="259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 7, tenuto conto del Profilo di Funzionamento e dei risultati raggiunti, nonché di eventuali difficoltà emerse durante l'anno:</w:t>
            </w:r>
          </w:p>
          <w:p w14:paraId="4F47C521" w14:textId="77777777" w:rsidR="002069A4" w:rsidRDefault="00E36EEA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81" w:line="259" w:lineRule="auto"/>
              <w:ind w:right="254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</w:t>
            </w:r>
            <w:r>
              <w:rPr>
                <w:sz w:val="18"/>
              </w:rPr>
              <w:t>o di risorse da destinare agli interventi di assistenza igienica e di base, nel modo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0F62745C" w14:textId="77777777" w:rsidR="002069A4" w:rsidRDefault="00E36EEA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79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 alla comunicazione - nell’ambito di quanto previsto dal Decreto Interministeriale</w:t>
            </w:r>
            <w:r>
              <w:rPr>
                <w:sz w:val="18"/>
                <w:shd w:val="clear" w:color="auto" w:fill="FFFF00"/>
              </w:rPr>
              <w:t xml:space="preserve"> XXX</w:t>
            </w:r>
            <w:r>
              <w:rPr>
                <w:sz w:val="18"/>
              </w:rPr>
              <w:t>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</w:t>
            </w:r>
            <w:r>
              <w:rPr>
                <w:sz w:val="18"/>
              </w:rPr>
              <w:t xml:space="preserve">2017 e s.m.i., sancito in sede di Conferenza Unificata il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 xml:space="preserve"> - per l'a. s.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F169A14" w14:textId="77777777" w:rsidR="002069A4" w:rsidRDefault="00E36EEA">
            <w:pPr>
              <w:pStyle w:val="TableParagraph"/>
              <w:tabs>
                <w:tab w:val="left" w:pos="2580"/>
                <w:tab w:val="left" w:pos="7613"/>
              </w:tabs>
              <w:spacing w:before="86" w:line="348" w:lineRule="auto"/>
              <w:ind w:left="107" w:right="351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2069A4" w14:paraId="111DA5F9" w14:textId="77777777">
        <w:trPr>
          <w:trHeight w:val="1096"/>
        </w:trPr>
        <w:tc>
          <w:tcPr>
            <w:tcW w:w="2122" w:type="dxa"/>
          </w:tcPr>
          <w:p w14:paraId="79F50B68" w14:textId="77777777" w:rsidR="002069A4" w:rsidRDefault="00E36EEA">
            <w:pPr>
              <w:pStyle w:val="TableParagraph"/>
              <w:spacing w:line="259" w:lineRule="auto"/>
              <w:ind w:left="110" w:right="279"/>
              <w:rPr>
                <w:sz w:val="18"/>
              </w:rPr>
            </w:pPr>
            <w:r>
              <w:rPr>
                <w:sz w:val="18"/>
              </w:rPr>
              <w:t>Eventuali esigenze correlate al trasporto dello/a studente/essa da e verso la scuola</w:t>
            </w:r>
          </w:p>
        </w:tc>
        <w:tc>
          <w:tcPr>
            <w:tcW w:w="7977" w:type="dxa"/>
          </w:tcPr>
          <w:p w14:paraId="48C38DA4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115A08B4" w14:textId="77777777">
        <w:trPr>
          <w:trHeight w:val="1178"/>
        </w:trPr>
        <w:tc>
          <w:tcPr>
            <w:tcW w:w="2122" w:type="dxa"/>
          </w:tcPr>
          <w:p w14:paraId="3974E952" w14:textId="77777777" w:rsidR="002069A4" w:rsidRDefault="00E36EEA">
            <w:pPr>
              <w:pStyle w:val="TableParagraph"/>
              <w:spacing w:line="261" w:lineRule="auto"/>
              <w:ind w:left="110" w:right="178"/>
              <w:rPr>
                <w:sz w:val="20"/>
              </w:rPr>
            </w:pPr>
            <w:r>
              <w:rPr>
                <w:sz w:val="20"/>
              </w:rPr>
              <w:t>Indicazioni per il PEI dell'anno successivo</w:t>
            </w:r>
          </w:p>
        </w:tc>
        <w:tc>
          <w:tcPr>
            <w:tcW w:w="7977" w:type="dxa"/>
          </w:tcPr>
          <w:p w14:paraId="5527BA8A" w14:textId="77777777" w:rsidR="002069A4" w:rsidRDefault="00E36EEA">
            <w:pPr>
              <w:pStyle w:val="TableParagraph"/>
              <w:spacing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 riproposte; criticità emerse d</w:t>
            </w:r>
            <w:r>
              <w:rPr>
                <w:sz w:val="18"/>
              </w:rPr>
              <w:t>a correggere,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ecc……………………………………………………………………….</w:t>
            </w:r>
          </w:p>
          <w:p w14:paraId="702C3279" w14:textId="77777777" w:rsidR="002069A4" w:rsidRDefault="00E36EE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…....…………………………………………………………………………………………………………………………………..</w:t>
            </w:r>
          </w:p>
          <w:p w14:paraId="6A992CD6" w14:textId="77777777" w:rsidR="002069A4" w:rsidRDefault="00E36EEA">
            <w:pPr>
              <w:pStyle w:val="TableParagraph"/>
              <w:spacing w:before="136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</w:tbl>
    <w:p w14:paraId="460C97A3" w14:textId="77777777" w:rsidR="002069A4" w:rsidRDefault="00E36EEA">
      <w:pPr>
        <w:spacing w:before="75" w:line="259" w:lineRule="auto"/>
        <w:ind w:left="147" w:right="378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14:paraId="6C223588" w14:textId="77777777" w:rsidR="002069A4" w:rsidRDefault="002069A4">
      <w:pPr>
        <w:pStyle w:val="Corpotesto"/>
      </w:pPr>
    </w:p>
    <w:p w14:paraId="776CA321" w14:textId="77777777" w:rsidR="002069A4" w:rsidRDefault="00E36EEA">
      <w:pPr>
        <w:pStyle w:val="Corpotesto"/>
        <w:spacing w:before="1" w:line="259" w:lineRule="auto"/>
        <w:ind w:left="147" w:right="145"/>
        <w:jc w:val="both"/>
      </w:pPr>
      <w:r>
        <w:t>L</w:t>
      </w:r>
      <w:r>
        <w:t>a verifica finale, con la proposta del numero di ore di sostegno e delle risorse da destinare agli interventi di assistenza igienica e di base, nonché delle tipologie di assistenza/figure professionali da destinare all'assistenza, all'autonomia e/o alla co</w:t>
      </w:r>
      <w:r>
        <w:t>municazione e relativo fabbisogno, per l'anno scolastico successivo, è stata approvata dal GLO</w:t>
      </w:r>
    </w:p>
    <w:p w14:paraId="1DBB2B97" w14:textId="77777777" w:rsidR="002069A4" w:rsidRDefault="00E36EEA">
      <w:pPr>
        <w:pStyle w:val="Corpotesto"/>
        <w:tabs>
          <w:tab w:val="left" w:pos="2400"/>
        </w:tabs>
        <w:spacing w:line="239" w:lineRule="exact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come risulta da verbale n.</w:t>
      </w:r>
      <w:r>
        <w:rPr>
          <w:spacing w:val="9"/>
          <w:u w:val="single"/>
        </w:rPr>
        <w:t xml:space="preserve"> </w:t>
      </w:r>
      <w:r>
        <w:t>allegato</w:t>
      </w:r>
    </w:p>
    <w:p w14:paraId="30840A69" w14:textId="77777777" w:rsidR="002069A4" w:rsidRDefault="002069A4">
      <w:pPr>
        <w:pStyle w:val="Corpotesto"/>
        <w:spacing w:before="7"/>
        <w:rPr>
          <w:sz w:val="22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2069A4" w14:paraId="599847BE" w14:textId="77777777">
        <w:trPr>
          <w:trHeight w:val="419"/>
        </w:trPr>
        <w:tc>
          <w:tcPr>
            <w:tcW w:w="3121" w:type="dxa"/>
          </w:tcPr>
          <w:p w14:paraId="54902DB8" w14:textId="77777777" w:rsidR="002069A4" w:rsidRDefault="00E36EEA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543" w:type="dxa"/>
          </w:tcPr>
          <w:p w14:paraId="3A36C1F0" w14:textId="77777777" w:rsidR="002069A4" w:rsidRDefault="00E36EEA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546" w:type="dxa"/>
          </w:tcPr>
          <w:p w14:paraId="61BAE2B6" w14:textId="77777777" w:rsidR="002069A4" w:rsidRDefault="00E36EEA">
            <w:pPr>
              <w:pStyle w:val="TableParagraph"/>
              <w:spacing w:line="217" w:lineRule="exact"/>
              <w:ind w:left="1493" w:right="148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069A4" w14:paraId="79A7FE9C" w14:textId="77777777">
        <w:trPr>
          <w:trHeight w:val="421"/>
        </w:trPr>
        <w:tc>
          <w:tcPr>
            <w:tcW w:w="3121" w:type="dxa"/>
          </w:tcPr>
          <w:p w14:paraId="420525E1" w14:textId="77777777" w:rsidR="002069A4" w:rsidRDefault="00E36E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3" w:type="dxa"/>
          </w:tcPr>
          <w:p w14:paraId="5A8B0B1E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23366AB2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682CEE16" w14:textId="77777777">
        <w:trPr>
          <w:trHeight w:val="420"/>
        </w:trPr>
        <w:tc>
          <w:tcPr>
            <w:tcW w:w="3121" w:type="dxa"/>
          </w:tcPr>
          <w:p w14:paraId="3CDF9F9B" w14:textId="77777777" w:rsidR="002069A4" w:rsidRDefault="00E36EE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3" w:type="dxa"/>
          </w:tcPr>
          <w:p w14:paraId="69FADDBD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58199318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3200F88D" w14:textId="77777777">
        <w:trPr>
          <w:trHeight w:val="419"/>
        </w:trPr>
        <w:tc>
          <w:tcPr>
            <w:tcW w:w="3121" w:type="dxa"/>
          </w:tcPr>
          <w:p w14:paraId="1EB6B130" w14:textId="77777777" w:rsidR="002069A4" w:rsidRDefault="00E36E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3" w:type="dxa"/>
          </w:tcPr>
          <w:p w14:paraId="61B84731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75900AF3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5441842A" w14:textId="77777777">
        <w:trPr>
          <w:trHeight w:val="421"/>
        </w:trPr>
        <w:tc>
          <w:tcPr>
            <w:tcW w:w="3121" w:type="dxa"/>
          </w:tcPr>
          <w:p w14:paraId="6A4BFED4" w14:textId="77777777" w:rsidR="002069A4" w:rsidRDefault="00E36E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3" w:type="dxa"/>
          </w:tcPr>
          <w:p w14:paraId="007C0168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304EA5F5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6AEC988C" w14:textId="77777777">
        <w:trPr>
          <w:trHeight w:val="419"/>
        </w:trPr>
        <w:tc>
          <w:tcPr>
            <w:tcW w:w="3121" w:type="dxa"/>
          </w:tcPr>
          <w:p w14:paraId="707834A1" w14:textId="77777777" w:rsidR="002069A4" w:rsidRDefault="00E36E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3" w:type="dxa"/>
          </w:tcPr>
          <w:p w14:paraId="4E880643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53652942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5DDA7AAA" w14:textId="77777777">
        <w:trPr>
          <w:trHeight w:val="419"/>
        </w:trPr>
        <w:tc>
          <w:tcPr>
            <w:tcW w:w="3121" w:type="dxa"/>
          </w:tcPr>
          <w:p w14:paraId="11A52F52" w14:textId="77777777" w:rsidR="002069A4" w:rsidRDefault="00E36E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3" w:type="dxa"/>
          </w:tcPr>
          <w:p w14:paraId="09150507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066EA5C7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314447B8" w14:textId="77777777">
        <w:trPr>
          <w:trHeight w:val="421"/>
        </w:trPr>
        <w:tc>
          <w:tcPr>
            <w:tcW w:w="3121" w:type="dxa"/>
          </w:tcPr>
          <w:p w14:paraId="21A0AE84" w14:textId="77777777" w:rsidR="002069A4" w:rsidRDefault="00E36EE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3" w:type="dxa"/>
          </w:tcPr>
          <w:p w14:paraId="2C53C0DE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241ABFFE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802C85" w14:textId="77777777" w:rsidR="002069A4" w:rsidRDefault="002069A4">
      <w:pPr>
        <w:rPr>
          <w:rFonts w:ascii="Times New Roman"/>
          <w:sz w:val="16"/>
        </w:rPr>
        <w:sectPr w:rsidR="002069A4">
          <w:pgSz w:w="11910" w:h="16840"/>
          <w:pgMar w:top="1120" w:right="420" w:bottom="800" w:left="560" w:header="0" w:footer="602" w:gutter="0"/>
          <w:cols w:space="720"/>
        </w:sectPr>
      </w:pPr>
    </w:p>
    <w:p w14:paraId="0738B985" w14:textId="77777777" w:rsidR="002069A4" w:rsidRDefault="00E36EEA">
      <w:pPr>
        <w:pStyle w:val="Titolo1"/>
        <w:numPr>
          <w:ilvl w:val="0"/>
          <w:numId w:val="5"/>
        </w:numPr>
        <w:tabs>
          <w:tab w:val="left" w:pos="667"/>
        </w:tabs>
        <w:spacing w:before="74"/>
        <w:ind w:left="666" w:hanging="452"/>
        <w:jc w:val="left"/>
      </w:pPr>
      <w:r>
        <w:t>PEI Provvisorio per l'a. s.</w:t>
      </w:r>
      <w:r>
        <w:rPr>
          <w:spacing w:val="-5"/>
        </w:rPr>
        <w:t xml:space="preserve"> </w:t>
      </w:r>
      <w:r>
        <w:t>successivo</w:t>
      </w:r>
    </w:p>
    <w:p w14:paraId="2631D692" w14:textId="06CB42A8" w:rsidR="002069A4" w:rsidRDefault="003A278A">
      <w:pPr>
        <w:spacing w:before="26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68173437" wp14:editId="1BE3A204">
                <wp:simplePos x="0" y="0"/>
                <wp:positionH relativeFrom="page">
                  <wp:posOffset>473710</wp:posOffset>
                </wp:positionH>
                <wp:positionV relativeFrom="paragraph">
                  <wp:posOffset>163830</wp:posOffset>
                </wp:positionV>
                <wp:extent cx="6746875" cy="0"/>
                <wp:effectExtent l="0" t="0" r="0" b="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241CA" id="Line 6" o:spid="_x0000_s1026" style="position:absolute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pt,12.9pt" to="568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" strokeweight=".48pt">
                <w10:wrap type="topAndBottom" anchorx="page"/>
              </v:line>
            </w:pict>
          </mc:Fallback>
        </mc:AlternateContent>
      </w:r>
      <w:r w:rsidR="00E36EEA">
        <w:rPr>
          <w:b/>
          <w:sz w:val="16"/>
        </w:rPr>
        <w:t>[da compilare a seguito del primo accertamento della condizione di disabilità in età evolutiva ai fini dell’inclusione scolastica]</w:t>
      </w:r>
    </w:p>
    <w:p w14:paraId="61015BCE" w14:textId="77777777" w:rsidR="002069A4" w:rsidRDefault="002069A4">
      <w:pPr>
        <w:pStyle w:val="Corpotesto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2069A4" w14:paraId="0F6DD153" w14:textId="77777777">
        <w:trPr>
          <w:trHeight w:val="371"/>
        </w:trPr>
        <w:tc>
          <w:tcPr>
            <w:tcW w:w="2110" w:type="dxa"/>
            <w:tcBorders>
              <w:bottom w:val="nil"/>
            </w:tcBorders>
          </w:tcPr>
          <w:p w14:paraId="0C2BD398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086114F6" w14:textId="77777777" w:rsidR="002069A4" w:rsidRDefault="00E36EEA">
            <w:pPr>
              <w:pStyle w:val="TableParagraph"/>
              <w:spacing w:before="119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Profilo di Funzionamento, si individuano le principali dimensioni</w:t>
            </w:r>
          </w:p>
        </w:tc>
      </w:tr>
      <w:tr w:rsidR="002069A4" w14:paraId="64A06A4A" w14:textId="77777777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14:paraId="03041A39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4F6EB19B" w14:textId="77777777" w:rsidR="002069A4" w:rsidRDefault="00E36EEA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interessate [Sezione 4] e le condizioni di contesto [Sezione 6], con la previsione degli interventi educativo-didattici da attuare ed il relativo fabbisogno di risorse professionali</w:t>
            </w:r>
          </w:p>
        </w:tc>
      </w:tr>
      <w:tr w:rsidR="002069A4" w14:paraId="445606AA" w14:textId="77777777">
        <w:trPr>
          <w:trHeight w:val="309"/>
        </w:trPr>
        <w:tc>
          <w:tcPr>
            <w:tcW w:w="2110" w:type="dxa"/>
            <w:tcBorders>
              <w:top w:val="nil"/>
              <w:bottom w:val="nil"/>
            </w:tcBorders>
          </w:tcPr>
          <w:p w14:paraId="791A87B3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09D4D0AC" w14:textId="77777777" w:rsidR="002069A4" w:rsidRDefault="00E36EEA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per il sostegno e l’assistenza ……………………………………………………………………………</w:t>
            </w:r>
          </w:p>
        </w:tc>
      </w:tr>
      <w:tr w:rsidR="002069A4" w14:paraId="2EAF664D" w14:textId="77777777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334A79BB" w14:textId="77777777" w:rsidR="002069A4" w:rsidRDefault="00E36EEA">
            <w:pPr>
              <w:pStyle w:val="TableParagraph"/>
              <w:spacing w:before="59" w:line="259" w:lineRule="auto"/>
              <w:ind w:left="107" w:right="138"/>
              <w:rPr>
                <w:sz w:val="20"/>
              </w:rPr>
            </w:pPr>
            <w:r>
              <w:rPr>
                <w:sz w:val="20"/>
              </w:rPr>
              <w:t>Proposta del numero di ore di sostegno alla classe per l'anno</w:t>
            </w:r>
          </w:p>
          <w:p w14:paraId="4B2CC9D5" w14:textId="77777777" w:rsidR="002069A4" w:rsidRDefault="00E36EEA">
            <w:pPr>
              <w:pStyle w:val="TableParagraph"/>
              <w:ind w:left="107"/>
              <w:rPr>
                <w:sz w:val="10"/>
              </w:rPr>
            </w:pP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1047D47D" w14:textId="77777777" w:rsidR="002069A4" w:rsidRDefault="00E36EEA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069A4" w14:paraId="4B912EC8" w14:textId="77777777">
        <w:trPr>
          <w:trHeight w:val="633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9F455DE" w14:textId="77777777" w:rsidR="002069A4" w:rsidRDefault="002069A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D8EDA79" w14:textId="77777777" w:rsidR="002069A4" w:rsidRDefault="00E36EEA">
            <w:pPr>
              <w:pStyle w:val="TableParagraph"/>
              <w:spacing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</w:t>
            </w:r>
          </w:p>
          <w:p w14:paraId="7C602FF7" w14:textId="77777777" w:rsidR="002069A4" w:rsidRDefault="00E36EEA">
            <w:pPr>
              <w:pStyle w:val="TableParagraph"/>
              <w:spacing w:line="193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comprese in ciascun</w:t>
            </w:r>
          </w:p>
        </w:tc>
        <w:tc>
          <w:tcPr>
            <w:tcW w:w="994" w:type="dxa"/>
            <w:tcBorders>
              <w:bottom w:val="nil"/>
            </w:tcBorders>
          </w:tcPr>
          <w:p w14:paraId="111D1909" w14:textId="77777777" w:rsidR="002069A4" w:rsidRDefault="002069A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4561CF4" w14:textId="77777777" w:rsidR="002069A4" w:rsidRDefault="00E36EEA">
            <w:pPr>
              <w:pStyle w:val="TableParagraph"/>
              <w:spacing w:before="1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  <w:tc>
          <w:tcPr>
            <w:tcW w:w="992" w:type="dxa"/>
            <w:vMerge w:val="restart"/>
          </w:tcPr>
          <w:p w14:paraId="16A17657" w14:textId="77777777" w:rsidR="002069A4" w:rsidRDefault="002069A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B4595D6" w14:textId="77777777" w:rsidR="002069A4" w:rsidRDefault="00E36EEA">
            <w:pPr>
              <w:pStyle w:val="TableParagraph"/>
              <w:spacing w:before="1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47920F5A" w14:textId="77777777" w:rsidR="002069A4" w:rsidRDefault="00E36EEA">
            <w:pPr>
              <w:pStyle w:val="TableParagraph"/>
              <w:spacing w:before="134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4963DD04" w14:textId="77777777" w:rsidR="002069A4" w:rsidRDefault="002069A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722BCD2" w14:textId="77777777" w:rsidR="002069A4" w:rsidRDefault="00E36EEA">
            <w:pPr>
              <w:pStyle w:val="TableParagraph"/>
              <w:spacing w:before="1"/>
              <w:ind w:left="309" w:right="308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</w:tc>
        <w:tc>
          <w:tcPr>
            <w:tcW w:w="1134" w:type="dxa"/>
            <w:tcBorders>
              <w:bottom w:val="nil"/>
            </w:tcBorders>
          </w:tcPr>
          <w:p w14:paraId="2AB27A04" w14:textId="77777777" w:rsidR="002069A4" w:rsidRDefault="002069A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1BFFA7FF" w14:textId="77777777" w:rsidR="002069A4" w:rsidRDefault="00E36EEA">
            <w:pPr>
              <w:pStyle w:val="TableParagraph"/>
              <w:spacing w:before="1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 w14:paraId="39DCB27C" w14:textId="77777777" w:rsidR="002069A4" w:rsidRDefault="002069A4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2B81882" w14:textId="77777777" w:rsidR="002069A4" w:rsidRDefault="00E36EEA">
            <w:pPr>
              <w:pStyle w:val="TableParagraph"/>
              <w:spacing w:before="1"/>
              <w:ind w:left="216" w:right="216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</w:tc>
      </w:tr>
      <w:tr w:rsidR="002069A4" w14:paraId="244F4139" w14:textId="77777777">
        <w:trPr>
          <w:trHeight w:val="740"/>
        </w:trPr>
        <w:tc>
          <w:tcPr>
            <w:tcW w:w="2110" w:type="dxa"/>
            <w:tcBorders>
              <w:top w:val="nil"/>
              <w:bottom w:val="nil"/>
            </w:tcBorders>
          </w:tcPr>
          <w:p w14:paraId="1BBC9CA7" w14:textId="77777777" w:rsidR="002069A4" w:rsidRDefault="00E36EEA">
            <w:pPr>
              <w:pStyle w:val="TableParagraph"/>
              <w:spacing w:before="14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14:paraId="2DD27F05" w14:textId="77777777" w:rsidR="002069A4" w:rsidRDefault="00E36EEA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 w14:paraId="7F5FC02C" w14:textId="77777777" w:rsidR="002069A4" w:rsidRDefault="00E36EEA">
            <w:pPr>
              <w:pStyle w:val="TableParagraph"/>
              <w:spacing w:line="18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dominio/dimensione</w:t>
            </w:r>
          </w:p>
          <w:p w14:paraId="175C64A1" w14:textId="77777777" w:rsidR="002069A4" w:rsidRDefault="00E36EEA">
            <w:pPr>
              <w:pStyle w:val="TableParagraph"/>
              <w:spacing w:before="16" w:line="256" w:lineRule="auto"/>
              <w:ind w:left="110" w:right="34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 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4E8D25B7" w14:textId="77777777" w:rsidR="002069A4" w:rsidRDefault="00E36EEA">
            <w:pPr>
              <w:pStyle w:val="TableParagraph"/>
              <w:spacing w:before="44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17ECC449" w14:textId="77777777" w:rsidR="002069A4" w:rsidRDefault="002069A4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7132E016" w14:textId="77777777" w:rsidR="002069A4" w:rsidRDefault="00E36EEA">
            <w:pPr>
              <w:pStyle w:val="TableParagraph"/>
              <w:spacing w:before="44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top w:val="nil"/>
            </w:tcBorders>
          </w:tcPr>
          <w:p w14:paraId="47CB9557" w14:textId="77777777" w:rsidR="002069A4" w:rsidRDefault="00E36EEA">
            <w:pPr>
              <w:pStyle w:val="TableParagraph"/>
              <w:spacing w:before="44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 w14:paraId="682D136E" w14:textId="77777777" w:rsidR="002069A4" w:rsidRDefault="00E36EEA">
            <w:pPr>
              <w:pStyle w:val="TableParagraph"/>
              <w:spacing w:before="44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2069A4" w14:paraId="65AD0FD4" w14:textId="77777777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14:paraId="0F85EE84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01C0A62" w14:textId="77777777" w:rsidR="002069A4" w:rsidRDefault="002069A4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6EC70F91" w14:textId="77777777" w:rsidR="002069A4" w:rsidRDefault="00E36EEA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069A4" w14:paraId="2CDD1B78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3B45366C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6945911E" w14:textId="77777777" w:rsidR="002069A4" w:rsidRDefault="00E36EEA">
            <w:pPr>
              <w:pStyle w:val="TableParagraph"/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con la seguente motivazione:……………………………………………………………………….</w:t>
            </w:r>
          </w:p>
        </w:tc>
      </w:tr>
      <w:tr w:rsidR="002069A4" w14:paraId="3633DB18" w14:textId="77777777">
        <w:trPr>
          <w:trHeight w:val="450"/>
        </w:trPr>
        <w:tc>
          <w:tcPr>
            <w:tcW w:w="2110" w:type="dxa"/>
            <w:tcBorders>
              <w:top w:val="nil"/>
            </w:tcBorders>
          </w:tcPr>
          <w:p w14:paraId="39738FD4" w14:textId="77777777" w:rsidR="002069A4" w:rsidRDefault="002069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21618B90" w14:textId="77777777" w:rsidR="002069A4" w:rsidRDefault="00E36EEA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7E690201" w14:textId="77777777" w:rsidR="002069A4" w:rsidRDefault="002069A4">
      <w:pPr>
        <w:pStyle w:val="Corpotesto"/>
        <w:spacing w:before="7"/>
        <w:rPr>
          <w:b/>
          <w:sz w:val="25"/>
        </w:rPr>
      </w:pPr>
    </w:p>
    <w:p w14:paraId="1D7EDBD9" w14:textId="41F8476E" w:rsidR="002069A4" w:rsidRDefault="003A278A">
      <w:pPr>
        <w:pStyle w:val="Titolo1"/>
        <w:spacing w:before="0" w:line="417" w:lineRule="auto"/>
        <w:ind w:left="147" w:right="25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9901056" behindDoc="1" locked="0" layoutInCell="1" allowOverlap="1" wp14:anchorId="5D3B0EDA" wp14:editId="2049957B">
                <wp:simplePos x="0" y="0"/>
                <wp:positionH relativeFrom="page">
                  <wp:posOffset>431165</wp:posOffset>
                </wp:positionH>
                <wp:positionV relativeFrom="paragraph">
                  <wp:posOffset>216535</wp:posOffset>
                </wp:positionV>
                <wp:extent cx="678942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79BCA" id="Line 5" o:spid="_x0000_s1026" style="position:absolute;z-index:-2534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95pt,17.05pt" to="568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B5981D" wp14:editId="5DFE4CBF">
                <wp:simplePos x="0" y="0"/>
                <wp:positionH relativeFrom="page">
                  <wp:posOffset>545465</wp:posOffset>
                </wp:positionH>
                <wp:positionV relativeFrom="paragraph">
                  <wp:posOffset>520065</wp:posOffset>
                </wp:positionV>
                <wp:extent cx="6684010" cy="417957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4010" cy="417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1455"/>
                              <w:gridCol w:w="3402"/>
                              <w:gridCol w:w="5390"/>
                              <w:gridCol w:w="176"/>
                            </w:tblGrid>
                            <w:tr w:rsidR="002069A4" w14:paraId="2E67B937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14:paraId="1BB3DE41" w14:textId="77777777" w:rsidR="002069A4" w:rsidRDefault="00E36EEA">
                                  <w:pPr>
                                    <w:pStyle w:val="TableParagraph"/>
                                    <w:ind w:left="124" w:right="1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 non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bottom w:val="nil"/>
                                  </w:tcBorders>
                                </w:tcPr>
                                <w:p w14:paraId="5E6219A3" w14:textId="77777777" w:rsidR="002069A4" w:rsidRDefault="00E36EEA">
                                  <w:pPr>
                                    <w:pStyle w:val="TableParagraph"/>
                                    <w:ind w:left="109" w:right="4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specialistica all’autonomia e/o alla 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47E5AA1" w14:textId="77777777" w:rsidR="002069A4" w:rsidRDefault="002069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069A4" w14:paraId="452ACEF2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394E04" w14:textId="77777777" w:rsidR="002069A4" w:rsidRDefault="00E36EEA">
                                  <w:pPr>
                                    <w:pStyle w:val="TableParagraph"/>
                                    <w:tabs>
                                      <w:tab w:val="left" w:pos="1449"/>
                                    </w:tabs>
                                    <w:spacing w:before="49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72E3E5" w14:textId="77777777" w:rsidR="002069A4" w:rsidRDefault="00E36EEA">
                                  <w:pPr>
                                    <w:pStyle w:val="TableParagraph"/>
                                    <w:spacing w:before="59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B9D8602" w14:textId="77777777" w:rsidR="002069A4" w:rsidRDefault="002069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9A4" w14:paraId="55531767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51FA0D" w14:textId="77777777" w:rsidR="002069A4" w:rsidRDefault="00E36EEA">
                                  <w:pPr>
                                    <w:pStyle w:val="TableParagraph"/>
                                    <w:tabs>
                                      <w:tab w:val="left" w:pos="1476"/>
                                    </w:tabs>
                                    <w:spacing w:before="49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F279EC" w14:textId="77777777" w:rsidR="002069A4" w:rsidRDefault="00E36EEA">
                                  <w:pPr>
                                    <w:pStyle w:val="TableParagraph"/>
                                    <w:tabs>
                                      <w:tab w:val="left" w:pos="3645"/>
                                    </w:tabs>
                                    <w:spacing w:before="49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i/>
                                      <w:spacing w:val="-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3C2B3A" w14:textId="77777777" w:rsidR="002069A4" w:rsidRDefault="002069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9A4" w14:paraId="638C3885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B5A142" w14:textId="77777777" w:rsidR="002069A4" w:rsidRDefault="00E36EEA">
                                  <w:pPr>
                                    <w:pStyle w:val="TableParagraph"/>
                                    <w:tabs>
                                      <w:tab w:val="left" w:pos="1488"/>
                                    </w:tabs>
                                    <w:spacing w:before="48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F84ED3" w14:textId="77777777" w:rsidR="002069A4" w:rsidRDefault="00E36EEA">
                                  <w:pPr>
                                    <w:pStyle w:val="TableParagraph"/>
                                    <w:tabs>
                                      <w:tab w:val="left" w:pos="3676"/>
                                    </w:tabs>
                                    <w:spacing w:before="48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i/>
                                      <w:spacing w:val="-3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1F4B338" w14:textId="77777777" w:rsidR="002069A4" w:rsidRDefault="002069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9A4" w14:paraId="32765A54" w14:textId="77777777">
                              <w:trPr>
                                <w:trHeight w:val="846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61239B" w14:textId="77777777" w:rsidR="002069A4" w:rsidRDefault="00E36EEA">
                                  <w:pPr>
                                    <w:pStyle w:val="TableParagraph"/>
                                    <w:tabs>
                                      <w:tab w:val="left" w:pos="1492"/>
                                      <w:tab w:val="left" w:leader="dot" w:pos="4600"/>
                                    </w:tabs>
                                    <w:spacing w:before="49"/>
                                    <w:ind w:left="124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  <w:p w14:paraId="4A9FAA41" w14:textId="77777777" w:rsidR="002069A4" w:rsidRDefault="00E36EEA">
                                  <w:pPr>
                                    <w:pStyle w:val="TableParagraph"/>
                                    <w:spacing w:before="114" w:line="220" w:lineRule="atLeast"/>
                                    <w:ind w:left="124" w:right="1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(collaboratori scolastici, organizzazione oraria ritenuta necessaria)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535B40" w14:textId="77777777" w:rsidR="002069A4" w:rsidRDefault="00E36EEA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61" w:line="225" w:lineRule="auto"/>
                                    <w:ind w:left="109" w:righ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i/>
                                      <w:spacing w:val="-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1AE085B6" w14:textId="77777777" w:rsidR="002069A4" w:rsidRDefault="002069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9A4" w14:paraId="39DB13BF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741FBC" w14:textId="77777777" w:rsidR="002069A4" w:rsidRDefault="002069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EF23341" w14:textId="77777777" w:rsidR="002069A4" w:rsidRDefault="00E36EEA">
                                  <w:pPr>
                                    <w:pStyle w:val="TableParagraph"/>
                                    <w:spacing w:before="14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 e sviluppo dell'autonomia, nella: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CA53B28" w14:textId="77777777" w:rsidR="002069A4" w:rsidRDefault="002069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9A4" w14:paraId="428D2718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91524B" w14:textId="77777777" w:rsidR="002069A4" w:rsidRDefault="002069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0EBACB" w14:textId="77777777" w:rsidR="002069A4" w:rsidRDefault="00E36EEA">
                                  <w:pPr>
                                    <w:pStyle w:val="TableParagraph"/>
                                    <w:spacing w:before="69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 xml:space="preserve">cura di sé </w:t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E20FCC0" w14:textId="77777777" w:rsidR="002069A4" w:rsidRDefault="002069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9A4" w14:paraId="1ACC2BD7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C21994A" w14:textId="77777777" w:rsidR="002069A4" w:rsidRDefault="002069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026FFD" w14:textId="77777777" w:rsidR="002069A4" w:rsidRDefault="00E36EEA">
                                  <w:pPr>
                                    <w:pStyle w:val="TableParagraph"/>
                                    <w:tabs>
                                      <w:tab w:val="left" w:pos="1021"/>
                                    </w:tabs>
                                    <w:spacing w:before="70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88F4163" w14:textId="77777777" w:rsidR="002069A4" w:rsidRDefault="002069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9A4" w14:paraId="2053BA86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BA856A" w14:textId="77777777" w:rsidR="002069A4" w:rsidRDefault="002069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9CF0B8" w14:textId="77777777" w:rsidR="002069A4" w:rsidRDefault="00E36EEA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34"/>
                                      <w:tab w:val="left" w:leader="dot" w:pos="5097"/>
                                    </w:tabs>
                                    <w:spacing w:before="68"/>
                                    <w:ind w:left="109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2CBD268" w14:textId="77777777" w:rsidR="002069A4" w:rsidRDefault="002069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9A4" w14:paraId="6F47EAEF" w14:textId="77777777">
                              <w:trPr>
                                <w:trHeight w:val="1255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472758E2" w14:textId="77777777" w:rsidR="002069A4" w:rsidRDefault="002069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0" w:type="dxa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14:paraId="4B89A467" w14:textId="77777777" w:rsidR="002069A4" w:rsidRDefault="00E36EEA">
                                  <w:pPr>
                                    <w:pStyle w:val="TableParagraph"/>
                                    <w:spacing w:before="53" w:line="259" w:lineRule="auto"/>
                                    <w:ind w:left="109" w:right="4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 (educatori, organizzazione oraria ritenuta necessaria)……………………………………………………………….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A74D623" w14:textId="77777777" w:rsidR="002069A4" w:rsidRDefault="002069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069A4" w14:paraId="109BDD4A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350CB428" w14:textId="77777777" w:rsidR="002069A4" w:rsidRDefault="002069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3" w:type="dxa"/>
                                  <w:gridSpan w:val="4"/>
                                </w:tcPr>
                                <w:p w14:paraId="43683A92" w14:textId="77777777" w:rsidR="002069A4" w:rsidRDefault="00E36EEA">
                                  <w:pPr>
                                    <w:pStyle w:val="TableParagraph"/>
                                    <w:spacing w:before="140"/>
                                    <w:ind w:left="112"/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Per le esigenze di tipo sanitario si rimanda alla relativa documentazione presente nel Fascicolo del/dello studente/essa.</w:t>
                                  </w:r>
                                </w:p>
                              </w:tc>
                            </w:tr>
                            <w:tr w:rsidR="002069A4" w14:paraId="7979F9AF" w14:textId="77777777">
                              <w:trPr>
                                <w:trHeight w:val="945"/>
                              </w:trPr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6852916" w14:textId="77777777" w:rsidR="002069A4" w:rsidRDefault="00E36EEA">
                                  <w:pPr>
                                    <w:pStyle w:val="TableParagraph"/>
                                    <w:spacing w:before="120" w:line="259" w:lineRule="auto"/>
                                    <w:ind w:left="95" w:right="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 ecc.)</w:t>
                                  </w:r>
                                </w:p>
                              </w:tc>
                              <w:tc>
                                <w:tcPr>
                                  <w:tcW w:w="8792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D861C96" w14:textId="77777777" w:rsidR="002069A4" w:rsidRDefault="002069A4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1D03A067" w14:textId="77777777" w:rsidR="002069A4" w:rsidRDefault="00E36EEA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 la tipologia e le modalità di utilizzo …………………………………………………………………………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2F2D5747" w14:textId="77777777" w:rsidR="002069A4" w:rsidRDefault="002069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6CA5EF" w14:textId="77777777" w:rsidR="002069A4" w:rsidRDefault="002069A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5981D" id="Text Box 4" o:spid="_x0000_s1115" type="#_x0000_t202" style="position:absolute;left:0;text-align:left;margin-left:42.95pt;margin-top:40.95pt;width:526.3pt;height:329.1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1455"/>
                        <w:gridCol w:w="3402"/>
                        <w:gridCol w:w="5390"/>
                        <w:gridCol w:w="176"/>
                      </w:tblGrid>
                      <w:tr w:rsidR="002069A4" w14:paraId="2E67B937" w14:textId="77777777">
                        <w:trPr>
                          <w:trHeight w:val="484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bottom w:val="nil"/>
                            </w:tcBorders>
                          </w:tcPr>
                          <w:p w14:paraId="1BB3DE41" w14:textId="77777777" w:rsidR="002069A4" w:rsidRDefault="00E36EEA">
                            <w:pPr>
                              <w:pStyle w:val="TableParagraph"/>
                              <w:ind w:left="124" w:right="1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 non riconducibili ad interventi 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bottom w:val="nil"/>
                            </w:tcBorders>
                          </w:tcPr>
                          <w:p w14:paraId="5E6219A3" w14:textId="77777777" w:rsidR="002069A4" w:rsidRDefault="00E36EEA">
                            <w:pPr>
                              <w:pStyle w:val="TableParagraph"/>
                              <w:ind w:left="109" w:right="4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specialistica all’autonomia e/o alla 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</w:tc>
                        <w:tc>
                          <w:tcPr>
                            <w:tcW w:w="176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14:paraId="747E5AA1" w14:textId="77777777" w:rsidR="002069A4" w:rsidRDefault="002069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069A4" w14:paraId="452ACEF2" w14:textId="77777777">
                        <w:trPr>
                          <w:trHeight w:val="328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5C394E04" w14:textId="77777777" w:rsidR="002069A4" w:rsidRDefault="00E36EEA">
                            <w:pPr>
                              <w:pStyle w:val="TableParagraph"/>
                              <w:tabs>
                                <w:tab w:val="left" w:pos="1449"/>
                              </w:tabs>
                              <w:spacing w:before="49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72E3E5" w14:textId="77777777" w:rsidR="002069A4" w:rsidRDefault="00E36EEA">
                            <w:pPr>
                              <w:pStyle w:val="TableParagraph"/>
                              <w:spacing w:before="59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  <w:tc>
                          <w:tcPr>
                            <w:tcW w:w="176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5B9D8602" w14:textId="77777777" w:rsidR="002069A4" w:rsidRDefault="002069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9A4" w14:paraId="55531767" w14:textId="77777777">
                        <w:trPr>
                          <w:trHeight w:val="327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1651FA0D" w14:textId="77777777" w:rsidR="002069A4" w:rsidRDefault="00E36EEA">
                            <w:pPr>
                              <w:pStyle w:val="TableParagraph"/>
                              <w:tabs>
                                <w:tab w:val="left" w:pos="1476"/>
                              </w:tabs>
                              <w:spacing w:before="49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F279EC" w14:textId="77777777" w:rsidR="002069A4" w:rsidRDefault="00E36EEA">
                            <w:pPr>
                              <w:pStyle w:val="TableParagraph"/>
                              <w:tabs>
                                <w:tab w:val="left" w:pos="3645"/>
                              </w:tabs>
                              <w:spacing w:before="49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i/>
                                <w:spacing w:val="-3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6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E3C2B3A" w14:textId="77777777" w:rsidR="002069A4" w:rsidRDefault="002069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9A4" w14:paraId="638C3885" w14:textId="77777777">
                        <w:trPr>
                          <w:trHeight w:val="327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6FB5A142" w14:textId="77777777" w:rsidR="002069A4" w:rsidRDefault="00E36EEA">
                            <w:pPr>
                              <w:pStyle w:val="TableParagraph"/>
                              <w:tabs>
                                <w:tab w:val="left" w:pos="1488"/>
                              </w:tabs>
                              <w:spacing w:before="48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F84ED3" w14:textId="77777777" w:rsidR="002069A4" w:rsidRDefault="00E36EEA">
                            <w:pPr>
                              <w:pStyle w:val="TableParagraph"/>
                              <w:tabs>
                                <w:tab w:val="left" w:pos="3676"/>
                              </w:tabs>
                              <w:spacing w:before="48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i/>
                                <w:spacing w:val="-3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6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1F4B338" w14:textId="77777777" w:rsidR="002069A4" w:rsidRDefault="002069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9A4" w14:paraId="32765A54" w14:textId="77777777">
                        <w:trPr>
                          <w:trHeight w:val="846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1561239B" w14:textId="77777777" w:rsidR="002069A4" w:rsidRDefault="00E36EEA">
                            <w:pPr>
                              <w:pStyle w:val="TableParagraph"/>
                              <w:tabs>
                                <w:tab w:val="left" w:pos="1492"/>
                                <w:tab w:val="left" w:leader="dot" w:pos="4600"/>
                              </w:tabs>
                              <w:spacing w:before="49"/>
                              <w:ind w:left="124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  <w:p w14:paraId="4A9FAA41" w14:textId="77777777" w:rsidR="002069A4" w:rsidRDefault="00E36EEA">
                            <w:pPr>
                              <w:pStyle w:val="TableParagraph"/>
                              <w:spacing w:before="114" w:line="220" w:lineRule="atLeast"/>
                              <w:ind w:left="124" w:right="16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(collaboratori scolastici, organizzazione oraria ritenuta necessaria)</w:t>
                            </w: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535B40" w14:textId="77777777" w:rsidR="002069A4" w:rsidRDefault="00E36EEA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61" w:line="225" w:lineRule="auto"/>
                              <w:ind w:left="109" w:righ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i/>
                                <w:spacing w:val="-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6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1AE085B6" w14:textId="77777777" w:rsidR="002069A4" w:rsidRDefault="002069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9A4" w14:paraId="39DB13BF" w14:textId="77777777">
                        <w:trPr>
                          <w:trHeight w:val="301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01741FBC" w14:textId="77777777" w:rsidR="002069A4" w:rsidRDefault="002069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EF23341" w14:textId="77777777" w:rsidR="002069A4" w:rsidRDefault="00E36EEA">
                            <w:pPr>
                              <w:pStyle w:val="TableParagraph"/>
                              <w:spacing w:before="14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 e sviluppo dell'autonomia, nella:</w:t>
                            </w:r>
                          </w:p>
                        </w:tc>
                        <w:tc>
                          <w:tcPr>
                            <w:tcW w:w="176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0CA53B28" w14:textId="77777777" w:rsidR="002069A4" w:rsidRDefault="002069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9A4" w14:paraId="428D2718" w14:textId="77777777">
                        <w:trPr>
                          <w:trHeight w:val="369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491524B" w14:textId="77777777" w:rsidR="002069A4" w:rsidRDefault="002069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60EBACB" w14:textId="77777777" w:rsidR="002069A4" w:rsidRDefault="00E36EEA">
                            <w:pPr>
                              <w:pStyle w:val="TableParagraph"/>
                              <w:spacing w:before="69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 xml:space="preserve">cura di sé </w:t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6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E20FCC0" w14:textId="77777777" w:rsidR="002069A4" w:rsidRDefault="002069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9A4" w14:paraId="1ACC2BD7" w14:textId="77777777">
                        <w:trPr>
                          <w:trHeight w:val="367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3C21994A" w14:textId="77777777" w:rsidR="002069A4" w:rsidRDefault="002069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026FFD" w14:textId="77777777" w:rsidR="002069A4" w:rsidRDefault="00E36EEA">
                            <w:pPr>
                              <w:pStyle w:val="TableParagraph"/>
                              <w:tabs>
                                <w:tab w:val="left" w:pos="1021"/>
                              </w:tabs>
                              <w:spacing w:before="70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176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88F4163" w14:textId="77777777" w:rsidR="002069A4" w:rsidRDefault="002069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9A4" w14:paraId="2053BA86" w14:textId="77777777">
                        <w:trPr>
                          <w:trHeight w:val="351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25BA856A" w14:textId="77777777" w:rsidR="002069A4" w:rsidRDefault="002069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9CF0B8" w14:textId="77777777" w:rsidR="002069A4" w:rsidRDefault="00E36EEA">
                            <w:pPr>
                              <w:pStyle w:val="TableParagraph"/>
                              <w:tabs>
                                <w:tab w:val="left" w:pos="1029"/>
                                <w:tab w:val="left" w:pos="1434"/>
                                <w:tab w:val="left" w:leader="dot" w:pos="5097"/>
                              </w:tabs>
                              <w:spacing w:before="68"/>
                              <w:ind w:left="109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176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42CBD268" w14:textId="77777777" w:rsidR="002069A4" w:rsidRDefault="002069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9A4" w14:paraId="6F47EAEF" w14:textId="77777777">
                        <w:trPr>
                          <w:trHeight w:val="1255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472758E2" w14:textId="77777777" w:rsidR="002069A4" w:rsidRDefault="002069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90" w:type="dxa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14:paraId="4B89A467" w14:textId="77777777" w:rsidR="002069A4" w:rsidRDefault="00E36EEA">
                            <w:pPr>
                              <w:pStyle w:val="TableParagraph"/>
                              <w:spacing w:before="53" w:line="259" w:lineRule="auto"/>
                              <w:ind w:left="109" w:right="4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 (educatori, organizzazione oraria ritenuta necessaria)……………………………………………………………….</w:t>
                            </w:r>
                          </w:p>
                        </w:tc>
                        <w:tc>
                          <w:tcPr>
                            <w:tcW w:w="176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A74D623" w14:textId="77777777" w:rsidR="002069A4" w:rsidRDefault="002069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069A4" w14:paraId="109BDD4A" w14:textId="77777777">
                        <w:trPr>
                          <w:trHeight w:val="527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350CB428" w14:textId="77777777" w:rsidR="002069A4" w:rsidRDefault="002069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23" w:type="dxa"/>
                            <w:gridSpan w:val="4"/>
                          </w:tcPr>
                          <w:p w14:paraId="43683A92" w14:textId="77777777" w:rsidR="002069A4" w:rsidRDefault="00E36EEA">
                            <w:pPr>
                              <w:pStyle w:val="TableParagraph"/>
                              <w:spacing w:before="140"/>
                              <w:ind w:left="112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Per le esigenze di tipo sanitario si rimanda alla relativa documentazione presente nel Fascicolo del/dello studente/essa.</w:t>
                            </w:r>
                          </w:p>
                        </w:tc>
                      </w:tr>
                      <w:tr w:rsidR="002069A4" w14:paraId="7979F9AF" w14:textId="77777777">
                        <w:trPr>
                          <w:trHeight w:val="945"/>
                        </w:trPr>
                        <w:tc>
                          <w:tcPr>
                            <w:tcW w:w="1546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46852916" w14:textId="77777777" w:rsidR="002069A4" w:rsidRDefault="00E36EEA">
                            <w:pPr>
                              <w:pStyle w:val="TableParagraph"/>
                              <w:spacing w:before="120" w:line="259" w:lineRule="auto"/>
                              <w:ind w:left="95" w:righ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 ecc.)</w:t>
                            </w:r>
                          </w:p>
                        </w:tc>
                        <w:tc>
                          <w:tcPr>
                            <w:tcW w:w="8792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7D861C96" w14:textId="77777777" w:rsidR="002069A4" w:rsidRDefault="002069A4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1D03A067" w14:textId="77777777" w:rsidR="002069A4" w:rsidRDefault="00E36EEA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 la tipologia e le modalità di utilizzo …………………………………………………………………………</w:t>
                            </w:r>
                          </w:p>
                        </w:tc>
                        <w:tc>
                          <w:tcPr>
                            <w:tcW w:w="176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2F2D5747" w14:textId="77777777" w:rsidR="002069A4" w:rsidRDefault="002069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76CA5EF" w14:textId="77777777" w:rsidR="002069A4" w:rsidRDefault="002069A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6EEA">
        <w:t>Interventi necessari per garantire il diritto allo studio e la frequenza Assistenza</w:t>
      </w:r>
    </w:p>
    <w:p w14:paraId="26C4D47F" w14:textId="77777777" w:rsidR="002069A4" w:rsidRDefault="002069A4">
      <w:pPr>
        <w:spacing w:line="417" w:lineRule="auto"/>
        <w:sectPr w:rsidR="002069A4">
          <w:pgSz w:w="11910" w:h="16840"/>
          <w:pgMar w:top="1040" w:right="4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2069A4" w14:paraId="04D538E0" w14:textId="77777777">
        <w:trPr>
          <w:trHeight w:val="3847"/>
        </w:trPr>
        <w:tc>
          <w:tcPr>
            <w:tcW w:w="2122" w:type="dxa"/>
          </w:tcPr>
          <w:p w14:paraId="6818DC9C" w14:textId="77777777" w:rsidR="002069A4" w:rsidRDefault="00E36EEA">
            <w:pPr>
              <w:pStyle w:val="TableParagraph"/>
              <w:spacing w:before="116" w:line="259" w:lineRule="auto"/>
              <w:ind w:left="110" w:right="175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</w:t>
            </w:r>
            <w:r>
              <w:rPr>
                <w:sz w:val="18"/>
              </w:rPr>
              <w:t>ica e di base</w:t>
            </w:r>
          </w:p>
          <w:p w14:paraId="1CD429A9" w14:textId="77777777" w:rsidR="002069A4" w:rsidRDefault="00E36EEA">
            <w:pPr>
              <w:pStyle w:val="TableParagraph"/>
              <w:spacing w:before="120" w:line="259" w:lineRule="auto"/>
              <w:ind w:left="110" w:right="446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14:paraId="124EFBD5" w14:textId="77777777" w:rsidR="002069A4" w:rsidRDefault="002069A4">
            <w:pPr>
              <w:pStyle w:val="TableParagraph"/>
              <w:rPr>
                <w:b/>
              </w:rPr>
            </w:pPr>
          </w:p>
          <w:p w14:paraId="7B1FE022" w14:textId="77777777" w:rsidR="002069A4" w:rsidRDefault="00E36EEA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14:paraId="10E67CAE" w14:textId="77777777" w:rsidR="002069A4" w:rsidRDefault="00E36EEA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14:paraId="7549CA4B" w14:textId="77777777" w:rsidR="002069A4" w:rsidRDefault="00E36EEA">
            <w:pPr>
              <w:pStyle w:val="TableParagraph"/>
              <w:spacing w:before="116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Tenuto conto del Profilo di Funzionamento si individuano le principali dimensioni interessate [Sezione 4] e le condizioni di contesto [Sezione 6], con la previsione del fabbisogno di risorse da destinare agli interventi di assistenza igienica e di base e d</w:t>
            </w:r>
            <w:r>
              <w:rPr>
                <w:sz w:val="18"/>
              </w:rPr>
              <w:t>elle risorse professionali da destinare all'assistenza, all'autonomia e alla comunicazione, per l'anno successivo:</w:t>
            </w:r>
          </w:p>
          <w:p w14:paraId="2AE28A18" w14:textId="77777777" w:rsidR="002069A4" w:rsidRDefault="00E36EEA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64"/>
              </w:tabs>
              <w:spacing w:before="120" w:line="261" w:lineRule="auto"/>
              <w:ind w:right="473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FD89575" w14:textId="77777777" w:rsidR="002069A4" w:rsidRDefault="002069A4">
            <w:pPr>
              <w:pStyle w:val="TableParagraph"/>
              <w:spacing w:before="8"/>
              <w:rPr>
                <w:b/>
              </w:rPr>
            </w:pPr>
          </w:p>
          <w:p w14:paraId="42EA8212" w14:textId="405A95C3" w:rsidR="002069A4" w:rsidRDefault="003A278A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995EFB" wp14:editId="6C0CC125">
                      <wp:extent cx="4619625" cy="7620"/>
                      <wp:effectExtent l="9525" t="9525" r="9525" b="190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A33A0A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14:paraId="398CBAD7" w14:textId="77777777" w:rsidR="002069A4" w:rsidRDefault="00E36EEA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97" w:line="254" w:lineRule="auto"/>
              <w:ind w:right="808" w:firstLine="0"/>
              <w:rPr>
                <w:sz w:val="18"/>
              </w:rPr>
            </w:pPr>
            <w:r>
              <w:rPr>
                <w:sz w:val="18"/>
              </w:rPr>
              <w:t xml:space="preserve">Fabbisogno di risorse professionali da destinare all'assistenza, all'autonomia e alla comunicazione - nell’ambito di quanto previsto dal Decreto Interministeriale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>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 e s.m.i., sancito in </w:t>
            </w:r>
            <w:r>
              <w:rPr>
                <w:sz w:val="18"/>
              </w:rPr>
              <w:t xml:space="preserve">sede di Conferenza Unificata il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 xml:space="preserve"> - per l'a. 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6E89CD3" w14:textId="77777777" w:rsidR="002069A4" w:rsidRDefault="00E36EEA">
            <w:pPr>
              <w:pStyle w:val="TableParagraph"/>
              <w:tabs>
                <w:tab w:val="left" w:pos="2580"/>
                <w:tab w:val="left" w:pos="6140"/>
              </w:tabs>
              <w:spacing w:before="86" w:line="348" w:lineRule="auto"/>
              <w:ind w:left="107" w:right="1824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2069A4" w14:paraId="6FC89937" w14:textId="77777777">
        <w:trPr>
          <w:trHeight w:val="1097"/>
        </w:trPr>
        <w:tc>
          <w:tcPr>
            <w:tcW w:w="2122" w:type="dxa"/>
          </w:tcPr>
          <w:p w14:paraId="02F3A446" w14:textId="77777777" w:rsidR="002069A4" w:rsidRDefault="00E36EEA">
            <w:pPr>
              <w:pStyle w:val="TableParagraph"/>
              <w:spacing w:line="259" w:lineRule="auto"/>
              <w:ind w:left="110" w:right="279"/>
              <w:rPr>
                <w:sz w:val="18"/>
              </w:rPr>
            </w:pPr>
            <w:r>
              <w:rPr>
                <w:sz w:val="18"/>
              </w:rPr>
              <w:t>Eventuali esigenze correlate al trasporto dello/a studente/essa da e verso la scuola</w:t>
            </w:r>
          </w:p>
        </w:tc>
        <w:tc>
          <w:tcPr>
            <w:tcW w:w="7977" w:type="dxa"/>
          </w:tcPr>
          <w:p w14:paraId="57F1BC10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AAB6EE" w14:textId="77777777" w:rsidR="002069A4" w:rsidRDefault="002069A4">
      <w:pPr>
        <w:pStyle w:val="Corpotesto"/>
        <w:spacing w:before="1"/>
        <w:rPr>
          <w:b/>
          <w:sz w:val="11"/>
        </w:rPr>
      </w:pPr>
    </w:p>
    <w:p w14:paraId="1938D4A8" w14:textId="77777777" w:rsidR="002069A4" w:rsidRDefault="00E36EEA">
      <w:pPr>
        <w:spacing w:before="99" w:line="259" w:lineRule="auto"/>
        <w:ind w:left="147" w:right="378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14:paraId="3442DED0" w14:textId="77777777" w:rsidR="002069A4" w:rsidRDefault="002069A4">
      <w:pPr>
        <w:pStyle w:val="Corpotesto"/>
        <w:rPr>
          <w:sz w:val="16"/>
        </w:rPr>
      </w:pPr>
    </w:p>
    <w:p w14:paraId="046AAABB" w14:textId="77777777" w:rsidR="002069A4" w:rsidRDefault="002069A4">
      <w:pPr>
        <w:pStyle w:val="Corpotesto"/>
        <w:spacing w:before="2"/>
        <w:rPr>
          <w:sz w:val="19"/>
        </w:rPr>
      </w:pPr>
    </w:p>
    <w:p w14:paraId="0B248142" w14:textId="77777777" w:rsidR="002069A4" w:rsidRDefault="00E36EEA">
      <w:pPr>
        <w:pStyle w:val="Corpotesto"/>
        <w:spacing w:before="1" w:line="259" w:lineRule="auto"/>
        <w:ind w:left="147" w:right="144"/>
        <w:jc w:val="both"/>
      </w:pPr>
      <w:r>
        <w:t>Il PEI provvisorio con la proposta del numero di ore di sostegno e delle risorse da destinare agli interventi di assistenza igienica e di base, nonché delle tipologie di assistenza/figure professionali e relativo fabbisogno da destinare all'assistenza, all</w:t>
      </w:r>
      <w:r>
        <w:t>'autonomia e/o alla comunicazione, per l'anno scolastico successivo, è stato approvato dal GLO</w:t>
      </w:r>
    </w:p>
    <w:p w14:paraId="127F72BB" w14:textId="77777777" w:rsidR="002069A4" w:rsidRDefault="00E36EEA">
      <w:pPr>
        <w:pStyle w:val="Corpotesto"/>
        <w:tabs>
          <w:tab w:val="left" w:pos="2398"/>
        </w:tabs>
        <w:spacing w:before="117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613ACA" w14:textId="77777777" w:rsidR="002069A4" w:rsidRDefault="00E36EEA">
      <w:pPr>
        <w:pStyle w:val="Corpotesto"/>
        <w:spacing w:before="141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14:paraId="33191C78" w14:textId="77777777" w:rsidR="002069A4" w:rsidRDefault="002069A4">
      <w:pPr>
        <w:pStyle w:val="Corpotesto"/>
      </w:pPr>
    </w:p>
    <w:p w14:paraId="6565ED33" w14:textId="77777777" w:rsidR="002069A4" w:rsidRDefault="002069A4">
      <w:pPr>
        <w:pStyle w:val="Corpotesto"/>
        <w:spacing w:before="1" w:after="1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2069A4" w14:paraId="42EBFDB1" w14:textId="77777777">
        <w:trPr>
          <w:trHeight w:val="525"/>
        </w:trPr>
        <w:tc>
          <w:tcPr>
            <w:tcW w:w="3404" w:type="dxa"/>
          </w:tcPr>
          <w:p w14:paraId="1249B3EB" w14:textId="77777777" w:rsidR="002069A4" w:rsidRDefault="00E36EEA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14:paraId="3087F18C" w14:textId="77777777" w:rsidR="002069A4" w:rsidRDefault="00E36EEA">
            <w:pPr>
              <w:pStyle w:val="TableParagraph"/>
              <w:spacing w:line="259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14:paraId="6A4A6405" w14:textId="77777777" w:rsidR="002069A4" w:rsidRDefault="00E36EEA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069A4" w14:paraId="0306D5B2" w14:textId="77777777">
        <w:trPr>
          <w:trHeight w:val="419"/>
        </w:trPr>
        <w:tc>
          <w:tcPr>
            <w:tcW w:w="3404" w:type="dxa"/>
          </w:tcPr>
          <w:p w14:paraId="72703C06" w14:textId="77777777" w:rsidR="002069A4" w:rsidRDefault="00E36EEA">
            <w:pPr>
              <w:pStyle w:val="TableParagraph"/>
              <w:spacing w:line="240" w:lineRule="exact"/>
              <w:ind w:left="18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6BBB262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9B72B58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3C726F6D" w14:textId="77777777">
        <w:trPr>
          <w:trHeight w:val="421"/>
        </w:trPr>
        <w:tc>
          <w:tcPr>
            <w:tcW w:w="3404" w:type="dxa"/>
          </w:tcPr>
          <w:p w14:paraId="3840B18E" w14:textId="77777777" w:rsidR="002069A4" w:rsidRDefault="00E36E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4E86EA7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3E9D3E3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1EBFDDA2" w14:textId="77777777">
        <w:trPr>
          <w:trHeight w:val="419"/>
        </w:trPr>
        <w:tc>
          <w:tcPr>
            <w:tcW w:w="3404" w:type="dxa"/>
          </w:tcPr>
          <w:p w14:paraId="0D2978C6" w14:textId="77777777" w:rsidR="002069A4" w:rsidRDefault="00E36E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B0B050C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0CD4AEB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12B24D84" w14:textId="77777777">
        <w:trPr>
          <w:trHeight w:val="419"/>
        </w:trPr>
        <w:tc>
          <w:tcPr>
            <w:tcW w:w="3404" w:type="dxa"/>
          </w:tcPr>
          <w:p w14:paraId="41A65589" w14:textId="77777777" w:rsidR="002069A4" w:rsidRDefault="00E36E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52C3FC3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D96F142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693BC39C" w14:textId="77777777">
        <w:trPr>
          <w:trHeight w:val="421"/>
        </w:trPr>
        <w:tc>
          <w:tcPr>
            <w:tcW w:w="3404" w:type="dxa"/>
          </w:tcPr>
          <w:p w14:paraId="5D5480F1" w14:textId="77777777" w:rsidR="002069A4" w:rsidRDefault="00E36E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DE37C0A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B1A40FB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6151CACA" w14:textId="77777777">
        <w:trPr>
          <w:trHeight w:val="419"/>
        </w:trPr>
        <w:tc>
          <w:tcPr>
            <w:tcW w:w="3404" w:type="dxa"/>
          </w:tcPr>
          <w:p w14:paraId="34CC1D33" w14:textId="77777777" w:rsidR="002069A4" w:rsidRDefault="00E36E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5890C17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5A18AAC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69A4" w14:paraId="22226A28" w14:textId="77777777">
        <w:trPr>
          <w:trHeight w:val="422"/>
        </w:trPr>
        <w:tc>
          <w:tcPr>
            <w:tcW w:w="3404" w:type="dxa"/>
          </w:tcPr>
          <w:p w14:paraId="19DD8D37" w14:textId="77777777" w:rsidR="002069A4" w:rsidRDefault="00E36E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637F24AF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FAF4623" w14:textId="77777777" w:rsidR="002069A4" w:rsidRDefault="002069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4F5846" w14:textId="77777777" w:rsidR="00E36EEA" w:rsidRDefault="00E36EEA"/>
    <w:sectPr w:rsidR="00E36EEA">
      <w:pgSz w:w="11910" w:h="16840"/>
      <w:pgMar w:top="1120" w:right="420" w:bottom="800" w:left="56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EC3FC" w14:textId="77777777" w:rsidR="00E36EEA" w:rsidRDefault="00E36EEA">
      <w:r>
        <w:separator/>
      </w:r>
    </w:p>
  </w:endnote>
  <w:endnote w:type="continuationSeparator" w:id="0">
    <w:p w14:paraId="784DE351" w14:textId="77777777" w:rsidR="00E36EEA" w:rsidRDefault="00E3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">
    <w:altName w:val="Leelawadee UI"/>
    <w:panose1 w:val="020B0502040204020203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5FEDF" w14:textId="3F3B5BE3" w:rsidR="002069A4" w:rsidRDefault="003A278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1BD527" wp14:editId="25B22B7F">
              <wp:simplePos x="0" y="0"/>
              <wp:positionH relativeFrom="page">
                <wp:posOffset>7035165</wp:posOffset>
              </wp:positionH>
              <wp:positionV relativeFrom="page">
                <wp:posOffset>10170160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68F74" w14:textId="77777777" w:rsidR="002069A4" w:rsidRDefault="00E36EEA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D5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6" type="#_x0000_t202" style="position:absolute;margin-left:553.95pt;margin-top:800.8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" filled="f" stroked="f">
              <v:textbox inset="0,0,0,0">
                <w:txbxContent>
                  <w:p w14:paraId="3EF68F74" w14:textId="77777777" w:rsidR="002069A4" w:rsidRDefault="00E36EEA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6BF5E" w14:textId="77777777" w:rsidR="00E36EEA" w:rsidRDefault="00E36EEA">
      <w:r>
        <w:separator/>
      </w:r>
    </w:p>
  </w:footnote>
  <w:footnote w:type="continuationSeparator" w:id="0">
    <w:p w14:paraId="1657DBAF" w14:textId="77777777" w:rsidR="00E36EEA" w:rsidRDefault="00E3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3FE4"/>
    <w:multiLevelType w:val="hybridMultilevel"/>
    <w:tmpl w:val="A078897A"/>
    <w:lvl w:ilvl="0" w:tplc="806AC942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82A6B7FA">
      <w:numFmt w:val="bullet"/>
      <w:lvlText w:val="•"/>
      <w:lvlJc w:val="left"/>
      <w:pPr>
        <w:ind w:left="415" w:hanging="209"/>
      </w:pPr>
      <w:rPr>
        <w:rFonts w:hint="default"/>
        <w:lang w:val="it-IT" w:eastAsia="it-IT" w:bidi="it-IT"/>
      </w:rPr>
    </w:lvl>
    <w:lvl w:ilvl="2" w:tplc="68F298B6">
      <w:numFmt w:val="bullet"/>
      <w:lvlText w:val="•"/>
      <w:lvlJc w:val="left"/>
      <w:pPr>
        <w:ind w:left="730" w:hanging="209"/>
      </w:pPr>
      <w:rPr>
        <w:rFonts w:hint="default"/>
        <w:lang w:val="it-IT" w:eastAsia="it-IT" w:bidi="it-IT"/>
      </w:rPr>
    </w:lvl>
    <w:lvl w:ilvl="3" w:tplc="1A241C86">
      <w:numFmt w:val="bullet"/>
      <w:lvlText w:val="•"/>
      <w:lvlJc w:val="left"/>
      <w:pPr>
        <w:ind w:left="1045" w:hanging="209"/>
      </w:pPr>
      <w:rPr>
        <w:rFonts w:hint="default"/>
        <w:lang w:val="it-IT" w:eastAsia="it-IT" w:bidi="it-IT"/>
      </w:rPr>
    </w:lvl>
    <w:lvl w:ilvl="4" w:tplc="B4BE7BC6">
      <w:numFmt w:val="bullet"/>
      <w:lvlText w:val="•"/>
      <w:lvlJc w:val="left"/>
      <w:pPr>
        <w:ind w:left="1361" w:hanging="209"/>
      </w:pPr>
      <w:rPr>
        <w:rFonts w:hint="default"/>
        <w:lang w:val="it-IT" w:eastAsia="it-IT" w:bidi="it-IT"/>
      </w:rPr>
    </w:lvl>
    <w:lvl w:ilvl="5" w:tplc="DEE2FF90">
      <w:numFmt w:val="bullet"/>
      <w:lvlText w:val="•"/>
      <w:lvlJc w:val="left"/>
      <w:pPr>
        <w:ind w:left="1676" w:hanging="209"/>
      </w:pPr>
      <w:rPr>
        <w:rFonts w:hint="default"/>
        <w:lang w:val="it-IT" w:eastAsia="it-IT" w:bidi="it-IT"/>
      </w:rPr>
    </w:lvl>
    <w:lvl w:ilvl="6" w:tplc="FDF420EA">
      <w:numFmt w:val="bullet"/>
      <w:lvlText w:val="•"/>
      <w:lvlJc w:val="left"/>
      <w:pPr>
        <w:ind w:left="1991" w:hanging="209"/>
      </w:pPr>
      <w:rPr>
        <w:rFonts w:hint="default"/>
        <w:lang w:val="it-IT" w:eastAsia="it-IT" w:bidi="it-IT"/>
      </w:rPr>
    </w:lvl>
    <w:lvl w:ilvl="7" w:tplc="07F0E6D0">
      <w:numFmt w:val="bullet"/>
      <w:lvlText w:val="•"/>
      <w:lvlJc w:val="left"/>
      <w:pPr>
        <w:ind w:left="2307" w:hanging="209"/>
      </w:pPr>
      <w:rPr>
        <w:rFonts w:hint="default"/>
        <w:lang w:val="it-IT" w:eastAsia="it-IT" w:bidi="it-IT"/>
      </w:rPr>
    </w:lvl>
    <w:lvl w:ilvl="8" w:tplc="37504704">
      <w:numFmt w:val="bullet"/>
      <w:lvlText w:val="•"/>
      <w:lvlJc w:val="left"/>
      <w:pPr>
        <w:ind w:left="2622" w:hanging="209"/>
      </w:pPr>
      <w:rPr>
        <w:rFonts w:hint="default"/>
        <w:lang w:val="it-IT" w:eastAsia="it-IT" w:bidi="it-IT"/>
      </w:rPr>
    </w:lvl>
  </w:abstractNum>
  <w:abstractNum w:abstractNumId="1" w15:restartNumberingAfterBreak="0">
    <w:nsid w:val="2E6503C6"/>
    <w:multiLevelType w:val="hybridMultilevel"/>
    <w:tmpl w:val="034232F0"/>
    <w:lvl w:ilvl="0" w:tplc="6B725A4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837CC172">
      <w:numFmt w:val="bullet"/>
      <w:lvlText w:val="•"/>
      <w:lvlJc w:val="left"/>
      <w:pPr>
        <w:ind w:left="1596" w:hanging="120"/>
      </w:pPr>
      <w:rPr>
        <w:rFonts w:hint="default"/>
        <w:lang w:val="it-IT" w:eastAsia="it-IT" w:bidi="it-IT"/>
      </w:rPr>
    </w:lvl>
    <w:lvl w:ilvl="2" w:tplc="BF0CC376">
      <w:numFmt w:val="bullet"/>
      <w:lvlText w:val="•"/>
      <w:lvlJc w:val="left"/>
      <w:pPr>
        <w:ind w:left="2633" w:hanging="120"/>
      </w:pPr>
      <w:rPr>
        <w:rFonts w:hint="default"/>
        <w:lang w:val="it-IT" w:eastAsia="it-IT" w:bidi="it-IT"/>
      </w:rPr>
    </w:lvl>
    <w:lvl w:ilvl="3" w:tplc="1BCCACCE">
      <w:numFmt w:val="bullet"/>
      <w:lvlText w:val="•"/>
      <w:lvlJc w:val="left"/>
      <w:pPr>
        <w:ind w:left="3669" w:hanging="120"/>
      </w:pPr>
      <w:rPr>
        <w:rFonts w:hint="default"/>
        <w:lang w:val="it-IT" w:eastAsia="it-IT" w:bidi="it-IT"/>
      </w:rPr>
    </w:lvl>
    <w:lvl w:ilvl="4" w:tplc="C622B0AE">
      <w:numFmt w:val="bullet"/>
      <w:lvlText w:val="•"/>
      <w:lvlJc w:val="left"/>
      <w:pPr>
        <w:ind w:left="4706" w:hanging="120"/>
      </w:pPr>
      <w:rPr>
        <w:rFonts w:hint="default"/>
        <w:lang w:val="it-IT" w:eastAsia="it-IT" w:bidi="it-IT"/>
      </w:rPr>
    </w:lvl>
    <w:lvl w:ilvl="5" w:tplc="8B7C7AA2">
      <w:numFmt w:val="bullet"/>
      <w:lvlText w:val="•"/>
      <w:lvlJc w:val="left"/>
      <w:pPr>
        <w:ind w:left="5743" w:hanging="120"/>
      </w:pPr>
      <w:rPr>
        <w:rFonts w:hint="default"/>
        <w:lang w:val="it-IT" w:eastAsia="it-IT" w:bidi="it-IT"/>
      </w:rPr>
    </w:lvl>
    <w:lvl w:ilvl="6" w:tplc="FF2837A4">
      <w:numFmt w:val="bullet"/>
      <w:lvlText w:val="•"/>
      <w:lvlJc w:val="left"/>
      <w:pPr>
        <w:ind w:left="6779" w:hanging="120"/>
      </w:pPr>
      <w:rPr>
        <w:rFonts w:hint="default"/>
        <w:lang w:val="it-IT" w:eastAsia="it-IT" w:bidi="it-IT"/>
      </w:rPr>
    </w:lvl>
    <w:lvl w:ilvl="7" w:tplc="0C9038CC">
      <w:numFmt w:val="bullet"/>
      <w:lvlText w:val="•"/>
      <w:lvlJc w:val="left"/>
      <w:pPr>
        <w:ind w:left="7816" w:hanging="120"/>
      </w:pPr>
      <w:rPr>
        <w:rFonts w:hint="default"/>
        <w:lang w:val="it-IT" w:eastAsia="it-IT" w:bidi="it-IT"/>
      </w:rPr>
    </w:lvl>
    <w:lvl w:ilvl="8" w:tplc="5ED6BF50">
      <w:numFmt w:val="bullet"/>
      <w:lvlText w:val="•"/>
      <w:lvlJc w:val="left"/>
      <w:pPr>
        <w:ind w:left="8853" w:hanging="120"/>
      </w:pPr>
      <w:rPr>
        <w:rFonts w:hint="default"/>
        <w:lang w:val="it-IT" w:eastAsia="it-IT" w:bidi="it-IT"/>
      </w:rPr>
    </w:lvl>
  </w:abstractNum>
  <w:abstractNum w:abstractNumId="2" w15:restartNumberingAfterBreak="0">
    <w:nsid w:val="46DB0724"/>
    <w:multiLevelType w:val="hybridMultilevel"/>
    <w:tmpl w:val="61F676DE"/>
    <w:lvl w:ilvl="0" w:tplc="B7104E78">
      <w:start w:val="1"/>
      <w:numFmt w:val="upperLetter"/>
      <w:lvlText w:val="%1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E9527A5A">
      <w:numFmt w:val="bullet"/>
      <w:lvlText w:val="•"/>
      <w:lvlJc w:val="left"/>
      <w:pPr>
        <w:ind w:left="1218" w:hanging="286"/>
      </w:pPr>
      <w:rPr>
        <w:rFonts w:hint="default"/>
        <w:lang w:val="it-IT" w:eastAsia="it-IT" w:bidi="it-IT"/>
      </w:rPr>
    </w:lvl>
    <w:lvl w:ilvl="2" w:tplc="2D4AF5B8">
      <w:numFmt w:val="bullet"/>
      <w:lvlText w:val="•"/>
      <w:lvlJc w:val="left"/>
      <w:pPr>
        <w:ind w:left="2297" w:hanging="286"/>
      </w:pPr>
      <w:rPr>
        <w:rFonts w:hint="default"/>
        <w:lang w:val="it-IT" w:eastAsia="it-IT" w:bidi="it-IT"/>
      </w:rPr>
    </w:lvl>
    <w:lvl w:ilvl="3" w:tplc="3BE64FC4">
      <w:numFmt w:val="bullet"/>
      <w:lvlText w:val="•"/>
      <w:lvlJc w:val="left"/>
      <w:pPr>
        <w:ind w:left="3375" w:hanging="286"/>
      </w:pPr>
      <w:rPr>
        <w:rFonts w:hint="default"/>
        <w:lang w:val="it-IT" w:eastAsia="it-IT" w:bidi="it-IT"/>
      </w:rPr>
    </w:lvl>
    <w:lvl w:ilvl="4" w:tplc="62D2AC80">
      <w:numFmt w:val="bullet"/>
      <w:lvlText w:val="•"/>
      <w:lvlJc w:val="left"/>
      <w:pPr>
        <w:ind w:left="4454" w:hanging="286"/>
      </w:pPr>
      <w:rPr>
        <w:rFonts w:hint="default"/>
        <w:lang w:val="it-IT" w:eastAsia="it-IT" w:bidi="it-IT"/>
      </w:rPr>
    </w:lvl>
    <w:lvl w:ilvl="5" w:tplc="16E4AAB0">
      <w:numFmt w:val="bullet"/>
      <w:lvlText w:val="•"/>
      <w:lvlJc w:val="left"/>
      <w:pPr>
        <w:ind w:left="5533" w:hanging="286"/>
      </w:pPr>
      <w:rPr>
        <w:rFonts w:hint="default"/>
        <w:lang w:val="it-IT" w:eastAsia="it-IT" w:bidi="it-IT"/>
      </w:rPr>
    </w:lvl>
    <w:lvl w:ilvl="6" w:tplc="ABD21A3A">
      <w:numFmt w:val="bullet"/>
      <w:lvlText w:val="•"/>
      <w:lvlJc w:val="left"/>
      <w:pPr>
        <w:ind w:left="6611" w:hanging="286"/>
      </w:pPr>
      <w:rPr>
        <w:rFonts w:hint="default"/>
        <w:lang w:val="it-IT" w:eastAsia="it-IT" w:bidi="it-IT"/>
      </w:rPr>
    </w:lvl>
    <w:lvl w:ilvl="7" w:tplc="67688D76">
      <w:numFmt w:val="bullet"/>
      <w:lvlText w:val="•"/>
      <w:lvlJc w:val="left"/>
      <w:pPr>
        <w:ind w:left="7690" w:hanging="286"/>
      </w:pPr>
      <w:rPr>
        <w:rFonts w:hint="default"/>
        <w:lang w:val="it-IT" w:eastAsia="it-IT" w:bidi="it-IT"/>
      </w:rPr>
    </w:lvl>
    <w:lvl w:ilvl="8" w:tplc="931648D8">
      <w:numFmt w:val="bullet"/>
      <w:lvlText w:val="•"/>
      <w:lvlJc w:val="left"/>
      <w:pPr>
        <w:ind w:left="8769" w:hanging="286"/>
      </w:pPr>
      <w:rPr>
        <w:rFonts w:hint="default"/>
        <w:lang w:val="it-IT" w:eastAsia="it-IT" w:bidi="it-IT"/>
      </w:rPr>
    </w:lvl>
  </w:abstractNum>
  <w:abstractNum w:abstractNumId="3" w15:restartNumberingAfterBreak="0">
    <w:nsid w:val="4F483E71"/>
    <w:multiLevelType w:val="hybridMultilevel"/>
    <w:tmpl w:val="815040F8"/>
    <w:lvl w:ilvl="0" w:tplc="B4C43B1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B4ACA122">
      <w:numFmt w:val="bullet"/>
      <w:lvlText w:val="•"/>
      <w:lvlJc w:val="left"/>
      <w:pPr>
        <w:ind w:left="886" w:hanging="120"/>
      </w:pPr>
      <w:rPr>
        <w:rFonts w:hint="default"/>
        <w:lang w:val="it-IT" w:eastAsia="it-IT" w:bidi="it-IT"/>
      </w:rPr>
    </w:lvl>
    <w:lvl w:ilvl="2" w:tplc="359868A8">
      <w:numFmt w:val="bullet"/>
      <w:lvlText w:val="•"/>
      <w:lvlJc w:val="left"/>
      <w:pPr>
        <w:ind w:left="1673" w:hanging="120"/>
      </w:pPr>
      <w:rPr>
        <w:rFonts w:hint="default"/>
        <w:lang w:val="it-IT" w:eastAsia="it-IT" w:bidi="it-IT"/>
      </w:rPr>
    </w:lvl>
    <w:lvl w:ilvl="3" w:tplc="4AD2DBAC">
      <w:numFmt w:val="bullet"/>
      <w:lvlText w:val="•"/>
      <w:lvlJc w:val="left"/>
      <w:pPr>
        <w:ind w:left="2460" w:hanging="120"/>
      </w:pPr>
      <w:rPr>
        <w:rFonts w:hint="default"/>
        <w:lang w:val="it-IT" w:eastAsia="it-IT" w:bidi="it-IT"/>
      </w:rPr>
    </w:lvl>
    <w:lvl w:ilvl="4" w:tplc="E45E6732">
      <w:numFmt w:val="bullet"/>
      <w:lvlText w:val="•"/>
      <w:lvlJc w:val="left"/>
      <w:pPr>
        <w:ind w:left="3246" w:hanging="120"/>
      </w:pPr>
      <w:rPr>
        <w:rFonts w:hint="default"/>
        <w:lang w:val="it-IT" w:eastAsia="it-IT" w:bidi="it-IT"/>
      </w:rPr>
    </w:lvl>
    <w:lvl w:ilvl="5" w:tplc="40625416">
      <w:numFmt w:val="bullet"/>
      <w:lvlText w:val="•"/>
      <w:lvlJc w:val="left"/>
      <w:pPr>
        <w:ind w:left="4033" w:hanging="120"/>
      </w:pPr>
      <w:rPr>
        <w:rFonts w:hint="default"/>
        <w:lang w:val="it-IT" w:eastAsia="it-IT" w:bidi="it-IT"/>
      </w:rPr>
    </w:lvl>
    <w:lvl w:ilvl="6" w:tplc="5894B3F0">
      <w:numFmt w:val="bullet"/>
      <w:lvlText w:val="•"/>
      <w:lvlJc w:val="left"/>
      <w:pPr>
        <w:ind w:left="4820" w:hanging="120"/>
      </w:pPr>
      <w:rPr>
        <w:rFonts w:hint="default"/>
        <w:lang w:val="it-IT" w:eastAsia="it-IT" w:bidi="it-IT"/>
      </w:rPr>
    </w:lvl>
    <w:lvl w:ilvl="7" w:tplc="99C83B64">
      <w:numFmt w:val="bullet"/>
      <w:lvlText w:val="•"/>
      <w:lvlJc w:val="left"/>
      <w:pPr>
        <w:ind w:left="5606" w:hanging="120"/>
      </w:pPr>
      <w:rPr>
        <w:rFonts w:hint="default"/>
        <w:lang w:val="it-IT" w:eastAsia="it-IT" w:bidi="it-IT"/>
      </w:rPr>
    </w:lvl>
    <w:lvl w:ilvl="8" w:tplc="EF66DD96">
      <w:numFmt w:val="bullet"/>
      <w:lvlText w:val="•"/>
      <w:lvlJc w:val="left"/>
      <w:pPr>
        <w:ind w:left="6393" w:hanging="120"/>
      </w:pPr>
      <w:rPr>
        <w:rFonts w:hint="default"/>
        <w:lang w:val="it-IT" w:eastAsia="it-IT" w:bidi="it-IT"/>
      </w:rPr>
    </w:lvl>
  </w:abstractNum>
  <w:abstractNum w:abstractNumId="4" w15:restartNumberingAfterBreak="0">
    <w:nsid w:val="621F1594"/>
    <w:multiLevelType w:val="hybridMultilevel"/>
    <w:tmpl w:val="08E0FB5A"/>
    <w:lvl w:ilvl="0" w:tplc="67E2C0CA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922E5920">
      <w:numFmt w:val="bullet"/>
      <w:lvlText w:val="•"/>
      <w:lvlJc w:val="left"/>
      <w:pPr>
        <w:ind w:left="886" w:hanging="202"/>
      </w:pPr>
      <w:rPr>
        <w:rFonts w:hint="default"/>
        <w:lang w:val="it-IT" w:eastAsia="it-IT" w:bidi="it-IT"/>
      </w:rPr>
    </w:lvl>
    <w:lvl w:ilvl="2" w:tplc="788E6916">
      <w:numFmt w:val="bullet"/>
      <w:lvlText w:val="•"/>
      <w:lvlJc w:val="left"/>
      <w:pPr>
        <w:ind w:left="1673" w:hanging="202"/>
      </w:pPr>
      <w:rPr>
        <w:rFonts w:hint="default"/>
        <w:lang w:val="it-IT" w:eastAsia="it-IT" w:bidi="it-IT"/>
      </w:rPr>
    </w:lvl>
    <w:lvl w:ilvl="3" w:tplc="0AFA7E2C">
      <w:numFmt w:val="bullet"/>
      <w:lvlText w:val="•"/>
      <w:lvlJc w:val="left"/>
      <w:pPr>
        <w:ind w:left="2460" w:hanging="202"/>
      </w:pPr>
      <w:rPr>
        <w:rFonts w:hint="default"/>
        <w:lang w:val="it-IT" w:eastAsia="it-IT" w:bidi="it-IT"/>
      </w:rPr>
    </w:lvl>
    <w:lvl w:ilvl="4" w:tplc="C02E1848">
      <w:numFmt w:val="bullet"/>
      <w:lvlText w:val="•"/>
      <w:lvlJc w:val="left"/>
      <w:pPr>
        <w:ind w:left="3246" w:hanging="202"/>
      </w:pPr>
      <w:rPr>
        <w:rFonts w:hint="default"/>
        <w:lang w:val="it-IT" w:eastAsia="it-IT" w:bidi="it-IT"/>
      </w:rPr>
    </w:lvl>
    <w:lvl w:ilvl="5" w:tplc="D22463B6">
      <w:numFmt w:val="bullet"/>
      <w:lvlText w:val="•"/>
      <w:lvlJc w:val="left"/>
      <w:pPr>
        <w:ind w:left="4033" w:hanging="202"/>
      </w:pPr>
      <w:rPr>
        <w:rFonts w:hint="default"/>
        <w:lang w:val="it-IT" w:eastAsia="it-IT" w:bidi="it-IT"/>
      </w:rPr>
    </w:lvl>
    <w:lvl w:ilvl="6" w:tplc="B9B6157A">
      <w:numFmt w:val="bullet"/>
      <w:lvlText w:val="•"/>
      <w:lvlJc w:val="left"/>
      <w:pPr>
        <w:ind w:left="4820" w:hanging="202"/>
      </w:pPr>
      <w:rPr>
        <w:rFonts w:hint="default"/>
        <w:lang w:val="it-IT" w:eastAsia="it-IT" w:bidi="it-IT"/>
      </w:rPr>
    </w:lvl>
    <w:lvl w:ilvl="7" w:tplc="5ED8F332">
      <w:numFmt w:val="bullet"/>
      <w:lvlText w:val="•"/>
      <w:lvlJc w:val="left"/>
      <w:pPr>
        <w:ind w:left="5606" w:hanging="202"/>
      </w:pPr>
      <w:rPr>
        <w:rFonts w:hint="default"/>
        <w:lang w:val="it-IT" w:eastAsia="it-IT" w:bidi="it-IT"/>
      </w:rPr>
    </w:lvl>
    <w:lvl w:ilvl="8" w:tplc="74C89522">
      <w:numFmt w:val="bullet"/>
      <w:lvlText w:val="•"/>
      <w:lvlJc w:val="left"/>
      <w:pPr>
        <w:ind w:left="6393" w:hanging="202"/>
      </w:pPr>
      <w:rPr>
        <w:rFonts w:hint="default"/>
        <w:lang w:val="it-IT" w:eastAsia="it-IT" w:bidi="it-IT"/>
      </w:rPr>
    </w:lvl>
  </w:abstractNum>
  <w:abstractNum w:abstractNumId="5" w15:restartNumberingAfterBreak="0">
    <w:nsid w:val="682A5EB7"/>
    <w:multiLevelType w:val="hybridMultilevel"/>
    <w:tmpl w:val="BD944F0C"/>
    <w:lvl w:ilvl="0" w:tplc="FE30393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it-IT" w:bidi="it-IT"/>
      </w:rPr>
    </w:lvl>
    <w:lvl w:ilvl="1" w:tplc="93E67574">
      <w:start w:val="3"/>
      <w:numFmt w:val="decimal"/>
      <w:lvlText w:val="%1.%2"/>
      <w:lvlJc w:val="left"/>
      <w:pPr>
        <w:ind w:left="523" w:hanging="376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it-IT" w:bidi="it-IT"/>
      </w:rPr>
    </w:lvl>
    <w:lvl w:ilvl="2" w:tplc="4D52C466">
      <w:numFmt w:val="bullet"/>
      <w:lvlText w:val="•"/>
      <w:lvlJc w:val="left"/>
      <w:pPr>
        <w:ind w:left="1676" w:hanging="376"/>
      </w:pPr>
      <w:rPr>
        <w:rFonts w:hint="default"/>
        <w:lang w:val="it-IT" w:eastAsia="it-IT" w:bidi="it-IT"/>
      </w:rPr>
    </w:lvl>
    <w:lvl w:ilvl="3" w:tplc="0DA4929A">
      <w:numFmt w:val="bullet"/>
      <w:lvlText w:val="•"/>
      <w:lvlJc w:val="left"/>
      <w:pPr>
        <w:ind w:left="2832" w:hanging="376"/>
      </w:pPr>
      <w:rPr>
        <w:rFonts w:hint="default"/>
        <w:lang w:val="it-IT" w:eastAsia="it-IT" w:bidi="it-IT"/>
      </w:rPr>
    </w:lvl>
    <w:lvl w:ilvl="4" w:tplc="B6009D6E">
      <w:numFmt w:val="bullet"/>
      <w:lvlText w:val="•"/>
      <w:lvlJc w:val="left"/>
      <w:pPr>
        <w:ind w:left="3988" w:hanging="376"/>
      </w:pPr>
      <w:rPr>
        <w:rFonts w:hint="default"/>
        <w:lang w:val="it-IT" w:eastAsia="it-IT" w:bidi="it-IT"/>
      </w:rPr>
    </w:lvl>
    <w:lvl w:ilvl="5" w:tplc="EF88C014">
      <w:numFmt w:val="bullet"/>
      <w:lvlText w:val="•"/>
      <w:lvlJc w:val="left"/>
      <w:pPr>
        <w:ind w:left="5145" w:hanging="376"/>
      </w:pPr>
      <w:rPr>
        <w:rFonts w:hint="default"/>
        <w:lang w:val="it-IT" w:eastAsia="it-IT" w:bidi="it-IT"/>
      </w:rPr>
    </w:lvl>
    <w:lvl w:ilvl="6" w:tplc="3AAA034A">
      <w:numFmt w:val="bullet"/>
      <w:lvlText w:val="•"/>
      <w:lvlJc w:val="left"/>
      <w:pPr>
        <w:ind w:left="6301" w:hanging="376"/>
      </w:pPr>
      <w:rPr>
        <w:rFonts w:hint="default"/>
        <w:lang w:val="it-IT" w:eastAsia="it-IT" w:bidi="it-IT"/>
      </w:rPr>
    </w:lvl>
    <w:lvl w:ilvl="7" w:tplc="68C816EA">
      <w:numFmt w:val="bullet"/>
      <w:lvlText w:val="•"/>
      <w:lvlJc w:val="left"/>
      <w:pPr>
        <w:ind w:left="7457" w:hanging="376"/>
      </w:pPr>
      <w:rPr>
        <w:rFonts w:hint="default"/>
        <w:lang w:val="it-IT" w:eastAsia="it-IT" w:bidi="it-IT"/>
      </w:rPr>
    </w:lvl>
    <w:lvl w:ilvl="8" w:tplc="62221CDC">
      <w:numFmt w:val="bullet"/>
      <w:lvlText w:val="•"/>
      <w:lvlJc w:val="left"/>
      <w:pPr>
        <w:ind w:left="8613" w:hanging="376"/>
      </w:pPr>
      <w:rPr>
        <w:rFonts w:hint="default"/>
        <w:lang w:val="it-IT" w:eastAsia="it-IT" w:bidi="it-IT"/>
      </w:rPr>
    </w:lvl>
  </w:abstractNum>
  <w:abstractNum w:abstractNumId="6" w15:restartNumberingAfterBreak="0">
    <w:nsid w:val="6F1675D0"/>
    <w:multiLevelType w:val="hybridMultilevel"/>
    <w:tmpl w:val="0596BAD6"/>
    <w:lvl w:ilvl="0" w:tplc="3976B45E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2568607E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20FE3144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5B4CCBDE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932A5B3C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908CF0A6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A126BAA2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486A8B4C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5ADAAEE4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abstractNum w:abstractNumId="7" w15:restartNumberingAfterBreak="0">
    <w:nsid w:val="754D4CF5"/>
    <w:multiLevelType w:val="hybridMultilevel"/>
    <w:tmpl w:val="5508A20A"/>
    <w:lvl w:ilvl="0" w:tplc="FD34377A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B0EA8914">
      <w:numFmt w:val="bullet"/>
      <w:lvlText w:val="•"/>
      <w:lvlJc w:val="left"/>
      <w:pPr>
        <w:ind w:left="1560" w:hanging="368"/>
      </w:pPr>
      <w:rPr>
        <w:rFonts w:hint="default"/>
        <w:lang w:val="it-IT" w:eastAsia="it-IT" w:bidi="it-IT"/>
      </w:rPr>
    </w:lvl>
    <w:lvl w:ilvl="2" w:tplc="48F06E6A">
      <w:numFmt w:val="bullet"/>
      <w:lvlText w:val="•"/>
      <w:lvlJc w:val="left"/>
      <w:pPr>
        <w:ind w:left="2601" w:hanging="368"/>
      </w:pPr>
      <w:rPr>
        <w:rFonts w:hint="default"/>
        <w:lang w:val="it-IT" w:eastAsia="it-IT" w:bidi="it-IT"/>
      </w:rPr>
    </w:lvl>
    <w:lvl w:ilvl="3" w:tplc="321CB00E">
      <w:numFmt w:val="bullet"/>
      <w:lvlText w:val="•"/>
      <w:lvlJc w:val="left"/>
      <w:pPr>
        <w:ind w:left="3641" w:hanging="368"/>
      </w:pPr>
      <w:rPr>
        <w:rFonts w:hint="default"/>
        <w:lang w:val="it-IT" w:eastAsia="it-IT" w:bidi="it-IT"/>
      </w:rPr>
    </w:lvl>
    <w:lvl w:ilvl="4" w:tplc="B3CC4B86">
      <w:numFmt w:val="bullet"/>
      <w:lvlText w:val="•"/>
      <w:lvlJc w:val="left"/>
      <w:pPr>
        <w:ind w:left="4682" w:hanging="368"/>
      </w:pPr>
      <w:rPr>
        <w:rFonts w:hint="default"/>
        <w:lang w:val="it-IT" w:eastAsia="it-IT" w:bidi="it-IT"/>
      </w:rPr>
    </w:lvl>
    <w:lvl w:ilvl="5" w:tplc="CBC6EB1E">
      <w:numFmt w:val="bullet"/>
      <w:lvlText w:val="•"/>
      <w:lvlJc w:val="left"/>
      <w:pPr>
        <w:ind w:left="5723" w:hanging="368"/>
      </w:pPr>
      <w:rPr>
        <w:rFonts w:hint="default"/>
        <w:lang w:val="it-IT" w:eastAsia="it-IT" w:bidi="it-IT"/>
      </w:rPr>
    </w:lvl>
    <w:lvl w:ilvl="6" w:tplc="844A953C">
      <w:numFmt w:val="bullet"/>
      <w:lvlText w:val="•"/>
      <w:lvlJc w:val="left"/>
      <w:pPr>
        <w:ind w:left="6763" w:hanging="368"/>
      </w:pPr>
      <w:rPr>
        <w:rFonts w:hint="default"/>
        <w:lang w:val="it-IT" w:eastAsia="it-IT" w:bidi="it-IT"/>
      </w:rPr>
    </w:lvl>
    <w:lvl w:ilvl="7" w:tplc="8D72F44E">
      <w:numFmt w:val="bullet"/>
      <w:lvlText w:val="•"/>
      <w:lvlJc w:val="left"/>
      <w:pPr>
        <w:ind w:left="7804" w:hanging="368"/>
      </w:pPr>
      <w:rPr>
        <w:rFonts w:hint="default"/>
        <w:lang w:val="it-IT" w:eastAsia="it-IT" w:bidi="it-IT"/>
      </w:rPr>
    </w:lvl>
    <w:lvl w:ilvl="8" w:tplc="E7F2C450">
      <w:numFmt w:val="bullet"/>
      <w:lvlText w:val="•"/>
      <w:lvlJc w:val="left"/>
      <w:pPr>
        <w:ind w:left="8845" w:hanging="368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A4"/>
    <w:rsid w:val="002069A4"/>
    <w:rsid w:val="003A278A"/>
    <w:rsid w:val="00E3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4F7F6"/>
  <w15:docId w15:val="{DA5BA558-9F53-4EFA-ABA0-73CF1D46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00"/>
      <w:ind w:left="5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68"/>
      <w:ind w:left="147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spacing w:before="26"/>
      <w:ind w:left="147"/>
      <w:outlineLvl w:val="2"/>
    </w:pPr>
    <w:rPr>
      <w:rFonts w:ascii="Times New Roman" w:eastAsia="Times New Roman" w:hAnsi="Times New Roman" w:cs="Times New Roman"/>
    </w:rPr>
  </w:style>
  <w:style w:type="paragraph" w:styleId="Titolo4">
    <w:name w:val="heading 4"/>
    <w:basedOn w:val="Normale"/>
    <w:uiPriority w:val="9"/>
    <w:unhideWhenUsed/>
    <w:qFormat/>
    <w:pPr>
      <w:spacing w:before="100"/>
      <w:ind w:left="147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00"/>
      <w:ind w:left="148" w:hanging="29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2965</Words>
  <Characters>16903</Characters>
  <Application>Microsoft Office Word</Application>
  <DocSecurity>0</DocSecurity>
  <Lines>140</Lines>
  <Paragraphs>39</Paragraphs>
  <ScaleCrop>false</ScaleCrop>
  <Company/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mariangela di gneo</cp:lastModifiedBy>
  <cp:revision>2</cp:revision>
  <dcterms:created xsi:type="dcterms:W3CDTF">2020-12-16T11:56:00Z</dcterms:created>
  <dcterms:modified xsi:type="dcterms:W3CDTF">2020-12-16T11:56:00Z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2020-12-16T00:00:00Z</vt:filetime>
  </property>
</Properties>
</file>